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EC" w:rsidRDefault="00866DEC">
      <w:pPr>
        <w:rPr>
          <w:rFonts w:ascii="TH SarabunIT๙" w:hAnsi="TH SarabunIT๙" w:cs="TH SarabunIT๙"/>
        </w:rPr>
      </w:pPr>
    </w:p>
    <w:tbl>
      <w:tblPr>
        <w:tblW w:w="10780" w:type="dxa"/>
        <w:tblInd w:w="-420" w:type="dxa"/>
        <w:tblLook w:val="04A0"/>
      </w:tblPr>
      <w:tblGrid>
        <w:gridCol w:w="2336"/>
        <w:gridCol w:w="5855"/>
        <w:gridCol w:w="2589"/>
      </w:tblGrid>
      <w:tr w:rsidR="00866DEC" w:rsidRPr="00191089" w:rsidTr="00624335">
        <w:trPr>
          <w:trHeight w:val="994"/>
        </w:trPr>
        <w:tc>
          <w:tcPr>
            <w:tcW w:w="10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4E6" w:rsidRDefault="001624E6" w:rsidP="006243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48"/>
                <w:szCs w:val="48"/>
              </w:rPr>
            </w:pPr>
          </w:p>
          <w:p w:rsidR="00866DEC" w:rsidRDefault="00866DEC" w:rsidP="006243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48"/>
                <w:szCs w:val="48"/>
              </w:rPr>
            </w:pPr>
            <w:r w:rsidRPr="00191089">
              <w:rPr>
                <w:rFonts w:ascii="TH SarabunIT๙" w:eastAsia="Times New Roman" w:hAnsi="TH SarabunIT๙" w:cs="TH SarabunIT๙"/>
                <w:b/>
                <w:bCs/>
                <w:color w:val="000000"/>
                <w:sz w:val="48"/>
                <w:szCs w:val="48"/>
                <w:cs/>
              </w:rPr>
              <w:t>ส่วนที่</w:t>
            </w:r>
            <w:r w:rsidRPr="00191089">
              <w:rPr>
                <w:rFonts w:ascii="TH SarabunIT๙" w:eastAsia="Times New Roman" w:hAnsi="TH SarabunIT๙" w:cs="TH SarabunIT๙"/>
                <w:b/>
                <w:bCs/>
                <w:color w:val="000000"/>
                <w:sz w:val="48"/>
                <w:szCs w:val="48"/>
              </w:rPr>
              <w:t xml:space="preserve"> 2</w:t>
            </w:r>
          </w:p>
          <w:p w:rsidR="000235BA" w:rsidRPr="00191089" w:rsidRDefault="000235BA" w:rsidP="006243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66DEC" w:rsidRPr="00191089" w:rsidTr="00624335">
        <w:trPr>
          <w:trHeight w:val="994"/>
        </w:trPr>
        <w:tc>
          <w:tcPr>
            <w:tcW w:w="10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6DEC" w:rsidRDefault="00866DEC" w:rsidP="006243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48"/>
                <w:szCs w:val="48"/>
              </w:rPr>
            </w:pPr>
            <w:r w:rsidRPr="00191089">
              <w:rPr>
                <w:rFonts w:ascii="TH SarabunIT๙" w:eastAsia="Times New Roman" w:hAnsi="TH SarabunIT๙" w:cs="TH SarabunIT๙"/>
                <w:b/>
                <w:bCs/>
                <w:color w:val="000000"/>
                <w:sz w:val="48"/>
                <w:szCs w:val="48"/>
                <w:cs/>
              </w:rPr>
              <w:t>ข้อบัญญัติ</w:t>
            </w:r>
          </w:p>
          <w:p w:rsidR="001624E6" w:rsidRPr="00191089" w:rsidRDefault="001624E6" w:rsidP="006243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66DEC" w:rsidRPr="00191089" w:rsidTr="00624335">
        <w:trPr>
          <w:gridAfter w:val="1"/>
          <w:wAfter w:w="2589" w:type="dxa"/>
          <w:trHeight w:val="6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6DEC" w:rsidRPr="00191089" w:rsidRDefault="00866DEC" w:rsidP="006243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19108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6DEC" w:rsidRDefault="00866DEC" w:rsidP="006243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48"/>
                <w:szCs w:val="48"/>
              </w:rPr>
            </w:pPr>
            <w:r w:rsidRPr="00191089">
              <w:rPr>
                <w:rFonts w:ascii="TH SarabunIT๙" w:eastAsia="Times New Roman" w:hAnsi="TH SarabunIT๙" w:cs="TH SarabunIT๙"/>
                <w:b/>
                <w:bCs/>
                <w:color w:val="000000"/>
                <w:sz w:val="48"/>
                <w:szCs w:val="48"/>
                <w:cs/>
              </w:rPr>
              <w:t>เรื่อง</w:t>
            </w:r>
          </w:p>
          <w:p w:rsidR="001624E6" w:rsidRPr="00191089" w:rsidRDefault="001624E6" w:rsidP="006243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66DEC" w:rsidRPr="00191089" w:rsidTr="00624335">
        <w:trPr>
          <w:trHeight w:val="994"/>
        </w:trPr>
        <w:tc>
          <w:tcPr>
            <w:tcW w:w="10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6DEC" w:rsidRPr="00191089" w:rsidRDefault="00866DEC" w:rsidP="006243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48"/>
                <w:szCs w:val="48"/>
              </w:rPr>
            </w:pPr>
            <w:r w:rsidRPr="00191089">
              <w:rPr>
                <w:rFonts w:ascii="TH SarabunIT๙" w:eastAsia="Times New Roman" w:hAnsi="TH SarabunIT๙" w:cs="TH SarabunIT๙"/>
                <w:b/>
                <w:bCs/>
                <w:color w:val="000000"/>
                <w:sz w:val="48"/>
                <w:szCs w:val="48"/>
                <w:cs/>
              </w:rPr>
              <w:t>งบประมาณรายจ่าย</w:t>
            </w:r>
          </w:p>
        </w:tc>
      </w:tr>
      <w:tr w:rsidR="00866DEC" w:rsidRPr="00191089" w:rsidTr="00624335">
        <w:trPr>
          <w:trHeight w:val="994"/>
        </w:trPr>
        <w:tc>
          <w:tcPr>
            <w:tcW w:w="10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6DEC" w:rsidRDefault="00866DEC" w:rsidP="006243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48"/>
                <w:szCs w:val="48"/>
              </w:rPr>
            </w:pPr>
            <w:r w:rsidRPr="00191089">
              <w:rPr>
                <w:rFonts w:ascii="TH SarabunIT๙" w:eastAsia="Times New Roman" w:hAnsi="TH SarabunIT๙" w:cs="TH SarabunIT๙"/>
                <w:b/>
                <w:bCs/>
                <w:color w:val="000000"/>
                <w:sz w:val="48"/>
                <w:szCs w:val="48"/>
                <w:cs/>
              </w:rPr>
              <w:t>ประจำปีงบประมาณ</w:t>
            </w:r>
            <w:r w:rsidRPr="00191089">
              <w:rPr>
                <w:rFonts w:ascii="TH SarabunIT๙" w:eastAsia="Times New Roman" w:hAnsi="TH SarabunIT๙" w:cs="TH SarabunIT๙"/>
                <w:b/>
                <w:bCs/>
                <w:color w:val="000000"/>
                <w:sz w:val="48"/>
                <w:szCs w:val="48"/>
              </w:rPr>
              <w:t xml:space="preserve"> </w:t>
            </w:r>
            <w:r w:rsidRPr="00191089">
              <w:rPr>
                <w:rFonts w:ascii="TH SarabunIT๙" w:eastAsia="Times New Roman" w:hAnsi="TH SarabunIT๙" w:cs="TH SarabunIT๙"/>
                <w:b/>
                <w:bCs/>
                <w:color w:val="000000"/>
                <w:sz w:val="48"/>
                <w:szCs w:val="48"/>
                <w:cs/>
              </w:rPr>
              <w:t xml:space="preserve">พ.ศ. </w:t>
            </w:r>
            <w:r w:rsidRPr="00191089">
              <w:rPr>
                <w:rFonts w:ascii="TH SarabunIT๙" w:eastAsia="Times New Roman" w:hAnsi="TH SarabunIT๙" w:cs="TH SarabunIT๙"/>
                <w:b/>
                <w:bCs/>
                <w:color w:val="000000"/>
                <w:sz w:val="48"/>
                <w:szCs w:val="48"/>
              </w:rPr>
              <w:t>2559</w:t>
            </w:r>
          </w:p>
          <w:p w:rsidR="001624E6" w:rsidRDefault="001624E6" w:rsidP="006243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48"/>
                <w:szCs w:val="48"/>
              </w:rPr>
            </w:pPr>
          </w:p>
          <w:p w:rsidR="001624E6" w:rsidRPr="00191089" w:rsidRDefault="001624E6" w:rsidP="006243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66DEC" w:rsidRPr="00191089" w:rsidTr="00624335">
        <w:trPr>
          <w:gridAfter w:val="1"/>
          <w:wAfter w:w="2589" w:type="dxa"/>
          <w:trHeight w:val="6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6DEC" w:rsidRPr="00191089" w:rsidRDefault="00866DEC" w:rsidP="006243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191089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6DEC" w:rsidRDefault="00866DEC" w:rsidP="006243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48"/>
                <w:szCs w:val="48"/>
              </w:rPr>
            </w:pPr>
            <w:r w:rsidRPr="00191089">
              <w:rPr>
                <w:rFonts w:ascii="TH SarabunIT๙" w:eastAsia="Times New Roman" w:hAnsi="TH SarabunIT๙" w:cs="TH SarabunIT๙"/>
                <w:b/>
                <w:bCs/>
                <w:color w:val="000000"/>
                <w:sz w:val="48"/>
                <w:szCs w:val="48"/>
                <w:cs/>
              </w:rPr>
              <w:t>ของ</w:t>
            </w:r>
          </w:p>
          <w:p w:rsidR="001624E6" w:rsidRPr="00191089" w:rsidRDefault="001624E6" w:rsidP="006243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66DEC" w:rsidRPr="00191089" w:rsidTr="00624335">
        <w:trPr>
          <w:trHeight w:val="709"/>
        </w:trPr>
        <w:tc>
          <w:tcPr>
            <w:tcW w:w="10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6DEC" w:rsidRPr="001624E6" w:rsidRDefault="00866DEC" w:rsidP="006243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</w:rPr>
            </w:pPr>
            <w:r w:rsidRPr="001624E6"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  <w:cs/>
              </w:rPr>
              <w:t>องค์การบริหารส่วนตำบลแม่กรณ์</w:t>
            </w:r>
          </w:p>
        </w:tc>
      </w:tr>
      <w:tr w:rsidR="00866DEC" w:rsidRPr="00191089" w:rsidTr="00624335">
        <w:trPr>
          <w:trHeight w:val="709"/>
        </w:trPr>
        <w:tc>
          <w:tcPr>
            <w:tcW w:w="10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6DEC" w:rsidRPr="001624E6" w:rsidRDefault="00866DEC" w:rsidP="006243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</w:rPr>
            </w:pPr>
            <w:r w:rsidRPr="001624E6"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  <w:cs/>
              </w:rPr>
              <w:t>อำเภอเมืองเชียงราย</w:t>
            </w:r>
            <w:r w:rsidRPr="001624E6"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</w:rPr>
              <w:t xml:space="preserve">  </w:t>
            </w:r>
            <w:r w:rsidRPr="001624E6"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  <w:cs/>
              </w:rPr>
              <w:t>จังหวัดเชียงราย</w:t>
            </w:r>
          </w:p>
        </w:tc>
      </w:tr>
      <w:tr w:rsidR="00866DEC" w:rsidRPr="00191089" w:rsidTr="00624335">
        <w:trPr>
          <w:gridAfter w:val="1"/>
          <w:wAfter w:w="2589" w:type="dxa"/>
          <w:trHeight w:val="25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6DEC" w:rsidRPr="00191089" w:rsidRDefault="00866DEC" w:rsidP="006243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191089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6DEC" w:rsidRPr="00191089" w:rsidRDefault="00866DEC" w:rsidP="006243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191089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</w:tr>
    </w:tbl>
    <w:p w:rsidR="00866DEC" w:rsidRDefault="00866DEC">
      <w:pPr>
        <w:rPr>
          <w:rFonts w:ascii="TH SarabunIT๙" w:hAnsi="TH SarabunIT๙" w:cs="TH SarabunIT๙"/>
        </w:rPr>
      </w:pPr>
    </w:p>
    <w:p w:rsidR="00866DEC" w:rsidRDefault="00866DEC">
      <w:pPr>
        <w:rPr>
          <w:rFonts w:ascii="TH SarabunIT๙" w:hAnsi="TH SarabunIT๙" w:cs="TH SarabunIT๙"/>
        </w:rPr>
      </w:pPr>
    </w:p>
    <w:p w:rsidR="00866DEC" w:rsidRDefault="00866DEC">
      <w:pPr>
        <w:rPr>
          <w:rFonts w:ascii="TH SarabunIT๙" w:hAnsi="TH SarabunIT๙" w:cs="TH SarabunIT๙"/>
        </w:rPr>
      </w:pPr>
    </w:p>
    <w:p w:rsidR="00866DEC" w:rsidRDefault="00866DEC">
      <w:pPr>
        <w:rPr>
          <w:rFonts w:ascii="TH SarabunIT๙" w:hAnsi="TH SarabunIT๙" w:cs="TH SarabunIT๙"/>
        </w:rPr>
      </w:pPr>
    </w:p>
    <w:p w:rsidR="00866DEC" w:rsidRDefault="00866DEC">
      <w:pPr>
        <w:rPr>
          <w:rFonts w:ascii="TH SarabunIT๙" w:hAnsi="TH SarabunIT๙" w:cs="TH SarabunIT๙"/>
        </w:rPr>
      </w:pPr>
    </w:p>
    <w:p w:rsidR="00866DEC" w:rsidRDefault="00866DEC">
      <w:pPr>
        <w:rPr>
          <w:rFonts w:ascii="TH SarabunIT๙" w:hAnsi="TH SarabunIT๙" w:cs="TH SarabunIT๙"/>
        </w:rPr>
      </w:pPr>
    </w:p>
    <w:p w:rsidR="00866DEC" w:rsidRDefault="00866DEC">
      <w:pPr>
        <w:rPr>
          <w:rFonts w:ascii="TH SarabunIT๙" w:hAnsi="TH SarabunIT๙" w:cs="TH SarabunIT๙"/>
        </w:rPr>
      </w:pPr>
    </w:p>
    <w:p w:rsidR="00866DEC" w:rsidRDefault="00866DEC">
      <w:pPr>
        <w:rPr>
          <w:rFonts w:ascii="TH SarabunIT๙" w:hAnsi="TH SarabunIT๙" w:cs="TH SarabunIT๙"/>
        </w:rPr>
      </w:pPr>
    </w:p>
    <w:p w:rsidR="00866DEC" w:rsidRDefault="00866DEC">
      <w:pPr>
        <w:rPr>
          <w:rFonts w:ascii="TH SarabunIT๙" w:hAnsi="TH SarabunIT๙" w:cs="TH SarabunIT๙"/>
        </w:rPr>
      </w:pPr>
    </w:p>
    <w:tbl>
      <w:tblPr>
        <w:tblW w:w="9740" w:type="dxa"/>
        <w:tblInd w:w="737" w:type="dxa"/>
        <w:tblLook w:val="04A0"/>
      </w:tblPr>
      <w:tblGrid>
        <w:gridCol w:w="286"/>
        <w:gridCol w:w="2000"/>
        <w:gridCol w:w="3520"/>
        <w:gridCol w:w="2330"/>
        <w:gridCol w:w="236"/>
        <w:gridCol w:w="34"/>
        <w:gridCol w:w="1064"/>
        <w:gridCol w:w="270"/>
      </w:tblGrid>
      <w:tr w:rsidR="00866DEC" w:rsidRPr="00866DEC" w:rsidTr="003B4051">
        <w:trPr>
          <w:gridAfter w:val="2"/>
          <w:wAfter w:w="1334" w:type="dxa"/>
          <w:trHeight w:val="255"/>
        </w:trPr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6DEC" w:rsidRPr="00866DEC" w:rsidRDefault="00866DEC" w:rsidP="00866DE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6DEC" w:rsidRPr="00866DEC" w:rsidRDefault="00866DEC" w:rsidP="00866D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866DEC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6DEC" w:rsidRPr="00866DEC" w:rsidRDefault="00866DEC" w:rsidP="00866DE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866DEC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6DEC" w:rsidRPr="00866DEC" w:rsidTr="003B4051">
        <w:trPr>
          <w:gridAfter w:val="2"/>
          <w:wAfter w:w="1334" w:type="dxa"/>
          <w:trHeight w:val="315"/>
        </w:trPr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6DEC" w:rsidRPr="00866DEC" w:rsidRDefault="00866DEC" w:rsidP="00866DE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866DEC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6DEC" w:rsidRPr="001624E6" w:rsidRDefault="00866DEC" w:rsidP="00866DE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1624E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6"/>
                <w:szCs w:val="36"/>
                <w:cs/>
              </w:rPr>
              <w:t xml:space="preserve">    </w:t>
            </w:r>
            <w:r w:rsidRPr="001624E6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 xml:space="preserve">  บันทึกหลักการและเหตุผล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6DEC" w:rsidRPr="00866DEC" w:rsidRDefault="00866DEC" w:rsidP="00866DE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866DEC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6DEC" w:rsidRPr="00866DEC" w:rsidTr="003B4051">
        <w:trPr>
          <w:gridAfter w:val="3"/>
          <w:wAfter w:w="1368" w:type="dxa"/>
          <w:trHeight w:val="360"/>
        </w:trPr>
        <w:tc>
          <w:tcPr>
            <w:tcW w:w="8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6DEC" w:rsidRPr="001624E6" w:rsidRDefault="00866DEC" w:rsidP="00866DE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1624E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6"/>
                <w:szCs w:val="36"/>
                <w:cs/>
              </w:rPr>
              <w:t xml:space="preserve">                        </w:t>
            </w:r>
            <w:r w:rsidRPr="001624E6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ประกอบร่างข้อบัญญัติ</w:t>
            </w:r>
            <w:r w:rsidRPr="001624E6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1624E6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งบประมาณรายจ่าย</w:t>
            </w:r>
          </w:p>
        </w:tc>
      </w:tr>
      <w:tr w:rsidR="00866DEC" w:rsidRPr="00866DEC" w:rsidTr="003B4051">
        <w:trPr>
          <w:gridAfter w:val="3"/>
          <w:wAfter w:w="1368" w:type="dxa"/>
          <w:trHeight w:val="338"/>
        </w:trPr>
        <w:tc>
          <w:tcPr>
            <w:tcW w:w="8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6DEC" w:rsidRDefault="00866DEC" w:rsidP="001624E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1624E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6"/>
                <w:szCs w:val="36"/>
                <w:cs/>
              </w:rPr>
              <w:t xml:space="preserve">                             </w:t>
            </w:r>
            <w:r w:rsidR="00CD7A3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6"/>
                <w:szCs w:val="36"/>
                <w:cs/>
              </w:rPr>
              <w:t xml:space="preserve">  </w:t>
            </w:r>
            <w:r w:rsidRPr="001624E6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ประจำปีงบประมาณ</w:t>
            </w:r>
            <w:r w:rsidRPr="001624E6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1624E6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พ.ศ.</w:t>
            </w:r>
            <w:r w:rsidRPr="001624E6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2559</w:t>
            </w:r>
          </w:p>
          <w:p w:rsidR="001624E6" w:rsidRPr="001624E6" w:rsidRDefault="001624E6" w:rsidP="001624E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866DEC" w:rsidRPr="00866DEC" w:rsidTr="003B4051">
        <w:trPr>
          <w:gridAfter w:val="3"/>
          <w:wAfter w:w="1368" w:type="dxa"/>
          <w:trHeight w:val="360"/>
        </w:trPr>
        <w:tc>
          <w:tcPr>
            <w:tcW w:w="8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6DEC" w:rsidRPr="00866DEC" w:rsidRDefault="00866DEC" w:rsidP="00866DE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66DE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</w:t>
            </w:r>
            <w:r w:rsidR="00A6561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866DE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66DE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องค์การบริหารส่วนตำบลแม่กรณ์</w:t>
            </w:r>
          </w:p>
        </w:tc>
      </w:tr>
      <w:tr w:rsidR="00866DEC" w:rsidRPr="00866DEC" w:rsidTr="003B4051">
        <w:trPr>
          <w:gridAfter w:val="3"/>
          <w:wAfter w:w="1368" w:type="dxa"/>
          <w:trHeight w:val="360"/>
        </w:trPr>
        <w:tc>
          <w:tcPr>
            <w:tcW w:w="8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6DEC" w:rsidRPr="00866DEC" w:rsidRDefault="00866DEC" w:rsidP="00866DE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66DE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866DE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66DE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จังหวัดเชียงราย</w:t>
            </w:r>
          </w:p>
        </w:tc>
      </w:tr>
      <w:tr w:rsidR="00866DEC" w:rsidRPr="00866DEC" w:rsidTr="003B4051">
        <w:trPr>
          <w:trHeight w:val="255"/>
        </w:trPr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6DEC" w:rsidRPr="00866DEC" w:rsidRDefault="00866DEC" w:rsidP="00866D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66DEC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6DEC" w:rsidRPr="00866DEC" w:rsidRDefault="00866DEC" w:rsidP="00866D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66DEC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6DEC" w:rsidRPr="00866DEC" w:rsidRDefault="00866DEC" w:rsidP="00866D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66DEC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6DEC" w:rsidRPr="00866DEC" w:rsidRDefault="00866DEC" w:rsidP="00866D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866DEC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</w:tr>
      <w:tr w:rsidR="00866DEC" w:rsidRPr="00866DEC" w:rsidTr="003B4051">
        <w:trPr>
          <w:gridAfter w:val="3"/>
          <w:wAfter w:w="1368" w:type="dxa"/>
          <w:trHeight w:val="360"/>
        </w:trPr>
        <w:tc>
          <w:tcPr>
            <w:tcW w:w="5806" w:type="dxa"/>
            <w:gridSpan w:val="3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866DEC" w:rsidRPr="00866DEC" w:rsidRDefault="00866DEC" w:rsidP="00866D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66DE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</w:t>
            </w:r>
          </w:p>
        </w:tc>
        <w:tc>
          <w:tcPr>
            <w:tcW w:w="2566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866DEC" w:rsidRPr="00866DEC" w:rsidRDefault="00866DEC" w:rsidP="00866D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66DE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ยอดรวม</w:t>
            </w:r>
          </w:p>
        </w:tc>
      </w:tr>
      <w:tr w:rsidR="00866DEC" w:rsidRPr="00866DEC" w:rsidTr="003B4051">
        <w:trPr>
          <w:gridAfter w:val="3"/>
          <w:wAfter w:w="1368" w:type="dxa"/>
          <w:trHeight w:val="360"/>
        </w:trPr>
        <w:tc>
          <w:tcPr>
            <w:tcW w:w="5806" w:type="dxa"/>
            <w:gridSpan w:val="3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866DEC" w:rsidRPr="00866DEC" w:rsidRDefault="00866DEC" w:rsidP="003B405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66DE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566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866DEC" w:rsidRPr="00866DEC" w:rsidRDefault="00866DEC" w:rsidP="003B405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66DE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B4051" w:rsidRPr="00866DEC" w:rsidTr="003B4051">
        <w:trPr>
          <w:gridAfter w:val="3"/>
          <w:wAfter w:w="1368" w:type="dxa"/>
          <w:trHeight w:val="255"/>
        </w:trPr>
        <w:tc>
          <w:tcPr>
            <w:tcW w:w="286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3B4051" w:rsidRPr="00866DEC" w:rsidRDefault="003B4051" w:rsidP="003B405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66DE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20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3B4051" w:rsidRPr="00866DEC" w:rsidRDefault="003B4051" w:rsidP="003B405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66DE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566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3B4051" w:rsidRPr="003B4051" w:rsidRDefault="003B4051" w:rsidP="003B4051">
            <w:pPr>
              <w:spacing w:after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405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11,005,415</w:t>
            </w:r>
          </w:p>
        </w:tc>
      </w:tr>
      <w:tr w:rsidR="003B4051" w:rsidRPr="00866DEC" w:rsidTr="003B4051">
        <w:trPr>
          <w:gridAfter w:val="3"/>
          <w:wAfter w:w="1368" w:type="dxa"/>
          <w:trHeight w:val="255"/>
        </w:trPr>
        <w:tc>
          <w:tcPr>
            <w:tcW w:w="286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3B4051" w:rsidRPr="00866DEC" w:rsidRDefault="003B4051" w:rsidP="003B405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66DE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20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3B4051" w:rsidRPr="00866DEC" w:rsidRDefault="003B4051" w:rsidP="003B405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66DE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2566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3B4051" w:rsidRPr="003B4051" w:rsidRDefault="003B4051" w:rsidP="003B4051">
            <w:pPr>
              <w:spacing w:after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405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1,332,640</w:t>
            </w:r>
          </w:p>
        </w:tc>
      </w:tr>
      <w:tr w:rsidR="003B4051" w:rsidRPr="00866DEC" w:rsidTr="003B4051">
        <w:trPr>
          <w:gridAfter w:val="3"/>
          <w:wAfter w:w="1368" w:type="dxa"/>
          <w:trHeight w:val="360"/>
        </w:trPr>
        <w:tc>
          <w:tcPr>
            <w:tcW w:w="5806" w:type="dxa"/>
            <w:gridSpan w:val="3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3B4051" w:rsidRPr="00866DEC" w:rsidRDefault="003B4051" w:rsidP="003B405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66DE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566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3B4051" w:rsidRPr="003B4051" w:rsidRDefault="003B4051" w:rsidP="003B405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B405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B4051" w:rsidRPr="00866DEC" w:rsidTr="003B4051">
        <w:trPr>
          <w:gridAfter w:val="3"/>
          <w:wAfter w:w="1368" w:type="dxa"/>
          <w:trHeight w:val="255"/>
        </w:trPr>
        <w:tc>
          <w:tcPr>
            <w:tcW w:w="286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3B4051" w:rsidRPr="00866DEC" w:rsidRDefault="003B4051" w:rsidP="003B405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66DE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20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3B4051" w:rsidRPr="00866DEC" w:rsidRDefault="003B4051" w:rsidP="003B405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66DE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566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3B4051" w:rsidRPr="003B4051" w:rsidRDefault="003B4051" w:rsidP="003B4051">
            <w:pPr>
              <w:spacing w:after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405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5,927,057</w:t>
            </w:r>
          </w:p>
        </w:tc>
      </w:tr>
      <w:tr w:rsidR="003B4051" w:rsidRPr="00866DEC" w:rsidTr="003B4051">
        <w:trPr>
          <w:gridAfter w:val="3"/>
          <w:wAfter w:w="1368" w:type="dxa"/>
          <w:trHeight w:val="255"/>
        </w:trPr>
        <w:tc>
          <w:tcPr>
            <w:tcW w:w="286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3B4051" w:rsidRPr="00866DEC" w:rsidRDefault="003B4051" w:rsidP="003B405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66DE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20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3B4051" w:rsidRPr="00866DEC" w:rsidRDefault="003B4051" w:rsidP="003B405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66DE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566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3B4051" w:rsidRPr="003B4051" w:rsidRDefault="003B4051" w:rsidP="003B4051">
            <w:pPr>
              <w:spacing w:after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405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297,500</w:t>
            </w:r>
          </w:p>
        </w:tc>
      </w:tr>
      <w:tr w:rsidR="003B4051" w:rsidRPr="00866DEC" w:rsidTr="003B4051">
        <w:trPr>
          <w:gridAfter w:val="3"/>
          <w:wAfter w:w="1368" w:type="dxa"/>
          <w:trHeight w:val="255"/>
        </w:trPr>
        <w:tc>
          <w:tcPr>
            <w:tcW w:w="286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3B4051" w:rsidRPr="00866DEC" w:rsidRDefault="003B4051" w:rsidP="003B405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66DE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20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3B4051" w:rsidRPr="00866DEC" w:rsidRDefault="003B4051" w:rsidP="003B405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66DE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2566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3B4051" w:rsidRPr="003B4051" w:rsidRDefault="003B4051" w:rsidP="003B4051">
            <w:pPr>
              <w:spacing w:after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405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3B4051" w:rsidRPr="00866DEC" w:rsidTr="003B4051">
        <w:trPr>
          <w:gridAfter w:val="3"/>
          <w:wAfter w:w="1368" w:type="dxa"/>
          <w:trHeight w:val="255"/>
        </w:trPr>
        <w:tc>
          <w:tcPr>
            <w:tcW w:w="286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3B4051" w:rsidRPr="00866DEC" w:rsidRDefault="003B4051" w:rsidP="003B405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66DE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20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3B4051" w:rsidRPr="00866DEC" w:rsidRDefault="003B4051" w:rsidP="003B405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66DE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566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3B4051" w:rsidRPr="003B4051" w:rsidRDefault="003B4051" w:rsidP="003B4051">
            <w:pPr>
              <w:spacing w:after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405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2,403,690</w:t>
            </w:r>
          </w:p>
        </w:tc>
      </w:tr>
      <w:tr w:rsidR="003B4051" w:rsidRPr="00866DEC" w:rsidTr="003B4051">
        <w:trPr>
          <w:gridAfter w:val="3"/>
          <w:wAfter w:w="1368" w:type="dxa"/>
          <w:trHeight w:val="255"/>
        </w:trPr>
        <w:tc>
          <w:tcPr>
            <w:tcW w:w="286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3B4051" w:rsidRPr="00866DEC" w:rsidRDefault="003B4051" w:rsidP="003B405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66DE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20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3B4051" w:rsidRPr="00866DEC" w:rsidRDefault="003B4051" w:rsidP="003B405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66DE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566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3B4051" w:rsidRPr="003B4051" w:rsidRDefault="003B4051" w:rsidP="003B4051">
            <w:pPr>
              <w:spacing w:after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405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835,000</w:t>
            </w:r>
          </w:p>
        </w:tc>
      </w:tr>
      <w:tr w:rsidR="003B4051" w:rsidRPr="00866DEC" w:rsidTr="003B4051">
        <w:trPr>
          <w:gridAfter w:val="3"/>
          <w:wAfter w:w="1368" w:type="dxa"/>
          <w:trHeight w:val="255"/>
        </w:trPr>
        <w:tc>
          <w:tcPr>
            <w:tcW w:w="286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3B4051" w:rsidRPr="00866DEC" w:rsidRDefault="003B4051" w:rsidP="003B405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66DE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20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3B4051" w:rsidRPr="00866DEC" w:rsidRDefault="003B4051" w:rsidP="003B405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66DE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2566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3B4051" w:rsidRPr="003B4051" w:rsidRDefault="003B4051" w:rsidP="003B4051">
            <w:pPr>
              <w:spacing w:after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405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763,000</w:t>
            </w:r>
          </w:p>
        </w:tc>
      </w:tr>
      <w:tr w:rsidR="003B4051" w:rsidRPr="00866DEC" w:rsidTr="003B4051">
        <w:trPr>
          <w:gridAfter w:val="3"/>
          <w:wAfter w:w="1368" w:type="dxa"/>
          <w:trHeight w:val="360"/>
        </w:trPr>
        <w:tc>
          <w:tcPr>
            <w:tcW w:w="5806" w:type="dxa"/>
            <w:gridSpan w:val="3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3B4051" w:rsidRPr="00866DEC" w:rsidRDefault="003B4051" w:rsidP="003B405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66DE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566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3B4051" w:rsidRPr="003B4051" w:rsidRDefault="003B4051" w:rsidP="003B405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B405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B4051" w:rsidRPr="00866DEC" w:rsidTr="003B4051">
        <w:trPr>
          <w:gridAfter w:val="3"/>
          <w:wAfter w:w="1368" w:type="dxa"/>
          <w:trHeight w:val="255"/>
        </w:trPr>
        <w:tc>
          <w:tcPr>
            <w:tcW w:w="286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3B4051" w:rsidRPr="00866DEC" w:rsidRDefault="003B4051" w:rsidP="003B405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66DE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20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3B4051" w:rsidRPr="00866DEC" w:rsidRDefault="003B4051" w:rsidP="003B405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66DE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2566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3B4051" w:rsidRPr="003B4051" w:rsidRDefault="003B4051" w:rsidP="003B4051">
            <w:pPr>
              <w:spacing w:after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405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2,682,000</w:t>
            </w:r>
          </w:p>
        </w:tc>
      </w:tr>
      <w:tr w:rsidR="003B4051" w:rsidRPr="00866DEC" w:rsidTr="003B4051">
        <w:trPr>
          <w:gridAfter w:val="3"/>
          <w:wAfter w:w="1368" w:type="dxa"/>
          <w:trHeight w:val="255"/>
        </w:trPr>
        <w:tc>
          <w:tcPr>
            <w:tcW w:w="286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3B4051" w:rsidRPr="00866DEC" w:rsidRDefault="003B4051" w:rsidP="003B405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66DE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20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3B4051" w:rsidRPr="00866DEC" w:rsidRDefault="003B4051" w:rsidP="003B405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66DE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566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3B4051" w:rsidRPr="003B4051" w:rsidRDefault="003B4051" w:rsidP="003B4051">
            <w:pPr>
              <w:spacing w:after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405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</w:tr>
      <w:tr w:rsidR="003B4051" w:rsidRPr="00866DEC" w:rsidTr="003B4051">
        <w:trPr>
          <w:gridAfter w:val="3"/>
          <w:wAfter w:w="1368" w:type="dxa"/>
          <w:trHeight w:val="360"/>
        </w:trPr>
        <w:tc>
          <w:tcPr>
            <w:tcW w:w="5806" w:type="dxa"/>
            <w:gridSpan w:val="3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3B4051" w:rsidRPr="00866DEC" w:rsidRDefault="003B4051" w:rsidP="003B405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66DE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566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3B4051" w:rsidRPr="003B4051" w:rsidRDefault="003B4051" w:rsidP="003B405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B405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B4051" w:rsidRPr="00866DEC" w:rsidTr="003B4051">
        <w:trPr>
          <w:gridAfter w:val="3"/>
          <w:wAfter w:w="1368" w:type="dxa"/>
          <w:trHeight w:val="255"/>
        </w:trPr>
        <w:tc>
          <w:tcPr>
            <w:tcW w:w="286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3B4051" w:rsidRPr="00866DEC" w:rsidRDefault="003B4051" w:rsidP="003B405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66DE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20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3B4051" w:rsidRPr="00866DEC" w:rsidRDefault="003B4051" w:rsidP="003B405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66DE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566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3B4051" w:rsidRPr="003B4051" w:rsidRDefault="003B4051" w:rsidP="003B4051">
            <w:pPr>
              <w:spacing w:after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405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786,198</w:t>
            </w:r>
          </w:p>
        </w:tc>
      </w:tr>
      <w:tr w:rsidR="003B4051" w:rsidRPr="00866DEC" w:rsidTr="003B4051">
        <w:trPr>
          <w:gridAfter w:val="3"/>
          <w:wAfter w:w="1368" w:type="dxa"/>
          <w:trHeight w:val="360"/>
        </w:trPr>
        <w:tc>
          <w:tcPr>
            <w:tcW w:w="5806" w:type="dxa"/>
            <w:gridSpan w:val="3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EEECE1" w:themeFill="background2"/>
            <w:vAlign w:val="center"/>
            <w:hideMark/>
          </w:tcPr>
          <w:p w:rsidR="003B4051" w:rsidRPr="00866DEC" w:rsidRDefault="003B4051" w:rsidP="003B40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66DE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566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EEECE1" w:themeFill="background2"/>
            <w:vAlign w:val="center"/>
            <w:hideMark/>
          </w:tcPr>
          <w:p w:rsidR="003B4051" w:rsidRPr="003B4051" w:rsidRDefault="003B4051" w:rsidP="003B40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B405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26,072,500</w:t>
            </w:r>
          </w:p>
        </w:tc>
      </w:tr>
      <w:tr w:rsidR="00866DEC" w:rsidRPr="00866DEC" w:rsidTr="003B4051">
        <w:trPr>
          <w:trHeight w:val="25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DEC" w:rsidRPr="00866DEC" w:rsidRDefault="00866DEC" w:rsidP="003B405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DEC" w:rsidRPr="00866DEC" w:rsidRDefault="00866DEC" w:rsidP="00866DE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DEC" w:rsidRPr="00866DEC" w:rsidRDefault="00866DEC" w:rsidP="00866DE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DEC" w:rsidRPr="00866DEC" w:rsidRDefault="00866DEC" w:rsidP="00866DEC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DEC" w:rsidRPr="00866DEC" w:rsidRDefault="00866DEC" w:rsidP="00866DEC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DEC" w:rsidRPr="00866DEC" w:rsidRDefault="00866DEC" w:rsidP="00866DEC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</w:tbl>
    <w:p w:rsidR="00457B0B" w:rsidRDefault="00457B0B">
      <w:pPr>
        <w:rPr>
          <w:rFonts w:ascii="TH SarabunIT๙" w:hAnsi="TH SarabunIT๙" w:cs="TH SarabunIT๙"/>
        </w:rPr>
      </w:pPr>
    </w:p>
    <w:p w:rsidR="00457B0B" w:rsidRDefault="00457B0B">
      <w:pPr>
        <w:rPr>
          <w:rFonts w:ascii="TH SarabunIT๙" w:hAnsi="TH SarabunIT๙" w:cs="TH SarabunIT๙"/>
        </w:rPr>
      </w:pPr>
    </w:p>
    <w:p w:rsidR="00457B0B" w:rsidRDefault="00457B0B">
      <w:pPr>
        <w:rPr>
          <w:rFonts w:ascii="TH SarabunIT๙" w:hAnsi="TH SarabunIT๙" w:cs="TH SarabunIT๙"/>
        </w:rPr>
      </w:pPr>
    </w:p>
    <w:p w:rsidR="00956AFC" w:rsidRDefault="00956AFC">
      <w:pPr>
        <w:rPr>
          <w:rFonts w:ascii="TH SarabunIT๙" w:hAnsi="TH SarabunIT๙" w:cs="TH SarabunIT๙"/>
        </w:rPr>
      </w:pPr>
    </w:p>
    <w:p w:rsidR="00956AFC" w:rsidRDefault="00956AFC">
      <w:pPr>
        <w:rPr>
          <w:rFonts w:ascii="TH SarabunIT๙" w:hAnsi="TH SarabunIT๙" w:cs="TH SarabunIT๙"/>
        </w:rPr>
      </w:pPr>
    </w:p>
    <w:p w:rsidR="00956AFC" w:rsidRDefault="00956AFC">
      <w:pPr>
        <w:rPr>
          <w:rFonts w:ascii="TH SarabunIT๙" w:hAnsi="TH SarabunIT๙" w:cs="TH SarabunIT๙"/>
        </w:rPr>
      </w:pPr>
    </w:p>
    <w:p w:rsidR="00956AFC" w:rsidRDefault="00956AFC">
      <w:pPr>
        <w:rPr>
          <w:rFonts w:ascii="TH SarabunIT๙" w:hAnsi="TH SarabunIT๙" w:cs="TH SarabunIT๙"/>
        </w:rPr>
      </w:pPr>
    </w:p>
    <w:p w:rsidR="00956AFC" w:rsidRDefault="00956AFC">
      <w:pPr>
        <w:rPr>
          <w:rFonts w:ascii="TH SarabunIT๙" w:hAnsi="TH SarabunIT๙" w:cs="TH SarabunIT๙"/>
        </w:rPr>
      </w:pPr>
    </w:p>
    <w:p w:rsidR="00956AFC" w:rsidRPr="00CD7A37" w:rsidRDefault="00E82E3C" w:rsidP="001624E6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40"/>
          <w:szCs w:val="40"/>
          <w:cs/>
        </w:rPr>
        <w:lastRenderedPageBreak/>
        <w:t xml:space="preserve">             </w:t>
      </w:r>
      <w:r w:rsidR="00956AFC" w:rsidRPr="00CD7A37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รายจ่ายตามงานและงบรายจ่าย</w:t>
      </w:r>
    </w:p>
    <w:p w:rsidR="00956AFC" w:rsidRPr="00CD7A37" w:rsidRDefault="00E82E3C" w:rsidP="00956AF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D7A3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             </w:t>
      </w:r>
      <w:r w:rsidR="00CD7A37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 </w:t>
      </w:r>
      <w:r w:rsidR="00956AFC" w:rsidRPr="00CD7A37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องค์การบริหารส่วนตำบลแม่กรณ์</w:t>
      </w:r>
    </w:p>
    <w:p w:rsidR="00956AFC" w:rsidRPr="00CD7A37" w:rsidRDefault="00E82E3C" w:rsidP="00956AF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CD7A37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 xml:space="preserve">              </w:t>
      </w:r>
      <w:r w:rsidR="00CD7A37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 xml:space="preserve"> </w:t>
      </w:r>
      <w:r w:rsidR="00956AFC" w:rsidRPr="00CD7A37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อำเภอเมืองเชียงราย จังหวัดเชียงรา</w:t>
      </w:r>
      <w:r w:rsidR="00956AFC" w:rsidRPr="00CD7A37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ย</w:t>
      </w:r>
    </w:p>
    <w:p w:rsidR="001624E6" w:rsidRPr="001624E6" w:rsidRDefault="001624E6" w:rsidP="00956AF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</w:p>
    <w:p w:rsidR="00956AFC" w:rsidRDefault="00E82E3C" w:rsidP="003B4051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</w:t>
      </w:r>
      <w:r w:rsidR="00956AFC" w:rsidRPr="005C19D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แผนงานบริหารงานทั่วไป</w:t>
      </w:r>
    </w:p>
    <w:p w:rsidR="001624E6" w:rsidRDefault="001624E6" w:rsidP="003B4051">
      <w:pPr>
        <w:spacing w:after="0"/>
        <w:jc w:val="center"/>
        <w:rPr>
          <w:rFonts w:ascii="TH SarabunIT๙" w:hAnsi="TH SarabunIT๙" w:cs="TH SarabunIT๙"/>
        </w:rPr>
      </w:pPr>
    </w:p>
    <w:tbl>
      <w:tblPr>
        <w:tblStyle w:val="a3"/>
        <w:tblW w:w="8221" w:type="dxa"/>
        <w:tblInd w:w="959" w:type="dxa"/>
        <w:tblLayout w:type="fixed"/>
        <w:tblLook w:val="04A0"/>
      </w:tblPr>
      <w:tblGrid>
        <w:gridCol w:w="3402"/>
        <w:gridCol w:w="1701"/>
        <w:gridCol w:w="1533"/>
        <w:gridCol w:w="1585"/>
      </w:tblGrid>
      <w:tr w:rsidR="00956AFC" w:rsidRPr="005C19D1" w:rsidTr="0086070B">
        <w:tc>
          <w:tcPr>
            <w:tcW w:w="3402" w:type="dxa"/>
            <w:shd w:val="clear" w:color="auto" w:fill="DDD9C3" w:themeFill="background2" w:themeFillShade="E6"/>
          </w:tcPr>
          <w:p w:rsidR="00956AFC" w:rsidRPr="005C19D1" w:rsidRDefault="00956AFC" w:rsidP="008607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9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 / งาน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956AFC" w:rsidRPr="005C19D1" w:rsidRDefault="00956AFC" w:rsidP="0062433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19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1533" w:type="dxa"/>
            <w:shd w:val="clear" w:color="auto" w:fill="DDD9C3" w:themeFill="background2" w:themeFillShade="E6"/>
            <w:vAlign w:val="center"/>
          </w:tcPr>
          <w:p w:rsidR="00956AFC" w:rsidRPr="005C19D1" w:rsidRDefault="00956AFC" w:rsidP="0062433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19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1585" w:type="dxa"/>
            <w:shd w:val="clear" w:color="auto" w:fill="DDD9C3" w:themeFill="background2" w:themeFillShade="E6"/>
            <w:vAlign w:val="center"/>
          </w:tcPr>
          <w:p w:rsidR="00956AFC" w:rsidRPr="005C19D1" w:rsidRDefault="00956AFC" w:rsidP="0062433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19D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E101D9" w:rsidRPr="005C19D1" w:rsidTr="0086070B">
        <w:tc>
          <w:tcPr>
            <w:tcW w:w="3402" w:type="dxa"/>
            <w:vAlign w:val="center"/>
          </w:tcPr>
          <w:p w:rsidR="00E101D9" w:rsidRPr="002F4268" w:rsidRDefault="00E101D9" w:rsidP="0062433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F426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701" w:type="dxa"/>
            <w:vAlign w:val="center"/>
          </w:tcPr>
          <w:p w:rsidR="00E101D9" w:rsidRPr="00736765" w:rsidRDefault="00E101D9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6,866,880</w:t>
            </w:r>
          </w:p>
        </w:tc>
        <w:tc>
          <w:tcPr>
            <w:tcW w:w="1533" w:type="dxa"/>
            <w:vAlign w:val="center"/>
          </w:tcPr>
          <w:p w:rsidR="00E101D9" w:rsidRPr="00736765" w:rsidRDefault="00E101D9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1,657,680</w:t>
            </w:r>
          </w:p>
        </w:tc>
        <w:tc>
          <w:tcPr>
            <w:tcW w:w="1585" w:type="dxa"/>
            <w:vAlign w:val="center"/>
          </w:tcPr>
          <w:p w:rsidR="00E101D9" w:rsidRPr="00736765" w:rsidRDefault="00E101D9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8,524,560</w:t>
            </w:r>
          </w:p>
        </w:tc>
      </w:tr>
      <w:tr w:rsidR="00E101D9" w:rsidRPr="005C19D1" w:rsidTr="0086070B">
        <w:tc>
          <w:tcPr>
            <w:tcW w:w="3402" w:type="dxa"/>
            <w:vAlign w:val="center"/>
          </w:tcPr>
          <w:p w:rsidR="00E101D9" w:rsidRPr="002F4268" w:rsidRDefault="00E101D9" w:rsidP="0062433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F42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F42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 (ฝ่ายการเมือง)</w:t>
            </w:r>
          </w:p>
        </w:tc>
        <w:tc>
          <w:tcPr>
            <w:tcW w:w="1701" w:type="dxa"/>
            <w:vAlign w:val="center"/>
          </w:tcPr>
          <w:p w:rsidR="00E101D9" w:rsidRPr="00736765" w:rsidRDefault="00E101D9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3,089,520</w:t>
            </w:r>
          </w:p>
        </w:tc>
        <w:tc>
          <w:tcPr>
            <w:tcW w:w="1533" w:type="dxa"/>
            <w:vAlign w:val="center"/>
          </w:tcPr>
          <w:p w:rsidR="00E101D9" w:rsidRPr="00736765" w:rsidRDefault="00E101D9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85" w:type="dxa"/>
            <w:vAlign w:val="center"/>
          </w:tcPr>
          <w:p w:rsidR="00E101D9" w:rsidRPr="00736765" w:rsidRDefault="00E101D9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3,089,520</w:t>
            </w:r>
          </w:p>
        </w:tc>
      </w:tr>
      <w:tr w:rsidR="00E101D9" w:rsidRPr="005C19D1" w:rsidTr="0086070B">
        <w:tc>
          <w:tcPr>
            <w:tcW w:w="3402" w:type="dxa"/>
            <w:vAlign w:val="center"/>
          </w:tcPr>
          <w:p w:rsidR="00E101D9" w:rsidRPr="002F4268" w:rsidRDefault="00E101D9" w:rsidP="0062433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F42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F42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1701" w:type="dxa"/>
            <w:vAlign w:val="center"/>
          </w:tcPr>
          <w:p w:rsidR="00E101D9" w:rsidRPr="00736765" w:rsidRDefault="00E101D9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3,777,360</w:t>
            </w:r>
          </w:p>
        </w:tc>
        <w:tc>
          <w:tcPr>
            <w:tcW w:w="1533" w:type="dxa"/>
            <w:vAlign w:val="center"/>
          </w:tcPr>
          <w:p w:rsidR="00E101D9" w:rsidRPr="00736765" w:rsidRDefault="00E101D9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1,657,680</w:t>
            </w:r>
          </w:p>
        </w:tc>
        <w:tc>
          <w:tcPr>
            <w:tcW w:w="1585" w:type="dxa"/>
            <w:vAlign w:val="center"/>
          </w:tcPr>
          <w:p w:rsidR="00E101D9" w:rsidRPr="00736765" w:rsidRDefault="00E101D9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5,435,040</w:t>
            </w:r>
          </w:p>
        </w:tc>
      </w:tr>
      <w:tr w:rsidR="00E101D9" w:rsidRPr="005C19D1" w:rsidTr="0086070B">
        <w:tc>
          <w:tcPr>
            <w:tcW w:w="3402" w:type="dxa"/>
            <w:vAlign w:val="center"/>
          </w:tcPr>
          <w:p w:rsidR="00E101D9" w:rsidRPr="002F4268" w:rsidRDefault="00E101D9" w:rsidP="0062433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F426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01" w:type="dxa"/>
            <w:vAlign w:val="center"/>
          </w:tcPr>
          <w:p w:rsidR="00E101D9" w:rsidRPr="00736765" w:rsidRDefault="00E101D9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1,606,000</w:t>
            </w:r>
          </w:p>
        </w:tc>
        <w:tc>
          <w:tcPr>
            <w:tcW w:w="1533" w:type="dxa"/>
            <w:vAlign w:val="center"/>
          </w:tcPr>
          <w:p w:rsidR="00E101D9" w:rsidRPr="00736765" w:rsidRDefault="00E101D9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722,355</w:t>
            </w:r>
          </w:p>
        </w:tc>
        <w:tc>
          <w:tcPr>
            <w:tcW w:w="1585" w:type="dxa"/>
            <w:vAlign w:val="center"/>
          </w:tcPr>
          <w:p w:rsidR="00E101D9" w:rsidRPr="00736765" w:rsidRDefault="00E101D9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2,328,355</w:t>
            </w:r>
          </w:p>
        </w:tc>
      </w:tr>
      <w:tr w:rsidR="00E101D9" w:rsidRPr="005C19D1" w:rsidTr="0086070B">
        <w:tc>
          <w:tcPr>
            <w:tcW w:w="3402" w:type="dxa"/>
            <w:vAlign w:val="center"/>
          </w:tcPr>
          <w:p w:rsidR="00E101D9" w:rsidRPr="002F4268" w:rsidRDefault="00E101D9" w:rsidP="0062433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F42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F42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701" w:type="dxa"/>
            <w:vAlign w:val="center"/>
          </w:tcPr>
          <w:p w:rsidR="00E101D9" w:rsidRPr="00736765" w:rsidRDefault="00E101D9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350,000</w:t>
            </w:r>
          </w:p>
        </w:tc>
        <w:tc>
          <w:tcPr>
            <w:tcW w:w="1533" w:type="dxa"/>
            <w:vAlign w:val="center"/>
          </w:tcPr>
          <w:p w:rsidR="00E101D9" w:rsidRPr="00736765" w:rsidRDefault="00E101D9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206,355</w:t>
            </w:r>
          </w:p>
        </w:tc>
        <w:tc>
          <w:tcPr>
            <w:tcW w:w="1585" w:type="dxa"/>
            <w:vAlign w:val="center"/>
          </w:tcPr>
          <w:p w:rsidR="00E101D9" w:rsidRPr="00736765" w:rsidRDefault="00E101D9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556,355</w:t>
            </w:r>
          </w:p>
        </w:tc>
      </w:tr>
      <w:tr w:rsidR="00E101D9" w:rsidRPr="005C19D1" w:rsidTr="0086070B">
        <w:tc>
          <w:tcPr>
            <w:tcW w:w="3402" w:type="dxa"/>
            <w:vAlign w:val="center"/>
          </w:tcPr>
          <w:p w:rsidR="00E101D9" w:rsidRPr="002F4268" w:rsidRDefault="00E101D9" w:rsidP="0062433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F42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F42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01" w:type="dxa"/>
            <w:vAlign w:val="center"/>
          </w:tcPr>
          <w:p w:rsidR="00E101D9" w:rsidRPr="00736765" w:rsidRDefault="00E101D9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696,000</w:t>
            </w:r>
          </w:p>
        </w:tc>
        <w:tc>
          <w:tcPr>
            <w:tcW w:w="1533" w:type="dxa"/>
            <w:vAlign w:val="center"/>
          </w:tcPr>
          <w:p w:rsidR="00E101D9" w:rsidRPr="00736765" w:rsidRDefault="00E101D9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436,000</w:t>
            </w:r>
          </w:p>
        </w:tc>
        <w:tc>
          <w:tcPr>
            <w:tcW w:w="1585" w:type="dxa"/>
            <w:vAlign w:val="center"/>
          </w:tcPr>
          <w:p w:rsidR="00E101D9" w:rsidRPr="00736765" w:rsidRDefault="00E101D9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1,132,000</w:t>
            </w:r>
          </w:p>
        </w:tc>
      </w:tr>
      <w:tr w:rsidR="00E101D9" w:rsidRPr="005C19D1" w:rsidTr="0086070B">
        <w:tc>
          <w:tcPr>
            <w:tcW w:w="3402" w:type="dxa"/>
            <w:vAlign w:val="center"/>
          </w:tcPr>
          <w:p w:rsidR="00E101D9" w:rsidRPr="002F4268" w:rsidRDefault="00E101D9" w:rsidP="0062433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F42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F42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701" w:type="dxa"/>
            <w:vAlign w:val="center"/>
          </w:tcPr>
          <w:p w:rsidR="00E101D9" w:rsidRPr="00736765" w:rsidRDefault="00E101D9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370,000</w:t>
            </w:r>
          </w:p>
        </w:tc>
        <w:tc>
          <w:tcPr>
            <w:tcW w:w="1533" w:type="dxa"/>
            <w:vAlign w:val="center"/>
          </w:tcPr>
          <w:p w:rsidR="00E101D9" w:rsidRPr="00736765" w:rsidRDefault="00E101D9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1585" w:type="dxa"/>
            <w:vAlign w:val="center"/>
          </w:tcPr>
          <w:p w:rsidR="00E101D9" w:rsidRPr="00736765" w:rsidRDefault="00E101D9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450,000</w:t>
            </w:r>
          </w:p>
        </w:tc>
      </w:tr>
      <w:tr w:rsidR="00E101D9" w:rsidRPr="005C19D1" w:rsidTr="0086070B">
        <w:tc>
          <w:tcPr>
            <w:tcW w:w="3402" w:type="dxa"/>
            <w:vAlign w:val="center"/>
          </w:tcPr>
          <w:p w:rsidR="00E101D9" w:rsidRPr="002F4268" w:rsidRDefault="00E101D9" w:rsidP="0062433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F42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F42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701" w:type="dxa"/>
            <w:vAlign w:val="center"/>
          </w:tcPr>
          <w:p w:rsidR="00E101D9" w:rsidRPr="00736765" w:rsidRDefault="00E101D9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190,000</w:t>
            </w:r>
          </w:p>
        </w:tc>
        <w:tc>
          <w:tcPr>
            <w:tcW w:w="1533" w:type="dxa"/>
            <w:vAlign w:val="center"/>
          </w:tcPr>
          <w:p w:rsidR="00E101D9" w:rsidRPr="00736765" w:rsidRDefault="00E101D9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85" w:type="dxa"/>
            <w:vAlign w:val="center"/>
          </w:tcPr>
          <w:p w:rsidR="00E101D9" w:rsidRPr="00736765" w:rsidRDefault="00E101D9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190,000</w:t>
            </w:r>
          </w:p>
        </w:tc>
      </w:tr>
      <w:tr w:rsidR="00E101D9" w:rsidRPr="005C19D1" w:rsidTr="0086070B">
        <w:tc>
          <w:tcPr>
            <w:tcW w:w="3402" w:type="dxa"/>
            <w:vAlign w:val="center"/>
          </w:tcPr>
          <w:p w:rsidR="00E101D9" w:rsidRPr="002F4268" w:rsidRDefault="00E101D9" w:rsidP="0062433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F426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701" w:type="dxa"/>
            <w:vAlign w:val="center"/>
          </w:tcPr>
          <w:p w:rsidR="00E101D9" w:rsidRPr="00736765" w:rsidRDefault="00E101D9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33" w:type="dxa"/>
            <w:vAlign w:val="center"/>
          </w:tcPr>
          <w:p w:rsidR="00E101D9" w:rsidRPr="00736765" w:rsidRDefault="00E101D9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47,500</w:t>
            </w:r>
          </w:p>
        </w:tc>
        <w:tc>
          <w:tcPr>
            <w:tcW w:w="1585" w:type="dxa"/>
            <w:vAlign w:val="center"/>
          </w:tcPr>
          <w:p w:rsidR="00E101D9" w:rsidRPr="00736765" w:rsidRDefault="00E101D9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47,500</w:t>
            </w:r>
          </w:p>
        </w:tc>
      </w:tr>
      <w:tr w:rsidR="00E101D9" w:rsidRPr="005C19D1" w:rsidTr="0086070B">
        <w:tc>
          <w:tcPr>
            <w:tcW w:w="3402" w:type="dxa"/>
            <w:vAlign w:val="center"/>
          </w:tcPr>
          <w:p w:rsidR="00E101D9" w:rsidRPr="002F4268" w:rsidRDefault="00E101D9" w:rsidP="0062433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F42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F42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701" w:type="dxa"/>
            <w:vAlign w:val="center"/>
          </w:tcPr>
          <w:p w:rsidR="00E101D9" w:rsidRPr="00736765" w:rsidRDefault="00E101D9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33" w:type="dxa"/>
            <w:vAlign w:val="center"/>
          </w:tcPr>
          <w:p w:rsidR="00E101D9" w:rsidRPr="00736765" w:rsidRDefault="00E101D9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47,500</w:t>
            </w:r>
          </w:p>
        </w:tc>
        <w:tc>
          <w:tcPr>
            <w:tcW w:w="1585" w:type="dxa"/>
            <w:vAlign w:val="center"/>
          </w:tcPr>
          <w:p w:rsidR="00E101D9" w:rsidRPr="00736765" w:rsidRDefault="00E101D9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47,500</w:t>
            </w:r>
          </w:p>
        </w:tc>
      </w:tr>
      <w:tr w:rsidR="00E101D9" w:rsidRPr="005C19D1" w:rsidTr="0086070B">
        <w:tc>
          <w:tcPr>
            <w:tcW w:w="3402" w:type="dxa"/>
            <w:vAlign w:val="center"/>
          </w:tcPr>
          <w:p w:rsidR="00E101D9" w:rsidRPr="002F4268" w:rsidRDefault="00E101D9" w:rsidP="0062433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F426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701" w:type="dxa"/>
            <w:vAlign w:val="center"/>
          </w:tcPr>
          <w:p w:rsidR="00E101D9" w:rsidRPr="00736765" w:rsidRDefault="00E101D9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105,000</w:t>
            </w:r>
          </w:p>
        </w:tc>
        <w:tc>
          <w:tcPr>
            <w:tcW w:w="1533" w:type="dxa"/>
            <w:vAlign w:val="center"/>
          </w:tcPr>
          <w:p w:rsidR="00E101D9" w:rsidRPr="00736765" w:rsidRDefault="00E101D9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85" w:type="dxa"/>
            <w:vAlign w:val="center"/>
          </w:tcPr>
          <w:p w:rsidR="00E101D9" w:rsidRPr="00736765" w:rsidRDefault="00E101D9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105,000</w:t>
            </w:r>
          </w:p>
        </w:tc>
      </w:tr>
      <w:tr w:rsidR="00E101D9" w:rsidRPr="005C19D1" w:rsidTr="0086070B">
        <w:tc>
          <w:tcPr>
            <w:tcW w:w="3402" w:type="dxa"/>
            <w:vAlign w:val="center"/>
          </w:tcPr>
          <w:p w:rsidR="00E101D9" w:rsidRPr="002F4268" w:rsidRDefault="00E101D9" w:rsidP="0062433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F42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F42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701" w:type="dxa"/>
            <w:vAlign w:val="center"/>
          </w:tcPr>
          <w:p w:rsidR="00E101D9" w:rsidRPr="00736765" w:rsidRDefault="00E101D9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105,000</w:t>
            </w:r>
          </w:p>
        </w:tc>
        <w:tc>
          <w:tcPr>
            <w:tcW w:w="1533" w:type="dxa"/>
            <w:vAlign w:val="center"/>
          </w:tcPr>
          <w:p w:rsidR="00E101D9" w:rsidRPr="00736765" w:rsidRDefault="00E101D9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85" w:type="dxa"/>
            <w:vAlign w:val="center"/>
          </w:tcPr>
          <w:p w:rsidR="00E101D9" w:rsidRPr="00736765" w:rsidRDefault="00E101D9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105,000</w:t>
            </w:r>
          </w:p>
        </w:tc>
      </w:tr>
      <w:tr w:rsidR="00E101D9" w:rsidRPr="005C19D1" w:rsidTr="0086070B">
        <w:tc>
          <w:tcPr>
            <w:tcW w:w="3402" w:type="dxa"/>
            <w:shd w:val="clear" w:color="auto" w:fill="DDD9C3" w:themeFill="background2" w:themeFillShade="E6"/>
            <w:vAlign w:val="center"/>
          </w:tcPr>
          <w:p w:rsidR="00E101D9" w:rsidRPr="002F4268" w:rsidRDefault="00E101D9" w:rsidP="0062433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F426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2F426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E101D9" w:rsidRPr="00736765" w:rsidRDefault="00E101D9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8,577,880</w:t>
            </w:r>
          </w:p>
        </w:tc>
        <w:tc>
          <w:tcPr>
            <w:tcW w:w="1533" w:type="dxa"/>
            <w:shd w:val="clear" w:color="auto" w:fill="DDD9C3" w:themeFill="background2" w:themeFillShade="E6"/>
            <w:vAlign w:val="center"/>
          </w:tcPr>
          <w:p w:rsidR="00E101D9" w:rsidRPr="00736765" w:rsidRDefault="00E101D9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2,427,535</w:t>
            </w:r>
          </w:p>
        </w:tc>
        <w:tc>
          <w:tcPr>
            <w:tcW w:w="1585" w:type="dxa"/>
            <w:shd w:val="clear" w:color="auto" w:fill="DDD9C3" w:themeFill="background2" w:themeFillShade="E6"/>
            <w:vAlign w:val="center"/>
          </w:tcPr>
          <w:p w:rsidR="00E101D9" w:rsidRPr="00736765" w:rsidRDefault="00E101D9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11,005,415</w:t>
            </w:r>
          </w:p>
        </w:tc>
      </w:tr>
    </w:tbl>
    <w:p w:rsidR="0086070B" w:rsidRDefault="0086070B" w:rsidP="008607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</w:p>
    <w:p w:rsidR="00956AFC" w:rsidRDefault="00956AFC" w:rsidP="008607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0263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แผนงานรักษาความสงบภายใน</w:t>
      </w:r>
    </w:p>
    <w:p w:rsidR="0086070B" w:rsidRPr="00F90263" w:rsidRDefault="0086070B" w:rsidP="00956A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8221" w:type="dxa"/>
        <w:tblInd w:w="959" w:type="dxa"/>
        <w:tblLook w:val="04A0"/>
      </w:tblPr>
      <w:tblGrid>
        <w:gridCol w:w="4252"/>
        <w:gridCol w:w="2127"/>
        <w:gridCol w:w="1842"/>
      </w:tblGrid>
      <w:tr w:rsidR="00956AFC" w:rsidRPr="00F90263" w:rsidTr="0086070B">
        <w:tc>
          <w:tcPr>
            <w:tcW w:w="4252" w:type="dxa"/>
            <w:shd w:val="clear" w:color="auto" w:fill="DDD9C3" w:themeFill="background2" w:themeFillShade="E6"/>
          </w:tcPr>
          <w:p w:rsidR="00956AFC" w:rsidRPr="00F90263" w:rsidRDefault="00956AFC" w:rsidP="001624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02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งบ/งาน</w:t>
            </w:r>
          </w:p>
        </w:tc>
        <w:tc>
          <w:tcPr>
            <w:tcW w:w="2127" w:type="dxa"/>
            <w:shd w:val="clear" w:color="auto" w:fill="DDD9C3" w:themeFill="background2" w:themeFillShade="E6"/>
            <w:vAlign w:val="center"/>
          </w:tcPr>
          <w:p w:rsidR="00956AFC" w:rsidRPr="00F90263" w:rsidRDefault="00956AFC" w:rsidP="0062433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02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956AFC" w:rsidRPr="00F90263" w:rsidRDefault="00956AFC" w:rsidP="0062433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02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355B29" w:rsidTr="0086070B">
        <w:tc>
          <w:tcPr>
            <w:tcW w:w="4252" w:type="dxa"/>
            <w:vAlign w:val="center"/>
          </w:tcPr>
          <w:p w:rsidR="00355B29" w:rsidRPr="00F90263" w:rsidRDefault="00355B29" w:rsidP="0062433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02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127" w:type="dxa"/>
            <w:vAlign w:val="center"/>
          </w:tcPr>
          <w:p w:rsidR="00355B29" w:rsidRPr="00736765" w:rsidRDefault="00355B29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806,640</w:t>
            </w:r>
          </w:p>
        </w:tc>
        <w:tc>
          <w:tcPr>
            <w:tcW w:w="1842" w:type="dxa"/>
            <w:vAlign w:val="center"/>
          </w:tcPr>
          <w:p w:rsidR="00355B29" w:rsidRPr="00736765" w:rsidRDefault="00355B29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806,640</w:t>
            </w:r>
          </w:p>
        </w:tc>
      </w:tr>
      <w:tr w:rsidR="00355B29" w:rsidTr="0086070B">
        <w:tc>
          <w:tcPr>
            <w:tcW w:w="4252" w:type="dxa"/>
            <w:vAlign w:val="center"/>
          </w:tcPr>
          <w:p w:rsidR="00355B29" w:rsidRPr="00F90263" w:rsidRDefault="00355B29" w:rsidP="0062433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02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F902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2127" w:type="dxa"/>
            <w:vAlign w:val="center"/>
          </w:tcPr>
          <w:p w:rsidR="00355B29" w:rsidRPr="00736765" w:rsidRDefault="00355B29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806,640</w:t>
            </w:r>
          </w:p>
        </w:tc>
        <w:tc>
          <w:tcPr>
            <w:tcW w:w="1842" w:type="dxa"/>
            <w:vAlign w:val="center"/>
          </w:tcPr>
          <w:p w:rsidR="00355B29" w:rsidRPr="00736765" w:rsidRDefault="00355B29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806,640</w:t>
            </w:r>
          </w:p>
        </w:tc>
      </w:tr>
      <w:tr w:rsidR="00355B29" w:rsidTr="0086070B">
        <w:tc>
          <w:tcPr>
            <w:tcW w:w="4252" w:type="dxa"/>
            <w:vAlign w:val="center"/>
          </w:tcPr>
          <w:p w:rsidR="00355B29" w:rsidRPr="00F90263" w:rsidRDefault="00355B29" w:rsidP="0062433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02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127" w:type="dxa"/>
            <w:vAlign w:val="center"/>
          </w:tcPr>
          <w:p w:rsidR="00355B29" w:rsidRPr="00736765" w:rsidRDefault="00355B29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463,000</w:t>
            </w:r>
          </w:p>
        </w:tc>
        <w:tc>
          <w:tcPr>
            <w:tcW w:w="1842" w:type="dxa"/>
            <w:vAlign w:val="center"/>
          </w:tcPr>
          <w:p w:rsidR="00355B29" w:rsidRPr="00736765" w:rsidRDefault="00355B29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463,000</w:t>
            </w:r>
          </w:p>
        </w:tc>
      </w:tr>
      <w:tr w:rsidR="00355B29" w:rsidTr="0086070B">
        <w:tc>
          <w:tcPr>
            <w:tcW w:w="4252" w:type="dxa"/>
            <w:vAlign w:val="center"/>
          </w:tcPr>
          <w:p w:rsidR="00355B29" w:rsidRPr="00F90263" w:rsidRDefault="00355B29" w:rsidP="0062433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02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F902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127" w:type="dxa"/>
            <w:vAlign w:val="center"/>
          </w:tcPr>
          <w:p w:rsidR="00355B29" w:rsidRPr="00736765" w:rsidRDefault="00355B29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1842" w:type="dxa"/>
            <w:vAlign w:val="center"/>
          </w:tcPr>
          <w:p w:rsidR="00355B29" w:rsidRPr="00736765" w:rsidRDefault="00355B29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25,000</w:t>
            </w:r>
          </w:p>
        </w:tc>
      </w:tr>
      <w:tr w:rsidR="00355B29" w:rsidTr="0086070B">
        <w:tc>
          <w:tcPr>
            <w:tcW w:w="4252" w:type="dxa"/>
            <w:vAlign w:val="center"/>
          </w:tcPr>
          <w:p w:rsidR="00355B29" w:rsidRPr="00F90263" w:rsidRDefault="00355B29" w:rsidP="0062433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02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F902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127" w:type="dxa"/>
            <w:vAlign w:val="center"/>
          </w:tcPr>
          <w:p w:rsidR="00355B29" w:rsidRPr="00736765" w:rsidRDefault="00355B29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428,000</w:t>
            </w:r>
          </w:p>
        </w:tc>
        <w:tc>
          <w:tcPr>
            <w:tcW w:w="1842" w:type="dxa"/>
            <w:vAlign w:val="center"/>
          </w:tcPr>
          <w:p w:rsidR="00355B29" w:rsidRPr="00736765" w:rsidRDefault="00355B29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428,000</w:t>
            </w:r>
          </w:p>
        </w:tc>
      </w:tr>
      <w:tr w:rsidR="00355B29" w:rsidTr="0086070B">
        <w:tc>
          <w:tcPr>
            <w:tcW w:w="4252" w:type="dxa"/>
            <w:vAlign w:val="center"/>
          </w:tcPr>
          <w:p w:rsidR="00355B29" w:rsidRPr="00F90263" w:rsidRDefault="00355B29" w:rsidP="0062433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02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F902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127" w:type="dxa"/>
            <w:vAlign w:val="center"/>
          </w:tcPr>
          <w:p w:rsidR="00355B29" w:rsidRPr="00736765" w:rsidRDefault="00355B29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842" w:type="dxa"/>
            <w:vAlign w:val="center"/>
          </w:tcPr>
          <w:p w:rsidR="00355B29" w:rsidRPr="00736765" w:rsidRDefault="00355B29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355B29" w:rsidTr="0086070B">
        <w:tc>
          <w:tcPr>
            <w:tcW w:w="4252" w:type="dxa"/>
            <w:vAlign w:val="center"/>
          </w:tcPr>
          <w:p w:rsidR="00355B29" w:rsidRPr="008351BB" w:rsidRDefault="00355B29" w:rsidP="002B361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351B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127" w:type="dxa"/>
            <w:vAlign w:val="center"/>
          </w:tcPr>
          <w:p w:rsidR="00355B29" w:rsidRPr="00736765" w:rsidRDefault="00355B29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63,000</w:t>
            </w:r>
          </w:p>
        </w:tc>
        <w:tc>
          <w:tcPr>
            <w:tcW w:w="1842" w:type="dxa"/>
            <w:vAlign w:val="center"/>
          </w:tcPr>
          <w:p w:rsidR="00355B29" w:rsidRPr="00736765" w:rsidRDefault="00355B29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63,000</w:t>
            </w:r>
          </w:p>
        </w:tc>
      </w:tr>
      <w:tr w:rsidR="00355B29" w:rsidTr="0086070B">
        <w:tc>
          <w:tcPr>
            <w:tcW w:w="4252" w:type="dxa"/>
            <w:vAlign w:val="center"/>
          </w:tcPr>
          <w:p w:rsidR="00355B29" w:rsidRPr="008351BB" w:rsidRDefault="00355B29" w:rsidP="002B361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351B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8351B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127" w:type="dxa"/>
            <w:vAlign w:val="center"/>
          </w:tcPr>
          <w:p w:rsidR="00355B29" w:rsidRPr="00736765" w:rsidRDefault="00355B29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63,000</w:t>
            </w:r>
          </w:p>
        </w:tc>
        <w:tc>
          <w:tcPr>
            <w:tcW w:w="1842" w:type="dxa"/>
            <w:vAlign w:val="center"/>
          </w:tcPr>
          <w:p w:rsidR="00355B29" w:rsidRPr="00736765" w:rsidRDefault="00355B29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63,000</w:t>
            </w:r>
          </w:p>
        </w:tc>
      </w:tr>
      <w:tr w:rsidR="00355B29" w:rsidTr="0086070B">
        <w:tc>
          <w:tcPr>
            <w:tcW w:w="4252" w:type="dxa"/>
            <w:shd w:val="clear" w:color="auto" w:fill="DDD9C3" w:themeFill="background2" w:themeFillShade="E6"/>
            <w:vAlign w:val="center"/>
          </w:tcPr>
          <w:p w:rsidR="00355B29" w:rsidRPr="00F90263" w:rsidRDefault="00355B29" w:rsidP="0062433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02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F902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27" w:type="dxa"/>
            <w:shd w:val="clear" w:color="auto" w:fill="DDD9C3" w:themeFill="background2" w:themeFillShade="E6"/>
            <w:vAlign w:val="center"/>
          </w:tcPr>
          <w:p w:rsidR="00355B29" w:rsidRPr="00736765" w:rsidRDefault="00355B29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1,332,640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355B29" w:rsidRPr="00736765" w:rsidRDefault="00355B29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1,332,640</w:t>
            </w:r>
          </w:p>
        </w:tc>
      </w:tr>
    </w:tbl>
    <w:p w:rsidR="00956AFC" w:rsidRPr="00BE5A8E" w:rsidRDefault="00956AFC" w:rsidP="00956AFC">
      <w:pPr>
        <w:jc w:val="center"/>
        <w:rPr>
          <w:rFonts w:ascii="TH SarabunIT๙" w:hAnsi="TH SarabunIT๙" w:cs="TH SarabunIT๙"/>
          <w:sz w:val="32"/>
          <w:szCs w:val="32"/>
        </w:rPr>
      </w:pPr>
      <w:r w:rsidRPr="00BE5A8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แผนงานการศึกษา</w:t>
      </w:r>
    </w:p>
    <w:tbl>
      <w:tblPr>
        <w:tblStyle w:val="a3"/>
        <w:tblW w:w="8505" w:type="dxa"/>
        <w:tblInd w:w="675" w:type="dxa"/>
        <w:tblLayout w:type="fixed"/>
        <w:tblLook w:val="04A0"/>
      </w:tblPr>
      <w:tblGrid>
        <w:gridCol w:w="3402"/>
        <w:gridCol w:w="1843"/>
        <w:gridCol w:w="1701"/>
        <w:gridCol w:w="1559"/>
      </w:tblGrid>
      <w:tr w:rsidR="00956AFC" w:rsidRPr="00BE5A8E" w:rsidTr="0086070B">
        <w:tc>
          <w:tcPr>
            <w:tcW w:w="3402" w:type="dxa"/>
            <w:shd w:val="clear" w:color="auto" w:fill="DDD9C3" w:themeFill="background2" w:themeFillShade="E6"/>
          </w:tcPr>
          <w:p w:rsidR="00956AFC" w:rsidRPr="00BE5A8E" w:rsidRDefault="00956AFC" w:rsidP="008607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A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งบ/ งาน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956AFC" w:rsidRPr="00BE5A8E" w:rsidRDefault="00956AFC" w:rsidP="0062433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E5A8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956AFC" w:rsidRPr="00BE5A8E" w:rsidRDefault="00956AFC" w:rsidP="0062433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E5A8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956AFC" w:rsidRPr="00BE5A8E" w:rsidRDefault="00956AFC" w:rsidP="0062433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E5A8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0C164E" w:rsidRPr="00BE5A8E" w:rsidTr="0086070B">
        <w:tc>
          <w:tcPr>
            <w:tcW w:w="3402" w:type="dxa"/>
            <w:vAlign w:val="center"/>
          </w:tcPr>
          <w:p w:rsidR="000C164E" w:rsidRPr="00BE5A8E" w:rsidRDefault="000C164E" w:rsidP="0062433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E5A8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43" w:type="dxa"/>
            <w:vAlign w:val="center"/>
          </w:tcPr>
          <w:p w:rsidR="000C164E" w:rsidRPr="00736765" w:rsidRDefault="000C164E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729,600</w:t>
            </w:r>
          </w:p>
        </w:tc>
        <w:tc>
          <w:tcPr>
            <w:tcW w:w="1701" w:type="dxa"/>
            <w:vAlign w:val="center"/>
          </w:tcPr>
          <w:p w:rsidR="000C164E" w:rsidRPr="00736765" w:rsidRDefault="000C164E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840,000</w:t>
            </w:r>
          </w:p>
        </w:tc>
        <w:tc>
          <w:tcPr>
            <w:tcW w:w="1559" w:type="dxa"/>
            <w:vAlign w:val="center"/>
          </w:tcPr>
          <w:p w:rsidR="000C164E" w:rsidRPr="00736765" w:rsidRDefault="000C164E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1,569,600</w:t>
            </w:r>
          </w:p>
        </w:tc>
      </w:tr>
      <w:tr w:rsidR="000C164E" w:rsidRPr="00BE5A8E" w:rsidTr="0086070B">
        <w:tc>
          <w:tcPr>
            <w:tcW w:w="3402" w:type="dxa"/>
            <w:vAlign w:val="center"/>
          </w:tcPr>
          <w:p w:rsidR="000C164E" w:rsidRPr="00BE5A8E" w:rsidRDefault="000C164E" w:rsidP="0062433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E5A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BE5A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1843" w:type="dxa"/>
            <w:vAlign w:val="center"/>
          </w:tcPr>
          <w:p w:rsidR="000C164E" w:rsidRPr="00736765" w:rsidRDefault="000C164E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729,600</w:t>
            </w:r>
          </w:p>
        </w:tc>
        <w:tc>
          <w:tcPr>
            <w:tcW w:w="1701" w:type="dxa"/>
            <w:vAlign w:val="center"/>
          </w:tcPr>
          <w:p w:rsidR="000C164E" w:rsidRPr="00736765" w:rsidRDefault="000C164E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840,000</w:t>
            </w:r>
          </w:p>
        </w:tc>
        <w:tc>
          <w:tcPr>
            <w:tcW w:w="1559" w:type="dxa"/>
            <w:vAlign w:val="center"/>
          </w:tcPr>
          <w:p w:rsidR="000C164E" w:rsidRPr="00736765" w:rsidRDefault="000C164E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1,569,600</w:t>
            </w:r>
          </w:p>
        </w:tc>
      </w:tr>
      <w:tr w:rsidR="000C164E" w:rsidRPr="00BE5A8E" w:rsidTr="0086070B">
        <w:tc>
          <w:tcPr>
            <w:tcW w:w="3402" w:type="dxa"/>
            <w:vAlign w:val="center"/>
          </w:tcPr>
          <w:p w:rsidR="000C164E" w:rsidRPr="00BE5A8E" w:rsidRDefault="000C164E" w:rsidP="0062433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E5A8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43" w:type="dxa"/>
            <w:vAlign w:val="center"/>
          </w:tcPr>
          <w:p w:rsidR="000C164E" w:rsidRPr="00736765" w:rsidRDefault="000C164E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1,295,557</w:t>
            </w:r>
          </w:p>
        </w:tc>
        <w:tc>
          <w:tcPr>
            <w:tcW w:w="1701" w:type="dxa"/>
            <w:vAlign w:val="center"/>
          </w:tcPr>
          <w:p w:rsidR="000C164E" w:rsidRPr="00736765" w:rsidRDefault="000C164E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1,524,400</w:t>
            </w:r>
          </w:p>
        </w:tc>
        <w:tc>
          <w:tcPr>
            <w:tcW w:w="1559" w:type="dxa"/>
            <w:vAlign w:val="center"/>
          </w:tcPr>
          <w:p w:rsidR="000C164E" w:rsidRPr="00736765" w:rsidRDefault="000C164E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2,819,957</w:t>
            </w:r>
          </w:p>
        </w:tc>
      </w:tr>
      <w:tr w:rsidR="000C164E" w:rsidRPr="00BE5A8E" w:rsidTr="0086070B">
        <w:tc>
          <w:tcPr>
            <w:tcW w:w="3402" w:type="dxa"/>
            <w:vAlign w:val="center"/>
          </w:tcPr>
          <w:p w:rsidR="000C164E" w:rsidRPr="00BE5A8E" w:rsidRDefault="000C164E" w:rsidP="0062433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E5A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BE5A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43" w:type="dxa"/>
            <w:vAlign w:val="center"/>
          </w:tcPr>
          <w:p w:rsidR="000C164E" w:rsidRPr="00736765" w:rsidRDefault="000C164E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1701" w:type="dxa"/>
            <w:vAlign w:val="center"/>
          </w:tcPr>
          <w:p w:rsidR="000C164E" w:rsidRPr="00736765" w:rsidRDefault="000C164E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1559" w:type="dxa"/>
            <w:vAlign w:val="center"/>
          </w:tcPr>
          <w:p w:rsidR="000C164E" w:rsidRPr="00736765" w:rsidRDefault="000C164E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170,000</w:t>
            </w:r>
          </w:p>
        </w:tc>
      </w:tr>
      <w:tr w:rsidR="000C164E" w:rsidRPr="00BE5A8E" w:rsidTr="0086070B">
        <w:tc>
          <w:tcPr>
            <w:tcW w:w="3402" w:type="dxa"/>
            <w:vAlign w:val="center"/>
          </w:tcPr>
          <w:p w:rsidR="000C164E" w:rsidRPr="00BE5A8E" w:rsidRDefault="000C164E" w:rsidP="0062433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E5A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BE5A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43" w:type="dxa"/>
            <w:vAlign w:val="center"/>
          </w:tcPr>
          <w:p w:rsidR="000C164E" w:rsidRPr="00736765" w:rsidRDefault="000C164E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1701" w:type="dxa"/>
            <w:vAlign w:val="center"/>
          </w:tcPr>
          <w:p w:rsidR="000C164E" w:rsidRPr="00736765" w:rsidRDefault="000C164E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1,444,400</w:t>
            </w:r>
          </w:p>
        </w:tc>
        <w:tc>
          <w:tcPr>
            <w:tcW w:w="1559" w:type="dxa"/>
            <w:vAlign w:val="center"/>
          </w:tcPr>
          <w:p w:rsidR="000C164E" w:rsidRPr="00736765" w:rsidRDefault="000C164E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1,504,400</w:t>
            </w:r>
          </w:p>
        </w:tc>
      </w:tr>
      <w:tr w:rsidR="000C164E" w:rsidRPr="00BE5A8E" w:rsidTr="0086070B">
        <w:tc>
          <w:tcPr>
            <w:tcW w:w="3402" w:type="dxa"/>
            <w:vAlign w:val="center"/>
          </w:tcPr>
          <w:p w:rsidR="000C164E" w:rsidRPr="00BE5A8E" w:rsidRDefault="000C164E" w:rsidP="0062433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E5A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BE5A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43" w:type="dxa"/>
            <w:vAlign w:val="center"/>
          </w:tcPr>
          <w:p w:rsidR="000C164E" w:rsidRPr="00736765" w:rsidRDefault="000C164E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1,095,557</w:t>
            </w:r>
          </w:p>
        </w:tc>
        <w:tc>
          <w:tcPr>
            <w:tcW w:w="1701" w:type="dxa"/>
            <w:vAlign w:val="center"/>
          </w:tcPr>
          <w:p w:rsidR="000C164E" w:rsidRPr="00736765" w:rsidRDefault="000C164E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559" w:type="dxa"/>
            <w:vAlign w:val="center"/>
          </w:tcPr>
          <w:p w:rsidR="000C164E" w:rsidRPr="00736765" w:rsidRDefault="000C164E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1,115,557</w:t>
            </w:r>
          </w:p>
        </w:tc>
      </w:tr>
      <w:tr w:rsidR="000C164E" w:rsidRPr="00BE5A8E" w:rsidTr="0086070B">
        <w:tc>
          <w:tcPr>
            <w:tcW w:w="3402" w:type="dxa"/>
            <w:vAlign w:val="center"/>
          </w:tcPr>
          <w:p w:rsidR="000C164E" w:rsidRPr="00BE5A8E" w:rsidRDefault="000C164E" w:rsidP="0062433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E5A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BE5A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843" w:type="dxa"/>
            <w:vAlign w:val="center"/>
          </w:tcPr>
          <w:p w:rsidR="000C164E" w:rsidRPr="00736765" w:rsidRDefault="000C164E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701" w:type="dxa"/>
            <w:vAlign w:val="center"/>
          </w:tcPr>
          <w:p w:rsidR="000C164E" w:rsidRPr="00736765" w:rsidRDefault="000C164E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vAlign w:val="center"/>
          </w:tcPr>
          <w:p w:rsidR="000C164E" w:rsidRPr="00736765" w:rsidRDefault="000C164E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</w:tr>
      <w:tr w:rsidR="000C164E" w:rsidRPr="00BE5A8E" w:rsidTr="0086070B">
        <w:tc>
          <w:tcPr>
            <w:tcW w:w="3402" w:type="dxa"/>
            <w:vAlign w:val="center"/>
          </w:tcPr>
          <w:p w:rsidR="000C164E" w:rsidRPr="00BE5A8E" w:rsidRDefault="000C164E" w:rsidP="0062433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E5A8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43" w:type="dxa"/>
            <w:vAlign w:val="center"/>
          </w:tcPr>
          <w:p w:rsidR="000C164E" w:rsidRPr="00736765" w:rsidRDefault="000C164E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1701" w:type="dxa"/>
            <w:vAlign w:val="center"/>
          </w:tcPr>
          <w:p w:rsidR="000C164E" w:rsidRPr="00736765" w:rsidRDefault="000C164E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208,500</w:t>
            </w:r>
          </w:p>
        </w:tc>
        <w:tc>
          <w:tcPr>
            <w:tcW w:w="1559" w:type="dxa"/>
            <w:vAlign w:val="center"/>
          </w:tcPr>
          <w:p w:rsidR="000C164E" w:rsidRPr="00736765" w:rsidRDefault="000C164E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244,500</w:t>
            </w:r>
          </w:p>
        </w:tc>
      </w:tr>
      <w:tr w:rsidR="000C164E" w:rsidRPr="00BE5A8E" w:rsidTr="0086070B">
        <w:tc>
          <w:tcPr>
            <w:tcW w:w="3402" w:type="dxa"/>
            <w:vAlign w:val="center"/>
          </w:tcPr>
          <w:p w:rsidR="000C164E" w:rsidRPr="00BE5A8E" w:rsidRDefault="000C164E" w:rsidP="0062433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E5A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BE5A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43" w:type="dxa"/>
            <w:vAlign w:val="center"/>
          </w:tcPr>
          <w:p w:rsidR="000C164E" w:rsidRPr="00736765" w:rsidRDefault="000C164E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1701" w:type="dxa"/>
            <w:vAlign w:val="center"/>
          </w:tcPr>
          <w:p w:rsidR="000C164E" w:rsidRPr="00736765" w:rsidRDefault="000C164E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8,500</w:t>
            </w:r>
          </w:p>
        </w:tc>
        <w:tc>
          <w:tcPr>
            <w:tcW w:w="1559" w:type="dxa"/>
            <w:vAlign w:val="center"/>
          </w:tcPr>
          <w:p w:rsidR="000C164E" w:rsidRPr="00736765" w:rsidRDefault="000C164E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44,500</w:t>
            </w:r>
          </w:p>
        </w:tc>
      </w:tr>
      <w:tr w:rsidR="000C164E" w:rsidRPr="00BE5A8E" w:rsidTr="0086070B">
        <w:tc>
          <w:tcPr>
            <w:tcW w:w="3402" w:type="dxa"/>
            <w:vAlign w:val="center"/>
          </w:tcPr>
          <w:p w:rsidR="000C164E" w:rsidRPr="00BE5A8E" w:rsidRDefault="000C164E" w:rsidP="0062433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E5A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BE5A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843" w:type="dxa"/>
            <w:vAlign w:val="center"/>
          </w:tcPr>
          <w:p w:rsidR="000C164E" w:rsidRPr="00736765" w:rsidRDefault="000C164E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vAlign w:val="center"/>
          </w:tcPr>
          <w:p w:rsidR="000C164E" w:rsidRPr="00736765" w:rsidRDefault="000C164E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1559" w:type="dxa"/>
            <w:vAlign w:val="center"/>
          </w:tcPr>
          <w:p w:rsidR="000C164E" w:rsidRPr="00736765" w:rsidRDefault="000C164E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200,000</w:t>
            </w:r>
          </w:p>
        </w:tc>
      </w:tr>
      <w:tr w:rsidR="000C164E" w:rsidRPr="00BE5A8E" w:rsidTr="0086070B">
        <w:tc>
          <w:tcPr>
            <w:tcW w:w="3402" w:type="dxa"/>
            <w:vAlign w:val="center"/>
          </w:tcPr>
          <w:p w:rsidR="000C164E" w:rsidRPr="00BE5A8E" w:rsidRDefault="000C164E" w:rsidP="0062433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E5A8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43" w:type="dxa"/>
            <w:vAlign w:val="center"/>
          </w:tcPr>
          <w:p w:rsidR="000C164E" w:rsidRPr="00736765" w:rsidRDefault="000C164E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vAlign w:val="center"/>
          </w:tcPr>
          <w:p w:rsidR="000C164E" w:rsidRPr="00736765" w:rsidRDefault="000C164E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1,293,000</w:t>
            </w:r>
          </w:p>
        </w:tc>
        <w:tc>
          <w:tcPr>
            <w:tcW w:w="1559" w:type="dxa"/>
            <w:vAlign w:val="center"/>
          </w:tcPr>
          <w:p w:rsidR="000C164E" w:rsidRPr="00736765" w:rsidRDefault="000C164E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1,293,000</w:t>
            </w:r>
          </w:p>
        </w:tc>
      </w:tr>
      <w:tr w:rsidR="000C164E" w:rsidRPr="00BE5A8E" w:rsidTr="0086070B">
        <w:tc>
          <w:tcPr>
            <w:tcW w:w="3402" w:type="dxa"/>
            <w:vAlign w:val="center"/>
          </w:tcPr>
          <w:p w:rsidR="000C164E" w:rsidRPr="00BE5A8E" w:rsidRDefault="000C164E" w:rsidP="0062433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E5A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BE5A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43" w:type="dxa"/>
            <w:vAlign w:val="center"/>
          </w:tcPr>
          <w:p w:rsidR="000C164E" w:rsidRPr="00736765" w:rsidRDefault="000C164E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vAlign w:val="center"/>
          </w:tcPr>
          <w:p w:rsidR="000C164E" w:rsidRPr="00736765" w:rsidRDefault="000C164E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1,293,000</w:t>
            </w:r>
          </w:p>
        </w:tc>
        <w:tc>
          <w:tcPr>
            <w:tcW w:w="1559" w:type="dxa"/>
            <w:vAlign w:val="center"/>
          </w:tcPr>
          <w:p w:rsidR="000C164E" w:rsidRPr="00736765" w:rsidRDefault="000C164E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1,293,000</w:t>
            </w:r>
          </w:p>
        </w:tc>
      </w:tr>
      <w:tr w:rsidR="000C164E" w:rsidRPr="00BE5A8E" w:rsidTr="0086070B">
        <w:tc>
          <w:tcPr>
            <w:tcW w:w="3402" w:type="dxa"/>
            <w:shd w:val="clear" w:color="auto" w:fill="DDD9C3" w:themeFill="background2" w:themeFillShade="E6"/>
            <w:vAlign w:val="center"/>
          </w:tcPr>
          <w:p w:rsidR="000C164E" w:rsidRPr="00BE5A8E" w:rsidRDefault="000C164E" w:rsidP="0062433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E5A8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BE5A8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0C164E" w:rsidRPr="00736765" w:rsidRDefault="000C164E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2,061,157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0C164E" w:rsidRPr="00736765" w:rsidRDefault="000C164E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3,865,900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0C164E" w:rsidRPr="00736765" w:rsidRDefault="000C164E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5,927,057</w:t>
            </w:r>
          </w:p>
        </w:tc>
      </w:tr>
    </w:tbl>
    <w:p w:rsidR="00956AFC" w:rsidRDefault="00956AFC" w:rsidP="00956AFC">
      <w:pPr>
        <w:rPr>
          <w:rFonts w:ascii="TH SarabunIT๙" w:hAnsi="TH SarabunIT๙" w:cs="TH SarabunIT๙"/>
        </w:rPr>
      </w:pPr>
    </w:p>
    <w:p w:rsidR="00956AFC" w:rsidRPr="001033FF" w:rsidRDefault="0086070B" w:rsidP="0086070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         </w:t>
      </w:r>
      <w:r w:rsidR="00956AFC" w:rsidRPr="001033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แผนงานสาธารณสุข</w:t>
      </w:r>
    </w:p>
    <w:p w:rsidR="00956AFC" w:rsidRDefault="00956AFC" w:rsidP="00956AFC">
      <w:pPr>
        <w:rPr>
          <w:rFonts w:ascii="TH SarabunIT๙" w:hAnsi="TH SarabunIT๙" w:cs="TH SarabunIT๙"/>
        </w:rPr>
      </w:pPr>
    </w:p>
    <w:tbl>
      <w:tblPr>
        <w:tblStyle w:val="a3"/>
        <w:tblW w:w="8503" w:type="dxa"/>
        <w:tblInd w:w="675" w:type="dxa"/>
        <w:tblLayout w:type="fixed"/>
        <w:tblLook w:val="04A0"/>
      </w:tblPr>
      <w:tblGrid>
        <w:gridCol w:w="3402"/>
        <w:gridCol w:w="1843"/>
        <w:gridCol w:w="1701"/>
        <w:gridCol w:w="1557"/>
      </w:tblGrid>
      <w:tr w:rsidR="00956AFC" w:rsidTr="0086070B">
        <w:tc>
          <w:tcPr>
            <w:tcW w:w="3402" w:type="dxa"/>
            <w:shd w:val="clear" w:color="auto" w:fill="DDD9C3" w:themeFill="background2" w:themeFillShade="E6"/>
          </w:tcPr>
          <w:p w:rsidR="00956AFC" w:rsidRPr="001033FF" w:rsidRDefault="00956AFC" w:rsidP="008607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3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 / งาน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956AFC" w:rsidRPr="001033FF" w:rsidRDefault="00956AFC" w:rsidP="0062433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33F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956AFC" w:rsidRPr="001033FF" w:rsidRDefault="00956AFC" w:rsidP="0062433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33F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1557" w:type="dxa"/>
            <w:shd w:val="clear" w:color="auto" w:fill="DDD9C3" w:themeFill="background2" w:themeFillShade="E6"/>
            <w:vAlign w:val="center"/>
          </w:tcPr>
          <w:p w:rsidR="00956AFC" w:rsidRPr="001033FF" w:rsidRDefault="00956AFC" w:rsidP="0062433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33F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9B6981" w:rsidTr="0086070B">
        <w:tc>
          <w:tcPr>
            <w:tcW w:w="3402" w:type="dxa"/>
            <w:vAlign w:val="center"/>
          </w:tcPr>
          <w:p w:rsidR="009B6981" w:rsidRPr="001033FF" w:rsidRDefault="009B6981" w:rsidP="0062433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33F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43" w:type="dxa"/>
            <w:vAlign w:val="center"/>
          </w:tcPr>
          <w:p w:rsidR="009B6981" w:rsidRPr="00736765" w:rsidRDefault="009B6981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1701" w:type="dxa"/>
            <w:vAlign w:val="center"/>
          </w:tcPr>
          <w:p w:rsidR="009B6981" w:rsidRPr="00736765" w:rsidRDefault="009B6981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7" w:type="dxa"/>
            <w:vAlign w:val="center"/>
          </w:tcPr>
          <w:p w:rsidR="009B6981" w:rsidRPr="00736765" w:rsidRDefault="009B6981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</w:tr>
      <w:tr w:rsidR="009B6981" w:rsidTr="0086070B">
        <w:tc>
          <w:tcPr>
            <w:tcW w:w="3402" w:type="dxa"/>
            <w:vAlign w:val="center"/>
          </w:tcPr>
          <w:p w:rsidR="009B6981" w:rsidRPr="001033FF" w:rsidRDefault="009B6981" w:rsidP="0062433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033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033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43" w:type="dxa"/>
            <w:vAlign w:val="center"/>
          </w:tcPr>
          <w:p w:rsidR="009B6981" w:rsidRPr="00736765" w:rsidRDefault="009B6981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1701" w:type="dxa"/>
            <w:vAlign w:val="center"/>
          </w:tcPr>
          <w:p w:rsidR="009B6981" w:rsidRPr="00736765" w:rsidRDefault="009B6981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7" w:type="dxa"/>
            <w:vAlign w:val="center"/>
          </w:tcPr>
          <w:p w:rsidR="009B6981" w:rsidRPr="00736765" w:rsidRDefault="009B6981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200,000</w:t>
            </w:r>
          </w:p>
        </w:tc>
      </w:tr>
      <w:tr w:rsidR="009B6981" w:rsidTr="0086070B">
        <w:tc>
          <w:tcPr>
            <w:tcW w:w="3402" w:type="dxa"/>
            <w:vAlign w:val="center"/>
          </w:tcPr>
          <w:p w:rsidR="009B6981" w:rsidRPr="001033FF" w:rsidRDefault="009B6981" w:rsidP="0062433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33F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43" w:type="dxa"/>
            <w:vAlign w:val="center"/>
          </w:tcPr>
          <w:p w:rsidR="009B6981" w:rsidRPr="00736765" w:rsidRDefault="009B6981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vAlign w:val="center"/>
          </w:tcPr>
          <w:p w:rsidR="009B6981" w:rsidRPr="00736765" w:rsidRDefault="009B6981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97,500</w:t>
            </w:r>
          </w:p>
        </w:tc>
        <w:tc>
          <w:tcPr>
            <w:tcW w:w="1557" w:type="dxa"/>
            <w:vAlign w:val="center"/>
          </w:tcPr>
          <w:p w:rsidR="009B6981" w:rsidRPr="00736765" w:rsidRDefault="009B6981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97,500</w:t>
            </w:r>
          </w:p>
        </w:tc>
      </w:tr>
      <w:tr w:rsidR="009B6981" w:rsidTr="0086070B">
        <w:tc>
          <w:tcPr>
            <w:tcW w:w="3402" w:type="dxa"/>
            <w:vAlign w:val="center"/>
          </w:tcPr>
          <w:p w:rsidR="009B6981" w:rsidRPr="001033FF" w:rsidRDefault="009B6981" w:rsidP="0062433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033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033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43" w:type="dxa"/>
            <w:vAlign w:val="center"/>
          </w:tcPr>
          <w:p w:rsidR="009B6981" w:rsidRPr="00736765" w:rsidRDefault="009B6981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vAlign w:val="center"/>
          </w:tcPr>
          <w:p w:rsidR="009B6981" w:rsidRPr="00736765" w:rsidRDefault="009B6981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97,500</w:t>
            </w:r>
          </w:p>
        </w:tc>
        <w:tc>
          <w:tcPr>
            <w:tcW w:w="1557" w:type="dxa"/>
            <w:vAlign w:val="center"/>
          </w:tcPr>
          <w:p w:rsidR="009B6981" w:rsidRPr="00736765" w:rsidRDefault="009B6981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97,500</w:t>
            </w:r>
          </w:p>
        </w:tc>
      </w:tr>
      <w:tr w:rsidR="009B6981" w:rsidTr="0086070B">
        <w:tc>
          <w:tcPr>
            <w:tcW w:w="3402" w:type="dxa"/>
            <w:shd w:val="clear" w:color="auto" w:fill="DDD9C3" w:themeFill="background2" w:themeFillShade="E6"/>
            <w:vAlign w:val="center"/>
          </w:tcPr>
          <w:p w:rsidR="009B6981" w:rsidRPr="001033FF" w:rsidRDefault="009B6981" w:rsidP="00A6561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33F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</w:t>
            </w:r>
            <w:r w:rsidRPr="001033F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9B6981" w:rsidRPr="00736765" w:rsidRDefault="009B6981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9B6981" w:rsidRPr="00736765" w:rsidRDefault="009B6981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97,500</w:t>
            </w:r>
          </w:p>
        </w:tc>
        <w:tc>
          <w:tcPr>
            <w:tcW w:w="1557" w:type="dxa"/>
            <w:shd w:val="clear" w:color="auto" w:fill="DDD9C3" w:themeFill="background2" w:themeFillShade="E6"/>
            <w:vAlign w:val="center"/>
          </w:tcPr>
          <w:p w:rsidR="009B6981" w:rsidRPr="00736765" w:rsidRDefault="009B6981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297,500</w:t>
            </w:r>
          </w:p>
        </w:tc>
      </w:tr>
    </w:tbl>
    <w:p w:rsidR="00956AFC" w:rsidRDefault="00956AFC" w:rsidP="00956AFC">
      <w:pPr>
        <w:rPr>
          <w:rFonts w:ascii="TH SarabunIT๙" w:hAnsi="TH SarabunIT๙" w:cs="TH SarabunIT๙"/>
        </w:rPr>
      </w:pPr>
    </w:p>
    <w:p w:rsidR="00956AFC" w:rsidRDefault="00956AFC" w:rsidP="00956AFC">
      <w:pPr>
        <w:rPr>
          <w:rFonts w:ascii="TH SarabunIT๙" w:hAnsi="TH SarabunIT๙" w:cs="TH SarabunIT๙"/>
        </w:rPr>
      </w:pPr>
    </w:p>
    <w:p w:rsidR="00956AFC" w:rsidRDefault="00956AFC" w:rsidP="00956AFC">
      <w:pPr>
        <w:rPr>
          <w:rFonts w:ascii="TH SarabunIT๙" w:hAnsi="TH SarabunIT๙" w:cs="TH SarabunIT๙"/>
        </w:rPr>
      </w:pPr>
    </w:p>
    <w:p w:rsidR="00956AFC" w:rsidRDefault="00956AFC" w:rsidP="00956AFC">
      <w:pPr>
        <w:rPr>
          <w:rFonts w:ascii="TH SarabunIT๙" w:hAnsi="TH SarabunIT๙" w:cs="TH SarabunIT๙"/>
        </w:rPr>
      </w:pPr>
    </w:p>
    <w:p w:rsidR="00956AFC" w:rsidRDefault="00956AFC" w:rsidP="00956AFC">
      <w:pPr>
        <w:jc w:val="center"/>
        <w:rPr>
          <w:rFonts w:ascii="TH SarabunIT๙" w:hAnsi="TH SarabunIT๙" w:cs="TH SarabunIT๙"/>
          <w:sz w:val="32"/>
          <w:szCs w:val="32"/>
        </w:rPr>
      </w:pPr>
      <w:r w:rsidRPr="00EE193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แผนงานสังคมสงเคราะห์</w:t>
      </w:r>
    </w:p>
    <w:tbl>
      <w:tblPr>
        <w:tblStyle w:val="a3"/>
        <w:tblW w:w="8505" w:type="dxa"/>
        <w:tblInd w:w="675" w:type="dxa"/>
        <w:tblLook w:val="04A0"/>
      </w:tblPr>
      <w:tblGrid>
        <w:gridCol w:w="4111"/>
        <w:gridCol w:w="2693"/>
        <w:gridCol w:w="1701"/>
      </w:tblGrid>
      <w:tr w:rsidR="00956AFC" w:rsidRPr="00EE193D" w:rsidTr="0086070B">
        <w:tc>
          <w:tcPr>
            <w:tcW w:w="4111" w:type="dxa"/>
            <w:shd w:val="clear" w:color="auto" w:fill="DDD9C3" w:themeFill="background2" w:themeFillShade="E6"/>
          </w:tcPr>
          <w:p w:rsidR="00956AFC" w:rsidRPr="00EE193D" w:rsidRDefault="00956AFC" w:rsidP="00A656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19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 / งาน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956AFC" w:rsidRPr="00EE193D" w:rsidRDefault="00956AFC" w:rsidP="0062433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E19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956AFC" w:rsidRPr="00EE193D" w:rsidRDefault="00956AFC" w:rsidP="0062433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E19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956AFC" w:rsidRPr="00EE193D" w:rsidTr="0086070B">
        <w:tc>
          <w:tcPr>
            <w:tcW w:w="4111" w:type="dxa"/>
            <w:vAlign w:val="center"/>
          </w:tcPr>
          <w:p w:rsidR="00956AFC" w:rsidRPr="00EE193D" w:rsidRDefault="00956AFC" w:rsidP="0062433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E19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693" w:type="dxa"/>
            <w:vAlign w:val="center"/>
          </w:tcPr>
          <w:p w:rsidR="00956AFC" w:rsidRPr="00EE193D" w:rsidRDefault="00956AFC" w:rsidP="0062433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E19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701" w:type="dxa"/>
            <w:vAlign w:val="center"/>
          </w:tcPr>
          <w:p w:rsidR="00956AFC" w:rsidRPr="00EE193D" w:rsidRDefault="00956AFC" w:rsidP="0062433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E19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</w:tr>
      <w:tr w:rsidR="00956AFC" w:rsidRPr="00EE193D" w:rsidTr="0086070B">
        <w:tc>
          <w:tcPr>
            <w:tcW w:w="4111" w:type="dxa"/>
            <w:vAlign w:val="center"/>
          </w:tcPr>
          <w:p w:rsidR="00956AFC" w:rsidRPr="00EE193D" w:rsidRDefault="00956AFC" w:rsidP="0062433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E193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EE193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93" w:type="dxa"/>
            <w:vAlign w:val="center"/>
          </w:tcPr>
          <w:p w:rsidR="00956AFC" w:rsidRPr="00EE193D" w:rsidRDefault="00956AFC" w:rsidP="0062433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E193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701" w:type="dxa"/>
            <w:vAlign w:val="center"/>
          </w:tcPr>
          <w:p w:rsidR="00956AFC" w:rsidRPr="00EE193D" w:rsidRDefault="00956AFC" w:rsidP="0062433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E193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956AFC" w:rsidRPr="00EE193D" w:rsidTr="0086070B">
        <w:tc>
          <w:tcPr>
            <w:tcW w:w="4111" w:type="dxa"/>
            <w:shd w:val="clear" w:color="auto" w:fill="DDD9C3" w:themeFill="background2" w:themeFillShade="E6"/>
            <w:vAlign w:val="center"/>
          </w:tcPr>
          <w:p w:rsidR="00956AFC" w:rsidRPr="00EE193D" w:rsidRDefault="00956AFC" w:rsidP="0062433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E19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EE19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956AFC" w:rsidRPr="00EE193D" w:rsidRDefault="00956AFC" w:rsidP="0062433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E19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956AFC" w:rsidRPr="00EE193D" w:rsidRDefault="00956AFC" w:rsidP="0062433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E19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</w:tr>
    </w:tbl>
    <w:p w:rsidR="001624E6" w:rsidRDefault="001624E6" w:rsidP="0086070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956AFC" w:rsidRDefault="00956AFC" w:rsidP="0086070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64BB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แผนงานเคหะและชุมชน</w:t>
      </w:r>
    </w:p>
    <w:p w:rsidR="0086070B" w:rsidRPr="00764BB7" w:rsidRDefault="0086070B" w:rsidP="0086070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8363" w:type="dxa"/>
        <w:tblInd w:w="959" w:type="dxa"/>
        <w:tblLook w:val="04A0"/>
      </w:tblPr>
      <w:tblGrid>
        <w:gridCol w:w="3831"/>
        <w:gridCol w:w="1559"/>
        <w:gridCol w:w="1418"/>
        <w:gridCol w:w="1555"/>
      </w:tblGrid>
      <w:tr w:rsidR="00956AFC" w:rsidRPr="00764BB7" w:rsidTr="004C12C6">
        <w:tc>
          <w:tcPr>
            <w:tcW w:w="3831" w:type="dxa"/>
            <w:shd w:val="clear" w:color="auto" w:fill="DDD9C3" w:themeFill="background2" w:themeFillShade="E6"/>
          </w:tcPr>
          <w:p w:rsidR="00956AFC" w:rsidRPr="00764BB7" w:rsidRDefault="00956AFC" w:rsidP="00A656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4B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 / งาน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956AFC" w:rsidRPr="00764BB7" w:rsidRDefault="00956AFC" w:rsidP="0062433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64BB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956AFC" w:rsidRPr="00764BB7" w:rsidRDefault="00956AFC" w:rsidP="0062433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64BB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</w:tc>
        <w:tc>
          <w:tcPr>
            <w:tcW w:w="1555" w:type="dxa"/>
            <w:shd w:val="clear" w:color="auto" w:fill="DDD9C3" w:themeFill="background2" w:themeFillShade="E6"/>
            <w:vAlign w:val="center"/>
          </w:tcPr>
          <w:p w:rsidR="00956AFC" w:rsidRPr="00764BB7" w:rsidRDefault="00956AFC" w:rsidP="0062433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64BB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ED2A12" w:rsidRPr="00764BB7" w:rsidTr="004C12C6">
        <w:tc>
          <w:tcPr>
            <w:tcW w:w="3831" w:type="dxa"/>
            <w:vAlign w:val="center"/>
          </w:tcPr>
          <w:p w:rsidR="00ED2A12" w:rsidRPr="00764BB7" w:rsidRDefault="00ED2A12" w:rsidP="0062433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64BB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559" w:type="dxa"/>
            <w:vAlign w:val="center"/>
          </w:tcPr>
          <w:p w:rsidR="00ED2A12" w:rsidRPr="00736765" w:rsidRDefault="00ED2A12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1,455,660</w:t>
            </w:r>
          </w:p>
        </w:tc>
        <w:tc>
          <w:tcPr>
            <w:tcW w:w="1418" w:type="dxa"/>
            <w:vAlign w:val="center"/>
          </w:tcPr>
          <w:p w:rsidR="00ED2A12" w:rsidRPr="00736765" w:rsidRDefault="00ED2A12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5" w:type="dxa"/>
            <w:vAlign w:val="center"/>
          </w:tcPr>
          <w:p w:rsidR="00ED2A12" w:rsidRPr="00736765" w:rsidRDefault="00ED2A12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1,455,660</w:t>
            </w:r>
          </w:p>
        </w:tc>
      </w:tr>
      <w:tr w:rsidR="00ED2A12" w:rsidRPr="00764BB7" w:rsidTr="004C12C6">
        <w:tc>
          <w:tcPr>
            <w:tcW w:w="3831" w:type="dxa"/>
            <w:vAlign w:val="center"/>
          </w:tcPr>
          <w:p w:rsidR="00ED2A12" w:rsidRPr="00764BB7" w:rsidRDefault="00ED2A12" w:rsidP="0062433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64B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764B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1559" w:type="dxa"/>
            <w:vAlign w:val="center"/>
          </w:tcPr>
          <w:p w:rsidR="00ED2A12" w:rsidRPr="00736765" w:rsidRDefault="00ED2A12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1,455,660</w:t>
            </w:r>
          </w:p>
        </w:tc>
        <w:tc>
          <w:tcPr>
            <w:tcW w:w="1418" w:type="dxa"/>
            <w:vAlign w:val="center"/>
          </w:tcPr>
          <w:p w:rsidR="00ED2A12" w:rsidRPr="00736765" w:rsidRDefault="00ED2A12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5" w:type="dxa"/>
            <w:vAlign w:val="center"/>
          </w:tcPr>
          <w:p w:rsidR="00ED2A12" w:rsidRPr="00736765" w:rsidRDefault="00ED2A12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1,455,660</w:t>
            </w:r>
          </w:p>
        </w:tc>
      </w:tr>
      <w:tr w:rsidR="00ED2A12" w:rsidRPr="00764BB7" w:rsidTr="004C12C6">
        <w:tc>
          <w:tcPr>
            <w:tcW w:w="3831" w:type="dxa"/>
            <w:vAlign w:val="center"/>
          </w:tcPr>
          <w:p w:rsidR="00ED2A12" w:rsidRPr="00764BB7" w:rsidRDefault="00ED2A12" w:rsidP="0062433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64BB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559" w:type="dxa"/>
            <w:vAlign w:val="center"/>
          </w:tcPr>
          <w:p w:rsidR="00ED2A12" w:rsidRPr="00736765" w:rsidRDefault="00ED2A12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603,330</w:t>
            </w:r>
          </w:p>
        </w:tc>
        <w:tc>
          <w:tcPr>
            <w:tcW w:w="1418" w:type="dxa"/>
            <w:vAlign w:val="center"/>
          </w:tcPr>
          <w:p w:rsidR="00ED2A12" w:rsidRPr="00736765" w:rsidRDefault="00ED2A12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555" w:type="dxa"/>
            <w:vAlign w:val="center"/>
          </w:tcPr>
          <w:p w:rsidR="00ED2A12" w:rsidRPr="00736765" w:rsidRDefault="00ED2A12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643,330</w:t>
            </w:r>
          </w:p>
        </w:tc>
      </w:tr>
      <w:tr w:rsidR="00ED2A12" w:rsidRPr="00764BB7" w:rsidTr="004C12C6">
        <w:tc>
          <w:tcPr>
            <w:tcW w:w="3831" w:type="dxa"/>
            <w:vAlign w:val="center"/>
          </w:tcPr>
          <w:p w:rsidR="00ED2A12" w:rsidRPr="00764BB7" w:rsidRDefault="00ED2A12" w:rsidP="0062433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64B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764B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559" w:type="dxa"/>
            <w:vAlign w:val="center"/>
          </w:tcPr>
          <w:p w:rsidR="00ED2A12" w:rsidRPr="00736765" w:rsidRDefault="00ED2A12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233,330</w:t>
            </w:r>
          </w:p>
        </w:tc>
        <w:tc>
          <w:tcPr>
            <w:tcW w:w="1418" w:type="dxa"/>
            <w:vAlign w:val="center"/>
          </w:tcPr>
          <w:p w:rsidR="00ED2A12" w:rsidRPr="00736765" w:rsidRDefault="00ED2A12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5" w:type="dxa"/>
            <w:vAlign w:val="center"/>
          </w:tcPr>
          <w:p w:rsidR="00ED2A12" w:rsidRPr="00736765" w:rsidRDefault="00ED2A12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233,330</w:t>
            </w:r>
          </w:p>
        </w:tc>
      </w:tr>
      <w:tr w:rsidR="00ED2A12" w:rsidRPr="00764BB7" w:rsidTr="004C12C6">
        <w:tc>
          <w:tcPr>
            <w:tcW w:w="3831" w:type="dxa"/>
            <w:vAlign w:val="center"/>
          </w:tcPr>
          <w:p w:rsidR="00ED2A12" w:rsidRPr="00764BB7" w:rsidRDefault="00ED2A12" w:rsidP="0062433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64B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764B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559" w:type="dxa"/>
            <w:vAlign w:val="center"/>
          </w:tcPr>
          <w:p w:rsidR="00ED2A12" w:rsidRPr="00736765" w:rsidRDefault="00ED2A12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418" w:type="dxa"/>
            <w:vAlign w:val="center"/>
          </w:tcPr>
          <w:p w:rsidR="00ED2A12" w:rsidRPr="00736765" w:rsidRDefault="00ED2A12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555" w:type="dxa"/>
            <w:vAlign w:val="center"/>
          </w:tcPr>
          <w:p w:rsidR="00ED2A12" w:rsidRPr="00736765" w:rsidRDefault="00ED2A12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140,000</w:t>
            </w:r>
          </w:p>
        </w:tc>
      </w:tr>
      <w:tr w:rsidR="00ED2A12" w:rsidRPr="00764BB7" w:rsidTr="004C12C6">
        <w:tc>
          <w:tcPr>
            <w:tcW w:w="3831" w:type="dxa"/>
            <w:vAlign w:val="center"/>
          </w:tcPr>
          <w:p w:rsidR="00ED2A12" w:rsidRPr="00764BB7" w:rsidRDefault="00ED2A12" w:rsidP="0062433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64B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764B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559" w:type="dxa"/>
            <w:vAlign w:val="center"/>
          </w:tcPr>
          <w:p w:rsidR="00ED2A12" w:rsidRPr="00736765" w:rsidRDefault="00ED2A12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270,000</w:t>
            </w:r>
          </w:p>
        </w:tc>
        <w:tc>
          <w:tcPr>
            <w:tcW w:w="1418" w:type="dxa"/>
            <w:vAlign w:val="center"/>
          </w:tcPr>
          <w:p w:rsidR="00ED2A12" w:rsidRPr="00736765" w:rsidRDefault="00ED2A12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5" w:type="dxa"/>
            <w:vAlign w:val="center"/>
          </w:tcPr>
          <w:p w:rsidR="00ED2A12" w:rsidRPr="00736765" w:rsidRDefault="00ED2A12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270,000</w:t>
            </w:r>
          </w:p>
        </w:tc>
      </w:tr>
      <w:tr w:rsidR="00ED2A12" w:rsidRPr="00764BB7" w:rsidTr="004C12C6">
        <w:tc>
          <w:tcPr>
            <w:tcW w:w="3831" w:type="dxa"/>
            <w:vAlign w:val="center"/>
          </w:tcPr>
          <w:p w:rsidR="00ED2A12" w:rsidRPr="00764BB7" w:rsidRDefault="00ED2A12" w:rsidP="0062433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64BB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559" w:type="dxa"/>
            <w:vAlign w:val="center"/>
          </w:tcPr>
          <w:p w:rsidR="00ED2A12" w:rsidRPr="00736765" w:rsidRDefault="00ED2A12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304,700</w:t>
            </w:r>
          </w:p>
        </w:tc>
        <w:tc>
          <w:tcPr>
            <w:tcW w:w="1418" w:type="dxa"/>
            <w:vAlign w:val="center"/>
          </w:tcPr>
          <w:p w:rsidR="00ED2A12" w:rsidRPr="00736765" w:rsidRDefault="00ED2A12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5" w:type="dxa"/>
            <w:vAlign w:val="center"/>
          </w:tcPr>
          <w:p w:rsidR="00ED2A12" w:rsidRPr="00736765" w:rsidRDefault="00ED2A12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304,700</w:t>
            </w:r>
          </w:p>
        </w:tc>
      </w:tr>
      <w:tr w:rsidR="00ED2A12" w:rsidRPr="00764BB7" w:rsidTr="004C12C6">
        <w:tc>
          <w:tcPr>
            <w:tcW w:w="3831" w:type="dxa"/>
            <w:vAlign w:val="center"/>
          </w:tcPr>
          <w:p w:rsidR="00ED2A12" w:rsidRPr="00764BB7" w:rsidRDefault="00ED2A12" w:rsidP="0062433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64B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764B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559" w:type="dxa"/>
            <w:vAlign w:val="center"/>
          </w:tcPr>
          <w:p w:rsidR="00ED2A12" w:rsidRPr="00736765" w:rsidRDefault="00ED2A12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64,700</w:t>
            </w:r>
          </w:p>
        </w:tc>
        <w:tc>
          <w:tcPr>
            <w:tcW w:w="1418" w:type="dxa"/>
            <w:vAlign w:val="center"/>
          </w:tcPr>
          <w:p w:rsidR="00ED2A12" w:rsidRPr="00736765" w:rsidRDefault="00ED2A12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5" w:type="dxa"/>
            <w:vAlign w:val="center"/>
          </w:tcPr>
          <w:p w:rsidR="00ED2A12" w:rsidRPr="00736765" w:rsidRDefault="00ED2A12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64,700</w:t>
            </w:r>
          </w:p>
        </w:tc>
      </w:tr>
      <w:tr w:rsidR="00ED2A12" w:rsidRPr="00764BB7" w:rsidTr="004C12C6">
        <w:tc>
          <w:tcPr>
            <w:tcW w:w="3831" w:type="dxa"/>
            <w:vAlign w:val="center"/>
          </w:tcPr>
          <w:p w:rsidR="00ED2A12" w:rsidRPr="00764BB7" w:rsidRDefault="00ED2A12" w:rsidP="0062433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64B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764BB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559" w:type="dxa"/>
            <w:vAlign w:val="center"/>
          </w:tcPr>
          <w:p w:rsidR="00ED2A12" w:rsidRPr="00736765" w:rsidRDefault="00ED2A12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1418" w:type="dxa"/>
            <w:vAlign w:val="center"/>
          </w:tcPr>
          <w:p w:rsidR="00ED2A12" w:rsidRPr="00736765" w:rsidRDefault="00ED2A12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5" w:type="dxa"/>
            <w:vAlign w:val="center"/>
          </w:tcPr>
          <w:p w:rsidR="00ED2A12" w:rsidRPr="00736765" w:rsidRDefault="00ED2A12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240,000</w:t>
            </w:r>
          </w:p>
        </w:tc>
      </w:tr>
      <w:tr w:rsidR="00ED2A12" w:rsidRPr="00764BB7" w:rsidTr="004C12C6">
        <w:tc>
          <w:tcPr>
            <w:tcW w:w="3831" w:type="dxa"/>
            <w:shd w:val="clear" w:color="auto" w:fill="DDD9C3" w:themeFill="background2" w:themeFillShade="E6"/>
            <w:vAlign w:val="center"/>
          </w:tcPr>
          <w:p w:rsidR="00ED2A12" w:rsidRPr="00764BB7" w:rsidRDefault="00ED2A12" w:rsidP="0062433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64BB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764BB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ED2A12" w:rsidRPr="00736765" w:rsidRDefault="00ED2A12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2,363,690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ED2A12" w:rsidRPr="00736765" w:rsidRDefault="00ED2A12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555" w:type="dxa"/>
            <w:shd w:val="clear" w:color="auto" w:fill="DDD9C3" w:themeFill="background2" w:themeFillShade="E6"/>
            <w:vAlign w:val="center"/>
          </w:tcPr>
          <w:p w:rsidR="00ED2A12" w:rsidRPr="00736765" w:rsidRDefault="00ED2A12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2,403,690</w:t>
            </w:r>
          </w:p>
        </w:tc>
      </w:tr>
    </w:tbl>
    <w:p w:rsidR="00956AFC" w:rsidRDefault="00956AFC" w:rsidP="0086070B">
      <w:pPr>
        <w:spacing w:after="0" w:line="240" w:lineRule="auto"/>
        <w:rPr>
          <w:rFonts w:ascii="TH SarabunIT๙" w:hAnsi="TH SarabunIT๙" w:cs="TH SarabunIT๙"/>
        </w:rPr>
      </w:pPr>
    </w:p>
    <w:p w:rsidR="00956AFC" w:rsidRDefault="00956AFC" w:rsidP="0086070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01BB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แผนงานสร้างความเข้มแข็งของชุมชน</w:t>
      </w:r>
    </w:p>
    <w:p w:rsidR="0086070B" w:rsidRPr="00F01BB2" w:rsidRDefault="0086070B" w:rsidP="0086070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8505" w:type="dxa"/>
        <w:tblInd w:w="959" w:type="dxa"/>
        <w:tblLook w:val="04A0"/>
      </w:tblPr>
      <w:tblGrid>
        <w:gridCol w:w="3969"/>
        <w:gridCol w:w="2977"/>
        <w:gridCol w:w="1559"/>
      </w:tblGrid>
      <w:tr w:rsidR="00956AFC" w:rsidRPr="00F01BB2" w:rsidTr="00624335">
        <w:tc>
          <w:tcPr>
            <w:tcW w:w="3969" w:type="dxa"/>
            <w:shd w:val="clear" w:color="auto" w:fill="DDD9C3" w:themeFill="background2" w:themeFillShade="E6"/>
          </w:tcPr>
          <w:p w:rsidR="00956AFC" w:rsidRPr="00F01BB2" w:rsidRDefault="00956AFC" w:rsidP="00A656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1B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 / งาน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956AFC" w:rsidRPr="00F01BB2" w:rsidRDefault="00956AFC" w:rsidP="0062433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01BB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956AFC" w:rsidRPr="00F01BB2" w:rsidRDefault="00956AFC" w:rsidP="0062433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01BB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270C82" w:rsidRPr="00F01BB2" w:rsidTr="00624335">
        <w:tc>
          <w:tcPr>
            <w:tcW w:w="3969" w:type="dxa"/>
            <w:vAlign w:val="center"/>
          </w:tcPr>
          <w:p w:rsidR="00270C82" w:rsidRPr="00F01BB2" w:rsidRDefault="00270C82" w:rsidP="0062433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01BB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977" w:type="dxa"/>
            <w:vAlign w:val="center"/>
          </w:tcPr>
          <w:p w:rsidR="00270C82" w:rsidRPr="00736765" w:rsidRDefault="00270C82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395,000</w:t>
            </w:r>
          </w:p>
        </w:tc>
        <w:tc>
          <w:tcPr>
            <w:tcW w:w="1559" w:type="dxa"/>
            <w:vAlign w:val="center"/>
          </w:tcPr>
          <w:p w:rsidR="00270C82" w:rsidRPr="00736765" w:rsidRDefault="00270C82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395,000</w:t>
            </w:r>
          </w:p>
        </w:tc>
      </w:tr>
      <w:tr w:rsidR="00270C82" w:rsidRPr="00F01BB2" w:rsidTr="00624335">
        <w:tc>
          <w:tcPr>
            <w:tcW w:w="3969" w:type="dxa"/>
            <w:vAlign w:val="center"/>
          </w:tcPr>
          <w:p w:rsidR="00270C82" w:rsidRPr="00F01BB2" w:rsidRDefault="00270C82" w:rsidP="0062433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01BB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F01BB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977" w:type="dxa"/>
            <w:vAlign w:val="center"/>
          </w:tcPr>
          <w:p w:rsidR="00270C82" w:rsidRPr="00736765" w:rsidRDefault="00270C82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395,000</w:t>
            </w:r>
          </w:p>
        </w:tc>
        <w:tc>
          <w:tcPr>
            <w:tcW w:w="1559" w:type="dxa"/>
            <w:vAlign w:val="center"/>
          </w:tcPr>
          <w:p w:rsidR="00270C82" w:rsidRPr="00736765" w:rsidRDefault="00270C82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395,000</w:t>
            </w:r>
          </w:p>
        </w:tc>
      </w:tr>
      <w:tr w:rsidR="00270C82" w:rsidRPr="00F01BB2" w:rsidTr="00624335">
        <w:tc>
          <w:tcPr>
            <w:tcW w:w="3969" w:type="dxa"/>
            <w:vAlign w:val="center"/>
          </w:tcPr>
          <w:p w:rsidR="00270C82" w:rsidRPr="00F01BB2" w:rsidRDefault="00270C82" w:rsidP="0062433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01BB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977" w:type="dxa"/>
            <w:vAlign w:val="center"/>
          </w:tcPr>
          <w:p w:rsidR="00270C82" w:rsidRPr="00736765" w:rsidRDefault="00270C82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440,000</w:t>
            </w:r>
          </w:p>
        </w:tc>
        <w:tc>
          <w:tcPr>
            <w:tcW w:w="1559" w:type="dxa"/>
            <w:vAlign w:val="center"/>
          </w:tcPr>
          <w:p w:rsidR="00270C82" w:rsidRPr="00736765" w:rsidRDefault="00270C82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440,000</w:t>
            </w:r>
          </w:p>
        </w:tc>
      </w:tr>
      <w:tr w:rsidR="00270C82" w:rsidRPr="00F01BB2" w:rsidTr="00624335">
        <w:tc>
          <w:tcPr>
            <w:tcW w:w="3969" w:type="dxa"/>
            <w:vAlign w:val="center"/>
          </w:tcPr>
          <w:p w:rsidR="00270C82" w:rsidRPr="00F01BB2" w:rsidRDefault="00270C82" w:rsidP="0062433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01BB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F01BB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977" w:type="dxa"/>
            <w:vAlign w:val="center"/>
          </w:tcPr>
          <w:p w:rsidR="00270C82" w:rsidRPr="00736765" w:rsidRDefault="00270C82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440,000</w:t>
            </w:r>
          </w:p>
        </w:tc>
        <w:tc>
          <w:tcPr>
            <w:tcW w:w="1559" w:type="dxa"/>
            <w:vAlign w:val="center"/>
          </w:tcPr>
          <w:p w:rsidR="00270C82" w:rsidRPr="00736765" w:rsidRDefault="00270C82" w:rsidP="00EE45C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440,000</w:t>
            </w:r>
          </w:p>
        </w:tc>
      </w:tr>
      <w:tr w:rsidR="00270C82" w:rsidRPr="00F01BB2" w:rsidTr="00624335">
        <w:tc>
          <w:tcPr>
            <w:tcW w:w="3969" w:type="dxa"/>
            <w:shd w:val="clear" w:color="auto" w:fill="DDD9C3" w:themeFill="background2" w:themeFillShade="E6"/>
            <w:vAlign w:val="center"/>
          </w:tcPr>
          <w:p w:rsidR="00270C82" w:rsidRPr="00F01BB2" w:rsidRDefault="00270C82" w:rsidP="0062433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01BB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F01BB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270C82" w:rsidRPr="00736765" w:rsidRDefault="00270C82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835,000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270C82" w:rsidRPr="00736765" w:rsidRDefault="00270C82" w:rsidP="00EE45C5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367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835,000</w:t>
            </w:r>
          </w:p>
        </w:tc>
      </w:tr>
    </w:tbl>
    <w:p w:rsidR="00624335" w:rsidRDefault="00624335">
      <w:pPr>
        <w:rPr>
          <w:rFonts w:ascii="TH SarabunIT๙" w:hAnsi="TH SarabunIT๙" w:cs="TH SarabunIT๙"/>
        </w:rPr>
      </w:pPr>
    </w:p>
    <w:p w:rsidR="00CD7A37" w:rsidRDefault="00CD7A37">
      <w:pPr>
        <w:rPr>
          <w:rFonts w:ascii="TH SarabunIT๙" w:hAnsi="TH SarabunIT๙" w:cs="TH SarabunIT๙"/>
        </w:rPr>
      </w:pPr>
    </w:p>
    <w:p w:rsidR="007B0910" w:rsidRDefault="007B0910">
      <w:pPr>
        <w:rPr>
          <w:rFonts w:ascii="TH SarabunIT๙" w:hAnsi="TH SarabunIT๙" w:cs="TH SarabunIT๙"/>
        </w:rPr>
      </w:pPr>
    </w:p>
    <w:tbl>
      <w:tblPr>
        <w:tblW w:w="9898" w:type="dxa"/>
        <w:tblInd w:w="250" w:type="dxa"/>
        <w:tblLayout w:type="fixed"/>
        <w:tblLook w:val="04A0"/>
      </w:tblPr>
      <w:tblGrid>
        <w:gridCol w:w="282"/>
        <w:gridCol w:w="722"/>
        <w:gridCol w:w="1215"/>
        <w:gridCol w:w="2850"/>
        <w:gridCol w:w="1026"/>
        <w:gridCol w:w="638"/>
        <w:gridCol w:w="236"/>
        <w:gridCol w:w="1820"/>
        <w:gridCol w:w="141"/>
        <w:gridCol w:w="82"/>
        <w:gridCol w:w="147"/>
        <w:gridCol w:w="89"/>
        <w:gridCol w:w="124"/>
        <w:gridCol w:w="23"/>
        <w:gridCol w:w="89"/>
        <w:gridCol w:w="178"/>
        <w:gridCol w:w="236"/>
      </w:tblGrid>
      <w:tr w:rsidR="007B0910" w:rsidRPr="007B0910" w:rsidTr="004C12C6">
        <w:trPr>
          <w:gridAfter w:val="2"/>
          <w:wAfter w:w="414" w:type="dxa"/>
          <w:trHeight w:val="315"/>
        </w:trPr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CD7A37" w:rsidRDefault="0086070B" w:rsidP="001624E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CD7A3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6"/>
                <w:szCs w:val="36"/>
                <w:cs/>
              </w:rPr>
              <w:t xml:space="preserve">             </w:t>
            </w:r>
            <w:r w:rsidR="00CD7A3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6"/>
                <w:szCs w:val="36"/>
                <w:cs/>
              </w:rPr>
              <w:t xml:space="preserve">  </w:t>
            </w:r>
            <w:r w:rsidR="00A6561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6"/>
                <w:szCs w:val="36"/>
                <w:cs/>
              </w:rPr>
              <w:t xml:space="preserve">       </w:t>
            </w:r>
            <w:r w:rsidR="007B0910" w:rsidRPr="00CD7A37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ข้อบัญญัติ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B0910" w:rsidRPr="007B0910" w:rsidTr="004C12C6">
        <w:trPr>
          <w:gridAfter w:val="3"/>
          <w:wAfter w:w="503" w:type="dxa"/>
          <w:trHeight w:val="360"/>
        </w:trPr>
        <w:tc>
          <w:tcPr>
            <w:tcW w:w="91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CD7A37" w:rsidRDefault="007B0910" w:rsidP="007B0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CD7A37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งบประมาณรายจ่าย</w:t>
            </w:r>
            <w:r w:rsidRPr="00CD7A37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CD7A37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 xml:space="preserve">ประจำปีงบประมาณ พ.ศ. </w:t>
            </w:r>
            <w:r w:rsidRPr="00CD7A37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2559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B0910" w:rsidRPr="007B0910" w:rsidTr="004C12C6">
        <w:trPr>
          <w:gridAfter w:val="3"/>
          <w:wAfter w:w="503" w:type="dxa"/>
          <w:trHeight w:val="338"/>
        </w:trPr>
        <w:tc>
          <w:tcPr>
            <w:tcW w:w="91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องค์การบริหารส่วนตำบลแม่กรณ์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B0910" w:rsidRPr="007B0910" w:rsidTr="004C12C6">
        <w:trPr>
          <w:gridAfter w:val="3"/>
          <w:wAfter w:w="503" w:type="dxa"/>
          <w:trHeight w:val="338"/>
        </w:trPr>
        <w:tc>
          <w:tcPr>
            <w:tcW w:w="91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จังหวัดเชียงราย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B0910" w:rsidRPr="007B0910" w:rsidTr="004C12C6">
        <w:trPr>
          <w:trHeight w:val="16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B0910" w:rsidRPr="007B0910" w:rsidTr="004C12C6">
        <w:trPr>
          <w:gridAfter w:val="9"/>
          <w:wAfter w:w="1109" w:type="dxa"/>
          <w:trHeight w:val="3978"/>
        </w:trPr>
        <w:tc>
          <w:tcPr>
            <w:tcW w:w="878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B0910" w:rsidRPr="007B0910" w:rsidRDefault="007B0910" w:rsidP="004C12C6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โดยที่เป็นการสมควรตั้งงบประมาณรายจ่าย</w:t>
            </w:r>
            <w:r w:rsidR="00E55D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4C12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พ.ศ.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2559 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อาศัยอำนาจตามความในพระราชบัญญัติสภาตำบลและองค์การบริหารส่วนตำบล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2537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และแก้ไขเพิ่ม</w:t>
            </w:r>
            <w:r w:rsidR="004C12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เติม ฉบับที่</w:t>
            </w:r>
            <w:r w:rsidR="00A6561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  <w:r w:rsidR="00A6561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2552 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มาตรา </w:t>
            </w:r>
            <w:r w:rsidR="00A6561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87 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จึงตราข้อบัญญัติขึ้นไว้</w:t>
            </w:r>
            <w:r w:rsidR="00A6561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โดยความเห็นชอบของสภาตำบลองค์การบริหารส่วนตำบลแม่กรณ์และโดยอนุมัติของ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นายอำเภอเมืองเชียงราย</w:t>
            </w:r>
          </w:p>
          <w:p w:rsidR="007B0910" w:rsidRPr="007B0910" w:rsidRDefault="007B0910" w:rsidP="004C12C6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</w:t>
            </w:r>
            <w:r w:rsidR="004C12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4C12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ข้อ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ข้อบัญญัติ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นี้เรียกว่า ข้อบัญญัติงบประมาณรายจ่ายประจำปีงบประมาณ พ.ศ.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2559</w:t>
            </w: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  <w:p w:rsidR="007B0910" w:rsidRPr="007B0910" w:rsidRDefault="007B0910" w:rsidP="004C12C6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ข้อ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ข้อบัญญัตินี้ให้ใช้บังคับตั้งแต่วันที่ </w:t>
            </w:r>
            <w:r w:rsidR="00A6561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="00A6561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ตุลาคม</w:t>
            </w:r>
            <w:r w:rsidR="00A6561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พ.ศ.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2558</w:t>
            </w:r>
            <w:r w:rsidR="00A6561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เป็นต้นไป</w:t>
            </w:r>
          </w:p>
          <w:p w:rsidR="00E55DFF" w:rsidRDefault="007B0910" w:rsidP="004C12C6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ข้อ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งบประมาณรายจ่ายประจำปีงบประมาณ </w:t>
            </w:r>
            <w:r w:rsidR="00A6561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พ.ศ.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2559 </w:t>
            </w:r>
            <w:r w:rsidR="00E55D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เป็นจำนวนรวมทั้งสิ้น </w:t>
            </w:r>
          </w:p>
          <w:p w:rsidR="007B0910" w:rsidRPr="007B0910" w:rsidRDefault="00E55DFF" w:rsidP="004C12C6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  </w:t>
            </w:r>
            <w:r w:rsidR="007B0910"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26,072,500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B0910"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E55DFF" w:rsidRDefault="007B0910" w:rsidP="004C12C6">
            <w:pPr>
              <w:spacing w:after="0" w:line="240" w:lineRule="auto"/>
              <w:jc w:val="both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ข้อ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งบประมาณรายจ่ายทั่วไป จ่ายจากรายได้จัดเก็บเอง หมวดภาษีจัดสรร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และหมวดเงิน</w:t>
            </w:r>
          </w:p>
          <w:p w:rsidR="00E55DFF" w:rsidRDefault="00E55DFF" w:rsidP="004C12C6">
            <w:pPr>
              <w:spacing w:after="0" w:line="240" w:lineRule="auto"/>
              <w:jc w:val="both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อุดหนุนทั่วไป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7B0910"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เป็นจำนวนรวมทั้งสิ้น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7B0910"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7B0910"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26,072,500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7B0910"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7B0910"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โดยแยกรายละเอียด</w:t>
            </w:r>
          </w:p>
          <w:p w:rsidR="007B0910" w:rsidRPr="007B0910" w:rsidRDefault="00E55DFF" w:rsidP="004C12C6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</w:t>
            </w:r>
            <w:r w:rsidR="007B0910"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ตามแผนงานได้ดังนี้</w:t>
            </w:r>
            <w:r w:rsidR="007B0910"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B0910" w:rsidRPr="007B0910" w:rsidTr="004C12C6">
        <w:trPr>
          <w:trHeight w:val="10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B0910" w:rsidRPr="007B0910" w:rsidTr="004C12C6">
        <w:trPr>
          <w:gridAfter w:val="8"/>
          <w:wAfter w:w="968" w:type="dxa"/>
          <w:trHeight w:val="360"/>
        </w:trPr>
        <w:tc>
          <w:tcPr>
            <w:tcW w:w="6095" w:type="dxa"/>
            <w:gridSpan w:val="5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</w:t>
            </w:r>
          </w:p>
        </w:tc>
        <w:tc>
          <w:tcPr>
            <w:tcW w:w="2835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ยอดรวม</w:t>
            </w:r>
          </w:p>
        </w:tc>
      </w:tr>
      <w:tr w:rsidR="007B0910" w:rsidRPr="007B0910" w:rsidTr="004C12C6">
        <w:trPr>
          <w:gridAfter w:val="8"/>
          <w:wAfter w:w="968" w:type="dxa"/>
          <w:trHeight w:val="360"/>
        </w:trPr>
        <w:tc>
          <w:tcPr>
            <w:tcW w:w="6095" w:type="dxa"/>
            <w:gridSpan w:val="5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835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B0910" w:rsidRPr="007B0910" w:rsidTr="004C12C6">
        <w:trPr>
          <w:gridAfter w:val="8"/>
          <w:wAfter w:w="968" w:type="dxa"/>
          <w:trHeight w:val="255"/>
        </w:trPr>
        <w:tc>
          <w:tcPr>
            <w:tcW w:w="282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13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835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11,005,415</w:t>
            </w:r>
          </w:p>
        </w:tc>
      </w:tr>
      <w:tr w:rsidR="007B0910" w:rsidRPr="007B0910" w:rsidTr="004C12C6">
        <w:trPr>
          <w:gridAfter w:val="8"/>
          <w:wAfter w:w="968" w:type="dxa"/>
          <w:trHeight w:val="255"/>
        </w:trPr>
        <w:tc>
          <w:tcPr>
            <w:tcW w:w="282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13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2835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1,332,640</w:t>
            </w:r>
          </w:p>
        </w:tc>
      </w:tr>
      <w:tr w:rsidR="007B0910" w:rsidRPr="007B0910" w:rsidTr="004C12C6">
        <w:trPr>
          <w:gridAfter w:val="8"/>
          <w:wAfter w:w="968" w:type="dxa"/>
          <w:trHeight w:val="360"/>
        </w:trPr>
        <w:tc>
          <w:tcPr>
            <w:tcW w:w="6095" w:type="dxa"/>
            <w:gridSpan w:val="5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835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B0910" w:rsidRPr="007B0910" w:rsidTr="004C12C6">
        <w:trPr>
          <w:gridAfter w:val="8"/>
          <w:wAfter w:w="968" w:type="dxa"/>
          <w:trHeight w:val="255"/>
        </w:trPr>
        <w:tc>
          <w:tcPr>
            <w:tcW w:w="282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13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835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5,927,057</w:t>
            </w:r>
          </w:p>
        </w:tc>
      </w:tr>
      <w:tr w:rsidR="007B0910" w:rsidRPr="007B0910" w:rsidTr="004C12C6">
        <w:trPr>
          <w:gridAfter w:val="8"/>
          <w:wAfter w:w="968" w:type="dxa"/>
          <w:trHeight w:val="255"/>
        </w:trPr>
        <w:tc>
          <w:tcPr>
            <w:tcW w:w="282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13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835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297,500</w:t>
            </w:r>
          </w:p>
        </w:tc>
      </w:tr>
      <w:tr w:rsidR="007B0910" w:rsidRPr="007B0910" w:rsidTr="004C12C6">
        <w:trPr>
          <w:gridAfter w:val="8"/>
          <w:wAfter w:w="968" w:type="dxa"/>
          <w:trHeight w:val="255"/>
        </w:trPr>
        <w:tc>
          <w:tcPr>
            <w:tcW w:w="282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13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2835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7B0910" w:rsidRPr="007B0910" w:rsidTr="004C12C6">
        <w:trPr>
          <w:gridAfter w:val="8"/>
          <w:wAfter w:w="968" w:type="dxa"/>
          <w:trHeight w:val="255"/>
        </w:trPr>
        <w:tc>
          <w:tcPr>
            <w:tcW w:w="282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13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835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2,403,690</w:t>
            </w:r>
          </w:p>
        </w:tc>
      </w:tr>
      <w:tr w:rsidR="007B0910" w:rsidRPr="007B0910" w:rsidTr="004C12C6">
        <w:trPr>
          <w:gridAfter w:val="8"/>
          <w:wAfter w:w="968" w:type="dxa"/>
          <w:trHeight w:val="255"/>
        </w:trPr>
        <w:tc>
          <w:tcPr>
            <w:tcW w:w="282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13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835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835,000</w:t>
            </w:r>
          </w:p>
        </w:tc>
      </w:tr>
      <w:tr w:rsidR="007B0910" w:rsidRPr="007B0910" w:rsidTr="004C12C6">
        <w:trPr>
          <w:gridAfter w:val="8"/>
          <w:wAfter w:w="968" w:type="dxa"/>
          <w:trHeight w:val="255"/>
        </w:trPr>
        <w:tc>
          <w:tcPr>
            <w:tcW w:w="282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13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2835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763,000</w:t>
            </w:r>
          </w:p>
        </w:tc>
      </w:tr>
      <w:tr w:rsidR="007B0910" w:rsidRPr="007B0910" w:rsidTr="004C12C6">
        <w:trPr>
          <w:gridAfter w:val="8"/>
          <w:wAfter w:w="968" w:type="dxa"/>
          <w:trHeight w:val="360"/>
        </w:trPr>
        <w:tc>
          <w:tcPr>
            <w:tcW w:w="6095" w:type="dxa"/>
            <w:gridSpan w:val="5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835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B0910" w:rsidRPr="007B0910" w:rsidTr="004C12C6">
        <w:trPr>
          <w:gridAfter w:val="8"/>
          <w:wAfter w:w="968" w:type="dxa"/>
          <w:trHeight w:val="255"/>
        </w:trPr>
        <w:tc>
          <w:tcPr>
            <w:tcW w:w="282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13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2835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2,682,000</w:t>
            </w:r>
          </w:p>
        </w:tc>
      </w:tr>
      <w:tr w:rsidR="007B0910" w:rsidRPr="007B0910" w:rsidTr="004C12C6">
        <w:trPr>
          <w:gridAfter w:val="8"/>
          <w:wAfter w:w="968" w:type="dxa"/>
          <w:trHeight w:val="255"/>
        </w:trPr>
        <w:tc>
          <w:tcPr>
            <w:tcW w:w="282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13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835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</w:tr>
      <w:tr w:rsidR="007B0910" w:rsidRPr="007B0910" w:rsidTr="004C12C6">
        <w:trPr>
          <w:gridAfter w:val="8"/>
          <w:wAfter w:w="968" w:type="dxa"/>
          <w:trHeight w:val="360"/>
        </w:trPr>
        <w:tc>
          <w:tcPr>
            <w:tcW w:w="6095" w:type="dxa"/>
            <w:gridSpan w:val="5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835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B0910" w:rsidRPr="007B0910" w:rsidTr="004C12C6">
        <w:trPr>
          <w:gridAfter w:val="8"/>
          <w:wAfter w:w="968" w:type="dxa"/>
          <w:trHeight w:val="255"/>
        </w:trPr>
        <w:tc>
          <w:tcPr>
            <w:tcW w:w="282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13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835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786,198</w:t>
            </w:r>
          </w:p>
        </w:tc>
      </w:tr>
      <w:tr w:rsidR="007B0910" w:rsidRPr="007B0910" w:rsidTr="004C12C6">
        <w:trPr>
          <w:gridAfter w:val="8"/>
          <w:wAfter w:w="968" w:type="dxa"/>
          <w:trHeight w:val="360"/>
        </w:trPr>
        <w:tc>
          <w:tcPr>
            <w:tcW w:w="6095" w:type="dxa"/>
            <w:gridSpan w:val="5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835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26,072,500</w:t>
            </w:r>
          </w:p>
        </w:tc>
      </w:tr>
      <w:tr w:rsidR="007B0910" w:rsidRPr="007B0910" w:rsidTr="004C12C6">
        <w:trPr>
          <w:trHeight w:val="40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  <w:p w:rsidR="00170030" w:rsidRDefault="0017003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4C12C6" w:rsidRPr="007B0910" w:rsidRDefault="004C12C6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B0910" w:rsidRPr="007B0910" w:rsidTr="004C12C6">
        <w:trPr>
          <w:gridAfter w:val="3"/>
          <w:wAfter w:w="503" w:type="dxa"/>
          <w:trHeight w:val="360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1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ข้อ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งบประมาณรายจ่ายเฉพาะการ จ่ายจากรายได้ เป็นจำนวนรวมทั้งสิ้น </w:t>
            </w:r>
            <w:r w:rsidR="00FB79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 ดังนี้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B0910" w:rsidRPr="007B0910" w:rsidTr="004C12C6">
        <w:trPr>
          <w:trHeight w:val="6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B0910" w:rsidRPr="007B0910" w:rsidTr="004C12C6">
        <w:trPr>
          <w:gridAfter w:val="8"/>
          <w:wAfter w:w="968" w:type="dxa"/>
          <w:trHeight w:val="360"/>
        </w:trPr>
        <w:tc>
          <w:tcPr>
            <w:tcW w:w="6095" w:type="dxa"/>
            <w:gridSpan w:val="5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2835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ยอดรวม</w:t>
            </w:r>
          </w:p>
        </w:tc>
      </w:tr>
      <w:tr w:rsidR="007B0910" w:rsidRPr="007B0910" w:rsidTr="004C12C6">
        <w:trPr>
          <w:gridAfter w:val="8"/>
          <w:wAfter w:w="968" w:type="dxa"/>
          <w:trHeight w:val="360"/>
        </w:trPr>
        <w:tc>
          <w:tcPr>
            <w:tcW w:w="6095" w:type="dxa"/>
            <w:gridSpan w:val="5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2835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7B0910" w:rsidRPr="007B0910" w:rsidTr="004C12C6">
        <w:trPr>
          <w:trHeight w:val="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B0910" w:rsidRPr="007B0910" w:rsidTr="004C12C6">
        <w:trPr>
          <w:gridAfter w:val="3"/>
          <w:wAfter w:w="503" w:type="dxa"/>
          <w:trHeight w:val="360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1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DFF" w:rsidRDefault="007B0910" w:rsidP="00E55D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ข้อ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6.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ให้นายกองค์การบริหารส่วนตำบลแม่กรณ์</w:t>
            </w:r>
            <w:r w:rsidR="00E55D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ปฏิบัติการเบิกจ่ายเงินงบประมาณที่</w:t>
            </w:r>
          </w:p>
          <w:p w:rsidR="007B0910" w:rsidRPr="007B0910" w:rsidRDefault="00E55DFF" w:rsidP="00E55D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</w:t>
            </w:r>
            <w:r w:rsidR="007B0910"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ได้รับอนุมัติให้เป็นไปตามระเบียบการเบิกจ่ายเงินขององค์การบริหารส่วนตำบล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B0910" w:rsidRPr="007B0910" w:rsidTr="004C12C6">
        <w:trPr>
          <w:gridAfter w:val="3"/>
          <w:wAfter w:w="503" w:type="dxa"/>
          <w:trHeight w:val="360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1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ข้อ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7.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ให้นายกองค์การบริหารส่วนตำบลแม่กรณ์มีหน้าที่รักษาการให้เป็นไปตามบัญญัตินี้</w:t>
            </w:r>
          </w:p>
          <w:p w:rsid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B0910" w:rsidRPr="007B0910" w:rsidTr="004C12C6">
        <w:trPr>
          <w:gridAfter w:val="3"/>
          <w:wAfter w:w="503" w:type="dxa"/>
          <w:trHeight w:val="360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1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         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ประกาศ </w:t>
            </w:r>
            <w:r w:rsidR="00E55D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55D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วันที่ ....................................................................</w:t>
            </w:r>
          </w:p>
          <w:p w:rsid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B0910" w:rsidRPr="007B0910" w:rsidTr="004C12C6">
        <w:trPr>
          <w:trHeight w:val="21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B0910" w:rsidRPr="007B0910" w:rsidTr="004C12C6">
        <w:trPr>
          <w:gridAfter w:val="8"/>
          <w:wAfter w:w="968" w:type="dxa"/>
          <w:trHeight w:val="360"/>
        </w:trPr>
        <w:tc>
          <w:tcPr>
            <w:tcW w:w="5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968" w:rsidRPr="007B0910" w:rsidRDefault="007B0910" w:rsidP="0077762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</w:t>
            </w:r>
            <w:r w:rsidR="0077762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าม)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..</w:t>
            </w: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</w:t>
            </w:r>
            <w:r w:rsidR="00FB79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.......</w:t>
            </w:r>
          </w:p>
        </w:tc>
      </w:tr>
      <w:tr w:rsidR="007B0910" w:rsidRPr="007B0910" w:rsidTr="004C12C6">
        <w:trPr>
          <w:gridAfter w:val="8"/>
          <w:wAfter w:w="968" w:type="dxa"/>
          <w:trHeight w:val="360"/>
        </w:trPr>
        <w:tc>
          <w:tcPr>
            <w:tcW w:w="5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910" w:rsidRPr="007B0910" w:rsidRDefault="00FB7968" w:rsidP="007B0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77762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</w:t>
            </w:r>
            <w:r w:rsidR="007B0910"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(........................................................)</w:t>
            </w:r>
          </w:p>
        </w:tc>
      </w:tr>
      <w:tr w:rsidR="007B0910" w:rsidRPr="007B0910" w:rsidTr="004C12C6">
        <w:trPr>
          <w:gridAfter w:val="8"/>
          <w:wAfter w:w="968" w:type="dxa"/>
          <w:trHeight w:val="360"/>
        </w:trPr>
        <w:tc>
          <w:tcPr>
            <w:tcW w:w="5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910" w:rsidRDefault="001624E6" w:rsidP="007B0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="0077762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="007B0910"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นายกองค์การบริหารส่วนตำบลแม่กรณ์</w:t>
            </w:r>
          </w:p>
          <w:p w:rsidR="007B0910" w:rsidRDefault="007B0910" w:rsidP="007B0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B0910" w:rsidRDefault="007B0910" w:rsidP="007B0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B0910" w:rsidRDefault="007B0910" w:rsidP="007B0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B0910" w:rsidRPr="007B0910" w:rsidRDefault="007B0910" w:rsidP="007B0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B0910" w:rsidRPr="007B0910" w:rsidTr="004C12C6">
        <w:trPr>
          <w:gridAfter w:val="8"/>
          <w:wAfter w:w="968" w:type="dxa"/>
          <w:trHeight w:val="360"/>
        </w:trPr>
        <w:tc>
          <w:tcPr>
            <w:tcW w:w="5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อนุมัติ/เห็นชอบ</w:t>
            </w:r>
          </w:p>
        </w:tc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B0910" w:rsidRPr="007B0910" w:rsidTr="004C12C6">
        <w:trPr>
          <w:gridAfter w:val="8"/>
          <w:wAfter w:w="968" w:type="dxa"/>
          <w:trHeight w:val="360"/>
        </w:trPr>
        <w:tc>
          <w:tcPr>
            <w:tcW w:w="5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910" w:rsidRPr="007B0910" w:rsidRDefault="0077762C" w:rsidP="0077762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7B0910"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="007B0910"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ลงนาม)...</w:t>
            </w:r>
            <w:r w:rsid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......................</w:t>
            </w:r>
            <w:r w:rsidR="007B0910"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B0910" w:rsidRPr="007B0910" w:rsidTr="004C12C6">
        <w:trPr>
          <w:gridAfter w:val="8"/>
          <w:wAfter w:w="968" w:type="dxa"/>
          <w:trHeight w:val="360"/>
        </w:trPr>
        <w:tc>
          <w:tcPr>
            <w:tcW w:w="5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(...........................................................)</w:t>
            </w:r>
          </w:p>
        </w:tc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B0910" w:rsidRPr="007B0910" w:rsidTr="004C12C6">
        <w:trPr>
          <w:gridAfter w:val="8"/>
          <w:wAfter w:w="968" w:type="dxa"/>
          <w:trHeight w:val="360"/>
        </w:trPr>
        <w:tc>
          <w:tcPr>
            <w:tcW w:w="5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B091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นายอำเภอเมืองเชียงราย</w:t>
            </w:r>
          </w:p>
        </w:tc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910" w:rsidRPr="007B0910" w:rsidRDefault="007B0910" w:rsidP="007B09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B0910" w:rsidRPr="007B0910" w:rsidTr="004C12C6">
        <w:trPr>
          <w:trHeight w:val="25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0910" w:rsidRPr="007B0910" w:rsidTr="004C12C6">
        <w:trPr>
          <w:trHeight w:val="25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910" w:rsidRPr="007B0910" w:rsidRDefault="007B0910" w:rsidP="007B09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7B0910" w:rsidRDefault="007B0910">
      <w:pPr>
        <w:rPr>
          <w:rFonts w:ascii="TH SarabunIT๙" w:hAnsi="TH SarabunIT๙" w:cs="TH SarabunIT๙"/>
        </w:rPr>
      </w:pPr>
    </w:p>
    <w:p w:rsidR="009B1063" w:rsidRDefault="009B1063">
      <w:pPr>
        <w:rPr>
          <w:rFonts w:ascii="TH SarabunIT๙" w:hAnsi="TH SarabunIT๙" w:cs="TH SarabunIT๙"/>
        </w:rPr>
      </w:pPr>
    </w:p>
    <w:p w:rsidR="009B1063" w:rsidRDefault="009B1063">
      <w:pPr>
        <w:rPr>
          <w:rFonts w:ascii="TH SarabunIT๙" w:hAnsi="TH SarabunIT๙" w:cs="TH SarabunIT๙"/>
        </w:rPr>
      </w:pPr>
    </w:p>
    <w:p w:rsidR="009B1063" w:rsidRDefault="009B1063">
      <w:pPr>
        <w:rPr>
          <w:rFonts w:ascii="TH SarabunIT๙" w:hAnsi="TH SarabunIT๙" w:cs="TH SarabunIT๙"/>
        </w:rPr>
      </w:pPr>
    </w:p>
    <w:p w:rsidR="009B1063" w:rsidRDefault="009B1063">
      <w:pPr>
        <w:rPr>
          <w:rFonts w:ascii="TH SarabunIT๙" w:hAnsi="TH SarabunIT๙" w:cs="TH SarabunIT๙"/>
        </w:rPr>
      </w:pPr>
    </w:p>
    <w:p w:rsidR="00403E91" w:rsidRDefault="00403E91">
      <w:pPr>
        <w:rPr>
          <w:rFonts w:ascii="TH SarabunIT๙" w:hAnsi="TH SarabunIT๙" w:cs="TH SarabunIT๙"/>
        </w:rPr>
      </w:pPr>
    </w:p>
    <w:p w:rsidR="00E52D10" w:rsidRDefault="00E52D10">
      <w:pPr>
        <w:rPr>
          <w:rFonts w:ascii="TH SarabunIT๙" w:hAnsi="TH SarabunIT๙" w:cs="TH SarabunIT๙"/>
        </w:rPr>
      </w:pPr>
    </w:p>
    <w:p w:rsidR="00E52D10" w:rsidRDefault="00E52D10">
      <w:pPr>
        <w:rPr>
          <w:rFonts w:ascii="TH SarabunIT๙" w:hAnsi="TH SarabunIT๙" w:cs="TH SarabunIT๙"/>
        </w:rPr>
      </w:pPr>
    </w:p>
    <w:p w:rsidR="00E52D10" w:rsidRDefault="00E52D10">
      <w:pPr>
        <w:rPr>
          <w:rFonts w:ascii="TH SarabunIT๙" w:hAnsi="TH SarabunIT๙" w:cs="TH SarabunIT๙"/>
        </w:rPr>
      </w:pPr>
    </w:p>
    <w:p w:rsidR="00E52D10" w:rsidRDefault="00E52D10">
      <w:pPr>
        <w:rPr>
          <w:rFonts w:ascii="TH SarabunIT๙" w:hAnsi="TH SarabunIT๙" w:cs="TH SarabunIT๙"/>
        </w:rPr>
      </w:pPr>
    </w:p>
    <w:p w:rsidR="00E52D10" w:rsidRDefault="00E52D10">
      <w:pPr>
        <w:rPr>
          <w:rFonts w:ascii="TH SarabunIT๙" w:hAnsi="TH SarabunIT๙" w:cs="TH SarabunIT๙"/>
        </w:rPr>
      </w:pPr>
    </w:p>
    <w:p w:rsidR="00E52D10" w:rsidRDefault="00E52D10">
      <w:pPr>
        <w:rPr>
          <w:rFonts w:ascii="TH SarabunIT๙" w:hAnsi="TH SarabunIT๙" w:cs="TH SarabunIT๙"/>
        </w:rPr>
      </w:pPr>
    </w:p>
    <w:p w:rsidR="00E52D10" w:rsidRDefault="00E52D10">
      <w:pPr>
        <w:rPr>
          <w:rFonts w:ascii="TH SarabunIT๙" w:hAnsi="TH SarabunIT๙" w:cs="TH SarabunIT๙"/>
        </w:rPr>
      </w:pPr>
    </w:p>
    <w:p w:rsidR="00403E91" w:rsidRDefault="00403E91">
      <w:pPr>
        <w:rPr>
          <w:rFonts w:ascii="TH SarabunIT๙" w:hAnsi="TH SarabunIT๙" w:cs="TH SarabunIT๙"/>
        </w:rPr>
      </w:pPr>
    </w:p>
    <w:p w:rsidR="00403E91" w:rsidRDefault="00403E91">
      <w:pPr>
        <w:rPr>
          <w:rFonts w:ascii="TH SarabunIT๙" w:hAnsi="TH SarabunIT๙" w:cs="TH SarabunIT๙"/>
        </w:rPr>
      </w:pPr>
    </w:p>
    <w:p w:rsidR="00403E91" w:rsidRPr="00685496" w:rsidRDefault="00403E91" w:rsidP="00403E91">
      <w:pPr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ส่วนที่  </w:t>
      </w:r>
      <w:r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>3</w:t>
      </w:r>
    </w:p>
    <w:p w:rsidR="00403E91" w:rsidRPr="00622419" w:rsidRDefault="00403E91" w:rsidP="00403E91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403E91" w:rsidRDefault="00403E91" w:rsidP="00403E91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รายละเอียด</w:t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ประ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กอบข้อบัญญัติ</w:t>
      </w:r>
      <w:r w:rsidRPr="0068549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รายจ่าย  </w:t>
      </w:r>
    </w:p>
    <w:p w:rsidR="00403E91" w:rsidRDefault="00403E91" w:rsidP="00403E91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403E91" w:rsidRPr="00685496" w:rsidRDefault="00403E91" w:rsidP="00403E91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68549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ประจำปีงบประมาณ  พ.ศ.255</w:t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9</w:t>
      </w:r>
    </w:p>
    <w:p w:rsidR="00403E91" w:rsidRPr="00060A4C" w:rsidRDefault="00403E91" w:rsidP="00403E91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403E91" w:rsidRPr="00622419" w:rsidRDefault="00403E91" w:rsidP="00403E91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403E91" w:rsidRPr="00622419" w:rsidRDefault="00403E91" w:rsidP="00403E91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2241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ของ</w:t>
      </w:r>
    </w:p>
    <w:p w:rsidR="00403E91" w:rsidRPr="00622419" w:rsidRDefault="00403E91" w:rsidP="00403E91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2241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องค์การบริหารส่วนตำบลแม่กรณ์</w:t>
      </w:r>
    </w:p>
    <w:p w:rsidR="00403E91" w:rsidRPr="00622419" w:rsidRDefault="00403E91" w:rsidP="00403E91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62241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อำเภอเมืองเชียงราย  จังหวัดเชียงราย</w:t>
      </w:r>
    </w:p>
    <w:sectPr w:rsidR="00403E91" w:rsidRPr="00622419" w:rsidSect="00F15B2A">
      <w:headerReference w:type="default" r:id="rId6"/>
      <w:pgSz w:w="11906" w:h="16838"/>
      <w:pgMar w:top="1440" w:right="1440" w:bottom="1440" w:left="1440" w:header="720" w:footer="720" w:gutter="0"/>
      <w:pgNumType w:fmt="thaiNumbers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D41" w:rsidRDefault="000F4D41" w:rsidP="00BB4929">
      <w:pPr>
        <w:spacing w:after="0" w:line="240" w:lineRule="auto"/>
      </w:pPr>
      <w:r>
        <w:separator/>
      </w:r>
    </w:p>
  </w:endnote>
  <w:endnote w:type="continuationSeparator" w:id="0">
    <w:p w:rsidR="000F4D41" w:rsidRDefault="000F4D41" w:rsidP="00BB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D41" w:rsidRDefault="000F4D41" w:rsidP="00BB4929">
      <w:pPr>
        <w:spacing w:after="0" w:line="240" w:lineRule="auto"/>
      </w:pPr>
      <w:r>
        <w:separator/>
      </w:r>
    </w:p>
  </w:footnote>
  <w:footnote w:type="continuationSeparator" w:id="0">
    <w:p w:rsidR="000F4D41" w:rsidRDefault="000F4D41" w:rsidP="00BB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9042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4F78E6" w:rsidRDefault="00336D9B">
        <w:pPr>
          <w:pStyle w:val="a4"/>
          <w:jc w:val="right"/>
        </w:pPr>
        <w:r w:rsidRPr="00671A97">
          <w:rPr>
            <w:sz w:val="32"/>
            <w:szCs w:val="32"/>
          </w:rPr>
          <w:fldChar w:fldCharType="begin"/>
        </w:r>
        <w:r w:rsidR="00722C44" w:rsidRPr="00671A97">
          <w:rPr>
            <w:sz w:val="32"/>
            <w:szCs w:val="32"/>
          </w:rPr>
          <w:instrText xml:space="preserve"> PAGE   \* MERGEFORMAT </w:instrText>
        </w:r>
        <w:r w:rsidRPr="00671A97">
          <w:rPr>
            <w:sz w:val="32"/>
            <w:szCs w:val="32"/>
          </w:rPr>
          <w:fldChar w:fldCharType="separate"/>
        </w:r>
        <w:r w:rsidR="0077762C" w:rsidRPr="0077762C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๑๗</w:t>
        </w:r>
        <w:r w:rsidRPr="00671A97">
          <w:rPr>
            <w:sz w:val="32"/>
            <w:szCs w:val="32"/>
          </w:rPr>
          <w:fldChar w:fldCharType="end"/>
        </w:r>
      </w:p>
    </w:sdtContent>
  </w:sdt>
  <w:p w:rsidR="002B3612" w:rsidRDefault="002B361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E654B"/>
    <w:rsid w:val="000235BA"/>
    <w:rsid w:val="000355C2"/>
    <w:rsid w:val="000C164E"/>
    <w:rsid w:val="000F4D41"/>
    <w:rsid w:val="00114936"/>
    <w:rsid w:val="001624E6"/>
    <w:rsid w:val="00170030"/>
    <w:rsid w:val="00260F2F"/>
    <w:rsid w:val="00270C82"/>
    <w:rsid w:val="002B3612"/>
    <w:rsid w:val="00316B5E"/>
    <w:rsid w:val="00336D9B"/>
    <w:rsid w:val="00355A01"/>
    <w:rsid w:val="00355B29"/>
    <w:rsid w:val="003B4051"/>
    <w:rsid w:val="003B77A8"/>
    <w:rsid w:val="003D1218"/>
    <w:rsid w:val="003E654B"/>
    <w:rsid w:val="00403E91"/>
    <w:rsid w:val="00447404"/>
    <w:rsid w:val="00457B0B"/>
    <w:rsid w:val="004C12C6"/>
    <w:rsid w:val="004F78E6"/>
    <w:rsid w:val="00585767"/>
    <w:rsid w:val="00597142"/>
    <w:rsid w:val="005B4B0C"/>
    <w:rsid w:val="005D51BA"/>
    <w:rsid w:val="005E6C4C"/>
    <w:rsid w:val="00624335"/>
    <w:rsid w:val="00631C94"/>
    <w:rsid w:val="00671A97"/>
    <w:rsid w:val="00687A60"/>
    <w:rsid w:val="00722C44"/>
    <w:rsid w:val="007346FB"/>
    <w:rsid w:val="00760F30"/>
    <w:rsid w:val="0077762C"/>
    <w:rsid w:val="007B0910"/>
    <w:rsid w:val="0086070B"/>
    <w:rsid w:val="00866DEC"/>
    <w:rsid w:val="008A1738"/>
    <w:rsid w:val="00951475"/>
    <w:rsid w:val="00956AFC"/>
    <w:rsid w:val="009A0143"/>
    <w:rsid w:val="009B1063"/>
    <w:rsid w:val="009B6981"/>
    <w:rsid w:val="009E24FC"/>
    <w:rsid w:val="009E2E9C"/>
    <w:rsid w:val="00A0631B"/>
    <w:rsid w:val="00A17087"/>
    <w:rsid w:val="00A65619"/>
    <w:rsid w:val="00BA4A3F"/>
    <w:rsid w:val="00BB4929"/>
    <w:rsid w:val="00BB77C6"/>
    <w:rsid w:val="00C605CB"/>
    <w:rsid w:val="00CD7A37"/>
    <w:rsid w:val="00DD73DD"/>
    <w:rsid w:val="00E101D9"/>
    <w:rsid w:val="00E47FE1"/>
    <w:rsid w:val="00E50BAB"/>
    <w:rsid w:val="00E52D10"/>
    <w:rsid w:val="00E55DFF"/>
    <w:rsid w:val="00E779ED"/>
    <w:rsid w:val="00E82E3C"/>
    <w:rsid w:val="00ED2A12"/>
    <w:rsid w:val="00F15B2A"/>
    <w:rsid w:val="00FB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4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B4929"/>
  </w:style>
  <w:style w:type="paragraph" w:styleId="a6">
    <w:name w:val="footer"/>
    <w:basedOn w:val="a"/>
    <w:link w:val="a7"/>
    <w:uiPriority w:val="99"/>
    <w:semiHidden/>
    <w:unhideWhenUsed/>
    <w:rsid w:val="00BB4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BB4929"/>
  </w:style>
  <w:style w:type="paragraph" w:styleId="a8">
    <w:name w:val="Balloon Text"/>
    <w:basedOn w:val="a"/>
    <w:link w:val="a9"/>
    <w:uiPriority w:val="99"/>
    <w:semiHidden/>
    <w:unhideWhenUsed/>
    <w:rsid w:val="001149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149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42</cp:revision>
  <cp:lastPrinted>2015-08-11T03:54:00Z</cp:lastPrinted>
  <dcterms:created xsi:type="dcterms:W3CDTF">2015-08-04T03:15:00Z</dcterms:created>
  <dcterms:modified xsi:type="dcterms:W3CDTF">2015-08-17T07:18:00Z</dcterms:modified>
</cp:coreProperties>
</file>