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A" w:rsidRPr="009B3405" w:rsidRDefault="0092068E" w:rsidP="005C7192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-236855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C7192" w:rsidRPr="009B3405" w:rsidRDefault="005C7192" w:rsidP="005C7192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5C7192" w:rsidRPr="009B3405" w:rsidRDefault="005C7192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7192" w:rsidRPr="009B3405" w:rsidRDefault="005C7192" w:rsidP="005C719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C7192" w:rsidRPr="009B3405" w:rsidRDefault="005C7192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</w:t>
      </w:r>
      <w:r w:rsidR="0025543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5C7192" w:rsidRPr="009B3405" w:rsidRDefault="00FB19E7" w:rsidP="00A76B3F">
      <w:pPr>
        <w:pStyle w:val="1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b/>
          <w:bCs/>
          <w:cs/>
        </w:rPr>
        <w:t xml:space="preserve">ที่ </w:t>
      </w:r>
      <w:r w:rsidR="00B108F6">
        <w:rPr>
          <w:rFonts w:ascii="TH SarabunIT๙" w:hAnsi="TH SarabunIT๙" w:cs="TH SarabunIT๙"/>
          <w:b/>
          <w:bCs/>
        </w:rPr>
        <w:t>640</w:t>
      </w:r>
      <w:r w:rsidR="005C7192" w:rsidRPr="009B3405">
        <w:rPr>
          <w:rFonts w:ascii="TH SarabunIT๙" w:hAnsi="TH SarabunIT๙" w:cs="TH SarabunIT๙"/>
          <w:b/>
          <w:bCs/>
        </w:rPr>
        <w:t>/</w:t>
      </w:r>
      <w:r w:rsidR="003177B5" w:rsidRPr="009B3405">
        <w:rPr>
          <w:rFonts w:ascii="TH SarabunIT๙" w:hAnsi="TH SarabunIT๙" w:cs="TH SarabunIT๙"/>
          <w:b/>
          <w:bCs/>
        </w:rPr>
        <w:t>256</w:t>
      </w:r>
      <w:r w:rsidR="00925BBF">
        <w:rPr>
          <w:rFonts w:ascii="TH SarabunIT๙" w:hAnsi="TH SarabunIT๙" w:cs="TH SarabunIT๙"/>
          <w:b/>
          <w:bCs/>
        </w:rPr>
        <w:t>2</w:t>
      </w:r>
    </w:p>
    <w:p w:rsidR="001E14BA" w:rsidRDefault="005C7192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แต่งตั้งคณะกรรมการติดตามประเมินผลระบบควบคุมภายในสำนัก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C7192" w:rsidRPr="009B3405" w:rsidRDefault="00A76B3F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องค์การบริหารส่วนตำบลแม่กรณ์</w:t>
      </w:r>
      <w:r w:rsidR="001E14B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B19E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 w:rsidR="00925BB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C7192" w:rsidRPr="009B3405" w:rsidRDefault="005C7192" w:rsidP="005C7192">
      <w:pPr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 xml:space="preserve">                                              -------------------------------------------</w:t>
      </w:r>
    </w:p>
    <w:p w:rsidR="00EC5033" w:rsidRDefault="00EC5033" w:rsidP="001E14BA">
      <w:pPr>
        <w:pStyle w:val="a3"/>
        <w:spacing w:before="120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อาศัยอำนาจตามพระราชบัญญัติวินัยการเงินการคลังของรัฐ  พ.ศ. 2561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มาตรา 79 บัญญัติให้หน่วยงานของรัฐ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Pr="009B3405">
        <w:rPr>
          <w:rFonts w:ascii="TH SarabunIT๙" w:hAnsi="TH SarabunIT๙" w:cs="TH SarabunIT๙"/>
          <w:cs/>
        </w:rPr>
        <w:t xml:space="preserve">ให้มีการตรวจสอบภายใน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การควบคุมภายใน 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และการบริหารจัดการความเสี่ยง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โดยให้ถือ</w:t>
      </w:r>
      <w:r w:rsidR="0027133C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ปฏิบัติตามมาตรฐานและหลักเกณฑ์ที่กระทรวงการคลังกำหนด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เพื่อให้ระบบการควบคุมภายในเป็นไปอย่างต่อเนื่อง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และเพื่อให้เกิดความเชื่อมั่นอย่างสมเหตุสมผล 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บรรลุวัตถุประสงค์ด้านการดำเนินงาน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ด้านการรายงาน และด้านการปฏิบัติตามกฎหมาย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ระเบียบและข้อบังคับ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ตามหลักเกณฑ์ปฏิบัติการควบคุมภายในสำหรับหน่วยงานข</w:t>
      </w:r>
      <w:r w:rsidR="002D011F" w:rsidRPr="009B3405">
        <w:rPr>
          <w:rFonts w:ascii="TH SarabunIT๙" w:hAnsi="TH SarabunIT๙" w:cs="TH SarabunIT๙"/>
          <w:cs/>
        </w:rPr>
        <w:t>องรัฐที่กระทรวงการคลังกำหนด</w:t>
      </w:r>
      <w:r w:rsidRPr="009B3405">
        <w:rPr>
          <w:rFonts w:ascii="TH SarabunIT๙" w:hAnsi="TH SarabunIT๙" w:cs="TH SarabunIT๙"/>
          <w:cs/>
        </w:rPr>
        <w:t xml:space="preserve">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 xml:space="preserve">รายงานผู้กำกับดูแล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>ภายใน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 xml:space="preserve"> 90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>วันหลังจากสิ้นปีงบประมาณ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 xml:space="preserve"> นั้น</w:t>
      </w:r>
    </w:p>
    <w:p w:rsidR="004D7650" w:rsidRDefault="002D011F" w:rsidP="0027133C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เพื่อให้ระบบควบคุมภายในที่ได้กำหนดไว้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มีการนำไปปฏิบัติให้เกิดประสิทธิผล ดำเนินการด้วยความเรียบ</w:t>
      </w:r>
    </w:p>
    <w:p w:rsidR="004D7650" w:rsidRDefault="002D011F" w:rsidP="004D7650">
      <w:pPr>
        <w:pStyle w:val="a3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ร้อยถูกต้องตามมาตรฐานและหลักเกณฑ์ปฏิบัติการควบคุมภายใน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สำหรับหน่วยงานของรัฐ พ.ศ. 2561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และเกิด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ประโยชน์สูงสุดในการบริหารจัดการ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จึงขอแต่งตั้งคณะกรรมการติดตามประเมินผลการควบคุมภายใน</w:t>
      </w:r>
      <w:r w:rsidR="00246B78" w:rsidRPr="009B3405">
        <w:rPr>
          <w:rFonts w:ascii="TH SarabunIT๙" w:hAnsi="TH SarabunIT๙" w:cs="TH SarabunIT๙"/>
          <w:cs/>
        </w:rPr>
        <w:t>สำนัก</w:t>
      </w:r>
      <w:r w:rsidR="001E14BA">
        <w:rPr>
          <w:rFonts w:ascii="TH SarabunIT๙" w:hAnsi="TH SarabunIT๙" w:cs="TH SarabunIT๙" w:hint="cs"/>
          <w:cs/>
        </w:rPr>
        <w:t>งาน</w:t>
      </w:r>
    </w:p>
    <w:p w:rsidR="002D011F" w:rsidRPr="009B3405" w:rsidRDefault="00246B78" w:rsidP="004D7650">
      <w:pPr>
        <w:pStyle w:val="a3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ปลัด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องค์การบริหารส่วนตำบล</w:t>
      </w:r>
      <w:r w:rsidR="001E14BA">
        <w:rPr>
          <w:rFonts w:ascii="TH SarabunIT๙" w:hAnsi="TH SarabunIT๙" w:cs="TH SarabunIT๙" w:hint="cs"/>
          <w:cs/>
        </w:rPr>
        <w:t xml:space="preserve">แม่กรณ์  </w:t>
      </w:r>
      <w:r w:rsidR="002D011F" w:rsidRPr="009B3405">
        <w:rPr>
          <w:rFonts w:ascii="TH SarabunIT๙" w:hAnsi="TH SarabunIT๙" w:cs="TH SarabunIT๙"/>
          <w:cs/>
        </w:rPr>
        <w:t xml:space="preserve">ดังต่อไปนี้ </w:t>
      </w:r>
    </w:p>
    <w:p w:rsidR="005C7192" w:rsidRPr="009B3405" w:rsidRDefault="005C7192" w:rsidP="00684F8C">
      <w:pPr>
        <w:pStyle w:val="a3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 xml:space="preserve">(1)  </w:t>
      </w:r>
      <w:r w:rsidR="00684F8C">
        <w:rPr>
          <w:rFonts w:ascii="TH SarabunIT๙" w:hAnsi="TH SarabunIT๙" w:cs="TH SarabunIT๙" w:hint="cs"/>
          <w:cs/>
        </w:rPr>
        <w:t>นายชลิต</w:t>
      </w:r>
      <w:r w:rsidR="00684F8C">
        <w:rPr>
          <w:rFonts w:ascii="TH SarabunIT๙" w:hAnsi="TH SarabunIT๙" w:cs="TH SarabunIT๙" w:hint="cs"/>
          <w:cs/>
        </w:rPr>
        <w:tab/>
        <w:t xml:space="preserve">        สมรูป</w:t>
      </w:r>
      <w:r w:rsidRPr="009B3405">
        <w:rPr>
          <w:rFonts w:ascii="TH SarabunIT๙" w:hAnsi="TH SarabunIT๙" w:cs="TH SarabunIT๙"/>
          <w:cs/>
        </w:rPr>
        <w:tab/>
      </w:r>
      <w:r w:rsidR="004D7650">
        <w:rPr>
          <w:rFonts w:ascii="TH SarabunIT๙" w:hAnsi="TH SarabunIT๙" w:cs="TH SarabunIT๙" w:hint="cs"/>
          <w:cs/>
        </w:rPr>
        <w:t xml:space="preserve">      </w:t>
      </w:r>
      <w:r w:rsidRPr="009B3405">
        <w:rPr>
          <w:rFonts w:ascii="TH SarabunIT๙" w:hAnsi="TH SarabunIT๙" w:cs="TH SarabunIT๙"/>
          <w:cs/>
        </w:rPr>
        <w:t xml:space="preserve">หัวหน้าสำนักปลัด </w:t>
      </w:r>
      <w:r w:rsidRPr="009B3405">
        <w:rPr>
          <w:rFonts w:ascii="TH SarabunIT๙" w:hAnsi="TH SarabunIT๙" w:cs="TH SarabunIT๙"/>
          <w:cs/>
        </w:rPr>
        <w:tab/>
      </w:r>
      <w:r w:rsidR="00684F8C">
        <w:rPr>
          <w:rFonts w:ascii="TH SarabunIT๙" w:hAnsi="TH SarabunIT๙" w:cs="TH SarabunIT๙" w:hint="cs"/>
          <w:cs/>
        </w:rPr>
        <w:tab/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Pr="009B3405">
        <w:rPr>
          <w:rFonts w:ascii="TH SarabunIT๙" w:hAnsi="TH SarabunIT๙" w:cs="TH SarabunIT๙"/>
          <w:cs/>
        </w:rPr>
        <w:t>ประธานกรรมการ</w:t>
      </w:r>
    </w:p>
    <w:p w:rsidR="005C7192" w:rsidRPr="009B3405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(2)</w:t>
      </w:r>
      <w:r w:rsidR="00684F8C">
        <w:rPr>
          <w:rFonts w:ascii="TH SarabunIT๙" w:hAnsi="TH SarabunIT๙" w:cs="TH SarabunIT๙" w:hint="cs"/>
          <w:cs/>
        </w:rPr>
        <w:t xml:space="preserve">  </w:t>
      </w:r>
      <w:r w:rsidR="00684F8C" w:rsidRPr="00AF0335">
        <w:rPr>
          <w:rFonts w:ascii="TH SarabunIT๙" w:hAnsi="TH SarabunIT๙" w:cs="TH SarabunIT๙"/>
          <w:cs/>
        </w:rPr>
        <w:t>นางสาววิลาวัณย์</w:t>
      </w:r>
      <w:r w:rsidR="00684F8C" w:rsidRPr="00AF0335">
        <w:rPr>
          <w:rFonts w:ascii="TH SarabunIT๙" w:hAnsi="TH SarabunIT๙" w:cs="TH SarabunIT๙"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 xml:space="preserve">  เดชะคำแก่น</w:t>
      </w:r>
      <w:r w:rsidR="00684F8C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 w:hint="cs"/>
          <w:cs/>
        </w:rPr>
        <w:t>นักจัดการงานทั่วไปชำนาญการ</w:t>
      </w:r>
      <w:r w:rsidR="00684F8C" w:rsidRPr="00AF0335">
        <w:rPr>
          <w:rFonts w:ascii="TH SarabunIT๙" w:hAnsi="TH SarabunIT๙" w:cs="TH SarabunIT๙"/>
        </w:rPr>
        <w:t xml:space="preserve">   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="00684F8C" w:rsidRPr="009B3405">
        <w:rPr>
          <w:rFonts w:ascii="TH SarabunIT๙" w:hAnsi="TH SarabunIT๙" w:cs="TH SarabunIT๙"/>
          <w:cs/>
        </w:rPr>
        <w:t>กรรมการ</w:t>
      </w:r>
    </w:p>
    <w:p w:rsidR="00684F8C" w:rsidRPr="009B3405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3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684F8C" w:rsidRPr="00AF0335">
        <w:rPr>
          <w:rFonts w:ascii="TH SarabunIT๙" w:hAnsi="TH SarabunIT๙" w:cs="TH SarabunIT๙"/>
          <w:cs/>
        </w:rPr>
        <w:t xml:space="preserve">นายอมร  </w:t>
      </w:r>
      <w:r w:rsidR="00684F8C">
        <w:rPr>
          <w:rFonts w:ascii="TH SarabunIT๙" w:hAnsi="TH SarabunIT๙" w:cs="TH SarabunIT๙" w:hint="cs"/>
          <w:cs/>
        </w:rPr>
        <w:tab/>
        <w:t xml:space="preserve">        </w:t>
      </w:r>
      <w:proofErr w:type="spellStart"/>
      <w:r w:rsidR="00684F8C" w:rsidRPr="00AF0335">
        <w:rPr>
          <w:rFonts w:ascii="TH SarabunIT๙" w:hAnsi="TH SarabunIT๙" w:cs="TH SarabunIT๙"/>
          <w:cs/>
        </w:rPr>
        <w:t>ประพัศรางค์</w:t>
      </w:r>
      <w:proofErr w:type="spellEnd"/>
      <w:r w:rsidR="00684F8C">
        <w:rPr>
          <w:rFonts w:ascii="TH SarabunIT๙" w:hAnsi="TH SarabunIT๙" w:cs="TH SarabunIT๙" w:hint="cs"/>
          <w:cs/>
        </w:rPr>
        <w:t xml:space="preserve"> 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 w:hint="cs"/>
          <w:cs/>
        </w:rPr>
        <w:t>นักทรัพยากรบุคคลชำนาญการ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="00684F8C" w:rsidRPr="009B3405">
        <w:rPr>
          <w:rFonts w:ascii="TH SarabunIT๙" w:hAnsi="TH SarabunIT๙" w:cs="TH SarabunIT๙"/>
          <w:cs/>
        </w:rPr>
        <w:t>กรรมการ</w:t>
      </w:r>
    </w:p>
    <w:p w:rsidR="005C7192" w:rsidRPr="009B3405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4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684F8C" w:rsidRPr="00AF0335">
        <w:rPr>
          <w:rFonts w:ascii="TH SarabunIT๙" w:hAnsi="TH SarabunIT๙" w:cs="TH SarabunIT๙"/>
          <w:cs/>
        </w:rPr>
        <w:t xml:space="preserve">นายศุภลักษณ์  </w:t>
      </w:r>
      <w:r w:rsidR="00684F8C">
        <w:rPr>
          <w:rFonts w:ascii="TH SarabunIT๙" w:hAnsi="TH SarabunIT๙" w:cs="TH SarabunIT๙" w:hint="cs"/>
          <w:cs/>
        </w:rPr>
        <w:t xml:space="preserve">    </w:t>
      </w:r>
      <w:r w:rsidR="00684F8C" w:rsidRPr="00AF0335">
        <w:rPr>
          <w:rFonts w:ascii="TH SarabunIT๙" w:hAnsi="TH SarabunIT๙" w:cs="TH SarabunIT๙"/>
          <w:cs/>
        </w:rPr>
        <w:t xml:space="preserve">นาชัยเวียง  </w:t>
      </w:r>
      <w:r w:rsidR="00684F8C">
        <w:rPr>
          <w:rFonts w:ascii="TH SarabunIT๙" w:hAnsi="TH SarabunIT๙" w:cs="TH SarabunIT๙" w:hint="cs"/>
          <w:cs/>
        </w:rPr>
        <w:t xml:space="preserve">  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>นักพัฒนาชุมชน</w:t>
      </w:r>
      <w:r w:rsidR="00684F8C" w:rsidRPr="00AF0335">
        <w:rPr>
          <w:rFonts w:ascii="TH SarabunIT๙" w:hAnsi="TH SarabunIT๙" w:cs="TH SarabunIT๙" w:hint="cs"/>
          <w:cs/>
        </w:rPr>
        <w:t xml:space="preserve">ชำนาญการ  </w:t>
      </w:r>
      <w:r w:rsidR="00684F8C">
        <w:rPr>
          <w:rFonts w:ascii="TH SarabunIT๙" w:hAnsi="TH SarabunIT๙" w:cs="TH SarabunIT๙" w:hint="cs"/>
          <w:cs/>
        </w:rPr>
        <w:t xml:space="preserve">                </w:t>
      </w:r>
      <w:r w:rsidR="00CF2872" w:rsidRPr="009B3405">
        <w:rPr>
          <w:rFonts w:ascii="TH SarabunIT๙" w:hAnsi="TH SarabunIT๙" w:cs="TH SarabunIT๙"/>
          <w:cs/>
        </w:rPr>
        <w:t>กรรมการ</w:t>
      </w:r>
    </w:p>
    <w:p w:rsidR="00CF2872" w:rsidRDefault="00CF287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(5)  </w:t>
      </w:r>
      <w:r w:rsidR="00684F8C" w:rsidRPr="00AF0335">
        <w:rPr>
          <w:rFonts w:ascii="TH SarabunIT๙" w:hAnsi="TH SarabunIT๙" w:cs="TH SarabunIT๙"/>
          <w:cs/>
        </w:rPr>
        <w:t>นา</w:t>
      </w:r>
      <w:r w:rsidR="00684F8C" w:rsidRPr="00AF0335">
        <w:rPr>
          <w:rFonts w:ascii="TH SarabunIT๙" w:hAnsi="TH SarabunIT๙" w:cs="TH SarabunIT๙" w:hint="cs"/>
          <w:cs/>
        </w:rPr>
        <w:t xml:space="preserve">งเมธาพร  </w:t>
      </w:r>
      <w:r w:rsidR="00684F8C">
        <w:rPr>
          <w:rFonts w:ascii="TH SarabunIT๙" w:hAnsi="TH SarabunIT๙" w:cs="TH SarabunIT๙" w:hint="cs"/>
          <w:cs/>
        </w:rPr>
        <w:t xml:space="preserve">       </w:t>
      </w:r>
      <w:r w:rsidR="00684F8C" w:rsidRPr="00AF0335">
        <w:rPr>
          <w:rFonts w:ascii="TH SarabunIT๙" w:hAnsi="TH SarabunIT๙" w:cs="TH SarabunIT๙" w:hint="cs"/>
          <w:cs/>
        </w:rPr>
        <w:t>พรมปัญญา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 xml:space="preserve"> 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 w:hint="cs"/>
          <w:cs/>
        </w:rPr>
        <w:t>นัก</w:t>
      </w:r>
      <w:r w:rsidR="00684F8C" w:rsidRPr="00AF0335">
        <w:rPr>
          <w:rFonts w:ascii="TH SarabunIT๙" w:hAnsi="TH SarabunIT๙" w:cs="TH SarabunIT๙"/>
          <w:cs/>
        </w:rPr>
        <w:t>วิเคราะห์นโยบายและแผน</w:t>
      </w:r>
      <w:r w:rsidR="00684F8C" w:rsidRPr="00AF0335">
        <w:rPr>
          <w:rFonts w:ascii="TH SarabunIT๙" w:hAnsi="TH SarabunIT๙" w:cs="TH SarabunIT๙" w:hint="cs"/>
          <w:cs/>
        </w:rPr>
        <w:t>ปฏิบัติกา</w:t>
      </w:r>
      <w:r w:rsidR="00684F8C">
        <w:rPr>
          <w:rFonts w:ascii="TH SarabunIT๙" w:hAnsi="TH SarabunIT๙" w:cs="TH SarabunIT๙" w:hint="cs"/>
          <w:cs/>
        </w:rPr>
        <w:t xml:space="preserve">ร   </w:t>
      </w:r>
      <w:r w:rsidR="00684F8C" w:rsidRPr="009B3405">
        <w:rPr>
          <w:rFonts w:ascii="TH SarabunIT๙" w:hAnsi="TH SarabunIT๙" w:cs="TH SarabunIT๙"/>
          <w:cs/>
        </w:rPr>
        <w:t>กรรมการ</w:t>
      </w:r>
    </w:p>
    <w:p w:rsidR="00B976F4" w:rsidRDefault="00B976F4" w:rsidP="00B976F4">
      <w:pPr>
        <w:pStyle w:val="a3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(6)  นางสาวดวงเดือน  แก้วแปง</w:t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4D765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ผู้ช่วย</w:t>
      </w:r>
      <w:r w:rsidRPr="00AF0335">
        <w:rPr>
          <w:rFonts w:ascii="TH SarabunIT๙" w:hAnsi="TH SarabunIT๙" w:cs="TH SarabunIT๙" w:hint="cs"/>
          <w:cs/>
        </w:rPr>
        <w:t>นัก</w:t>
      </w:r>
      <w:r w:rsidRPr="00AF0335">
        <w:rPr>
          <w:rFonts w:ascii="TH SarabunIT๙" w:hAnsi="TH SarabunIT๙" w:cs="TH SarabunIT๙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cs/>
        </w:rPr>
        <w:t xml:space="preserve">ฯ       </w:t>
      </w:r>
      <w:r w:rsidRPr="009B3405">
        <w:rPr>
          <w:rFonts w:ascii="TH SarabunIT๙" w:hAnsi="TH SarabunIT๙" w:cs="TH SarabunIT๙"/>
          <w:cs/>
        </w:rPr>
        <w:t>กรรมการ/เลขานุการ</w:t>
      </w:r>
    </w:p>
    <w:p w:rsidR="00010899" w:rsidRDefault="005C7192" w:rsidP="0027133C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โดยให้คณะกรรมการติดตามประเมิน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</w:t>
      </w:r>
      <w:r w:rsidR="0027133C">
        <w:rPr>
          <w:rFonts w:ascii="TH SarabunIT๙" w:hAnsi="TH SarabunIT๙" w:cs="TH SarabunIT๙" w:hint="cs"/>
          <w:cs/>
        </w:rPr>
        <w:t>บ</w:t>
      </w:r>
      <w:r w:rsidRPr="009B3405">
        <w:rPr>
          <w:rFonts w:ascii="TH SarabunIT๙" w:hAnsi="TH SarabunIT๙" w:cs="TH SarabunIT๙"/>
          <w:cs/>
        </w:rPr>
        <w:t>การ</w:t>
      </w:r>
      <w:r w:rsidR="0027133C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ควบคุมภายในของ</w:t>
      </w:r>
      <w:r w:rsidR="00CF2872" w:rsidRPr="009B3405">
        <w:rPr>
          <w:rFonts w:ascii="TH SarabunIT๙" w:hAnsi="TH SarabunIT๙" w:cs="TH SarabunIT๙"/>
          <w:cs/>
        </w:rPr>
        <w:t>สำนัก</w:t>
      </w:r>
      <w:r w:rsidR="00684F8C">
        <w:rPr>
          <w:rFonts w:ascii="TH SarabunIT๙" w:hAnsi="TH SarabunIT๙" w:cs="TH SarabunIT๙" w:hint="cs"/>
          <w:cs/>
        </w:rPr>
        <w:t>งาน</w:t>
      </w:r>
      <w:r w:rsidR="00CF2872" w:rsidRPr="009B3405">
        <w:rPr>
          <w:rFonts w:ascii="TH SarabunIT๙" w:hAnsi="TH SarabunIT๙" w:cs="TH SarabunIT๙"/>
          <w:cs/>
        </w:rPr>
        <w:t>ปลัด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แล้วจัดส่งรายงานให้</w:t>
      </w:r>
      <w:r w:rsidR="00CF2872" w:rsidRPr="009B3405">
        <w:rPr>
          <w:rFonts w:ascii="TH SarabunIT๙" w:hAnsi="TH SarabunIT๙" w:cs="TH SarabunIT๙"/>
          <w:cs/>
        </w:rPr>
        <w:t>หัวหน้าสำนัก</w:t>
      </w:r>
      <w:r w:rsidR="00684F8C">
        <w:rPr>
          <w:rFonts w:ascii="TH SarabunIT๙" w:hAnsi="TH SarabunIT๙" w:cs="TH SarabunIT๙" w:hint="cs"/>
          <w:cs/>
        </w:rPr>
        <w:t>งาน</w:t>
      </w:r>
      <w:r w:rsidR="00CF2872" w:rsidRPr="009B3405">
        <w:rPr>
          <w:rFonts w:ascii="TH SarabunIT๙" w:hAnsi="TH SarabunIT๙" w:cs="TH SarabunIT๙"/>
          <w:cs/>
        </w:rPr>
        <w:t>ปลัดทราบ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เ</w:t>
      </w:r>
      <w:r w:rsidRPr="009B3405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ระบบการควบคุมภายใน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684F8C">
        <w:rPr>
          <w:rFonts w:ascii="TH SarabunIT๙" w:hAnsi="TH SarabunIT๙" w:cs="TH SarabunIT๙" w:hint="cs"/>
          <w:cs/>
        </w:rPr>
        <w:t>แม่กรณ์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และให้ดำเนินการติดตาม</w:t>
      </w:r>
      <w:r w:rsidR="000D0E83">
        <w:rPr>
          <w:rFonts w:ascii="TH SarabunIT๙" w:hAnsi="TH SarabunIT๙" w:cs="TH SarabunIT๙" w:hint="cs"/>
          <w:cs/>
        </w:rPr>
        <w:t>ป</w:t>
      </w:r>
      <w:r w:rsidRPr="009B3405">
        <w:rPr>
          <w:rFonts w:ascii="TH SarabunIT๙" w:hAnsi="TH SarabunIT๙" w:cs="TH SarabunIT๙"/>
          <w:cs/>
        </w:rPr>
        <w:t xml:space="preserve">ระเมินระบบการควบคุมภายในอย่างต่อเนื่อง </w:t>
      </w:r>
      <w:r w:rsidR="00684F8C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และบรรลุวัตถุประสงค์ในการปฏิบัติ</w:t>
      </w:r>
      <w:r w:rsidR="003D7028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ตามอำนาจหน้าที่และภารกิจ</w:t>
      </w:r>
      <w:r w:rsidR="00684F8C">
        <w:rPr>
          <w:rFonts w:ascii="TH SarabunIT๙" w:hAnsi="TH SarabunIT๙" w:cs="TH SarabunIT๙" w:hint="cs"/>
          <w:cs/>
        </w:rPr>
        <w:t xml:space="preserve">  </w:t>
      </w:r>
      <w:r w:rsidR="00CF2872"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684F8C">
        <w:rPr>
          <w:rFonts w:ascii="TH SarabunIT๙" w:hAnsi="TH SarabunIT๙" w:cs="TH SarabunIT๙" w:hint="cs"/>
          <w:cs/>
        </w:rPr>
        <w:t xml:space="preserve">แม่กรณ์  </w:t>
      </w:r>
      <w:r w:rsidR="00CF2872" w:rsidRPr="009B3405">
        <w:rPr>
          <w:rFonts w:ascii="TH SarabunIT๙" w:hAnsi="TH SarabunIT๙" w:cs="TH SarabunIT๙"/>
          <w:cs/>
        </w:rPr>
        <w:t>ต่อไป</w:t>
      </w:r>
    </w:p>
    <w:p w:rsidR="00010899" w:rsidRDefault="00010899" w:rsidP="00010899">
      <w:pPr>
        <w:pStyle w:val="a3"/>
        <w:ind w:firstLine="720"/>
        <w:jc w:val="both"/>
        <w:rPr>
          <w:rFonts w:ascii="TH SarabunIT๙" w:hAnsi="TH SarabunIT๙" w:cs="TH SarabunIT๙"/>
        </w:rPr>
      </w:pPr>
    </w:p>
    <w:p w:rsidR="004930E9" w:rsidRPr="001970C9" w:rsidRDefault="004930E9" w:rsidP="00493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>ทั้งนี้ตั้งแต่วันที่  1  เดือน  ตุลาคม พ.ศ. 256</w:t>
      </w:r>
      <w:r w:rsidR="00925BB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930E9" w:rsidRPr="001970C9" w:rsidRDefault="004930E9" w:rsidP="004930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0E9" w:rsidRPr="001970C9" w:rsidRDefault="004930E9" w:rsidP="004930E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 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>1  เดือน  ตุลาคม พ.ศ. 256</w:t>
      </w:r>
      <w:r w:rsidR="00925BB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C7192" w:rsidRDefault="005C7192" w:rsidP="005C7192">
      <w:pPr>
        <w:pStyle w:val="a3"/>
        <w:jc w:val="left"/>
        <w:rPr>
          <w:rFonts w:ascii="TH SarabunIT๙" w:hAnsi="TH SarabunIT๙" w:cs="TH SarabunIT๙"/>
        </w:rPr>
      </w:pPr>
    </w:p>
    <w:p w:rsidR="003213EE" w:rsidRDefault="003213EE" w:rsidP="005C7192">
      <w:pPr>
        <w:pStyle w:val="a3"/>
        <w:jc w:val="left"/>
        <w:rPr>
          <w:rFonts w:ascii="TH SarabunIT๙" w:hAnsi="TH SarabunIT๙" w:cs="TH SarabunIT๙"/>
        </w:rPr>
      </w:pPr>
    </w:p>
    <w:p w:rsidR="003213EE" w:rsidRPr="009B3405" w:rsidRDefault="003213EE" w:rsidP="005C7192">
      <w:pPr>
        <w:pStyle w:val="a3"/>
        <w:jc w:val="left"/>
        <w:rPr>
          <w:rFonts w:ascii="TH SarabunIT๙" w:hAnsi="TH SarabunIT๙" w:cs="TH SarabunIT๙"/>
        </w:rPr>
      </w:pPr>
    </w:p>
    <w:p w:rsidR="00010899" w:rsidRPr="009B3405" w:rsidRDefault="00010899" w:rsidP="00010899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รัติพงศ์  เทพสุภา)</w:t>
      </w:r>
    </w:p>
    <w:p w:rsidR="00C343C4" w:rsidRPr="009B3405" w:rsidRDefault="00010899" w:rsidP="000D0E83">
      <w:pPr>
        <w:pStyle w:val="a3"/>
        <w:jc w:val="center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sectPr w:rsidR="00C343C4" w:rsidRPr="009B3405" w:rsidSect="00A33DC7">
      <w:pgSz w:w="11906" w:h="16838"/>
      <w:pgMar w:top="1418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41933"/>
    <w:rsid w:val="00053278"/>
    <w:rsid w:val="00057334"/>
    <w:rsid w:val="0007007D"/>
    <w:rsid w:val="000835CF"/>
    <w:rsid w:val="00085C6B"/>
    <w:rsid w:val="00086B2C"/>
    <w:rsid w:val="000A6775"/>
    <w:rsid w:val="000C4B22"/>
    <w:rsid w:val="000D0E83"/>
    <w:rsid w:val="000D3F9B"/>
    <w:rsid w:val="000D55D6"/>
    <w:rsid w:val="000F29CC"/>
    <w:rsid w:val="000F4317"/>
    <w:rsid w:val="00102DA7"/>
    <w:rsid w:val="0011554C"/>
    <w:rsid w:val="001206ED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E14BA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437"/>
    <w:rsid w:val="0027133C"/>
    <w:rsid w:val="00271D55"/>
    <w:rsid w:val="002742F4"/>
    <w:rsid w:val="002764EB"/>
    <w:rsid w:val="002B0EF2"/>
    <w:rsid w:val="002C7237"/>
    <w:rsid w:val="002D011F"/>
    <w:rsid w:val="002E6D7F"/>
    <w:rsid w:val="002F3144"/>
    <w:rsid w:val="002F45C6"/>
    <w:rsid w:val="002F682D"/>
    <w:rsid w:val="002F752F"/>
    <w:rsid w:val="00304702"/>
    <w:rsid w:val="003177B5"/>
    <w:rsid w:val="003213EE"/>
    <w:rsid w:val="00325D15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69BB"/>
    <w:rsid w:val="003D2FFF"/>
    <w:rsid w:val="003D7028"/>
    <w:rsid w:val="003E5720"/>
    <w:rsid w:val="003F135E"/>
    <w:rsid w:val="00410084"/>
    <w:rsid w:val="004226B3"/>
    <w:rsid w:val="0042734C"/>
    <w:rsid w:val="00453BA6"/>
    <w:rsid w:val="00462325"/>
    <w:rsid w:val="00473297"/>
    <w:rsid w:val="00475CE9"/>
    <w:rsid w:val="004930E9"/>
    <w:rsid w:val="00497FEF"/>
    <w:rsid w:val="004A6C5D"/>
    <w:rsid w:val="004C068B"/>
    <w:rsid w:val="004D009A"/>
    <w:rsid w:val="004D290F"/>
    <w:rsid w:val="004D7650"/>
    <w:rsid w:val="004E0967"/>
    <w:rsid w:val="004E1B5F"/>
    <w:rsid w:val="004E29D5"/>
    <w:rsid w:val="00502C13"/>
    <w:rsid w:val="00505A3C"/>
    <w:rsid w:val="005337FD"/>
    <w:rsid w:val="00537B5E"/>
    <w:rsid w:val="005540F9"/>
    <w:rsid w:val="005566E4"/>
    <w:rsid w:val="00570BA3"/>
    <w:rsid w:val="00574941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4B63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E98"/>
    <w:rsid w:val="007E0155"/>
    <w:rsid w:val="007E5141"/>
    <w:rsid w:val="00803472"/>
    <w:rsid w:val="008057F0"/>
    <w:rsid w:val="008064A3"/>
    <w:rsid w:val="008148E3"/>
    <w:rsid w:val="00822EFD"/>
    <w:rsid w:val="00823975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D4809"/>
    <w:rsid w:val="00900970"/>
    <w:rsid w:val="0091114A"/>
    <w:rsid w:val="0091676F"/>
    <w:rsid w:val="0092068E"/>
    <w:rsid w:val="00922CF8"/>
    <w:rsid w:val="009230B9"/>
    <w:rsid w:val="00925BBF"/>
    <w:rsid w:val="00945451"/>
    <w:rsid w:val="009659D3"/>
    <w:rsid w:val="0097581E"/>
    <w:rsid w:val="00986083"/>
    <w:rsid w:val="009A56F6"/>
    <w:rsid w:val="009A572A"/>
    <w:rsid w:val="009B3405"/>
    <w:rsid w:val="009B6571"/>
    <w:rsid w:val="009B6C83"/>
    <w:rsid w:val="009D45F7"/>
    <w:rsid w:val="009E32E9"/>
    <w:rsid w:val="009E3DD0"/>
    <w:rsid w:val="009E4543"/>
    <w:rsid w:val="009E668A"/>
    <w:rsid w:val="00A01787"/>
    <w:rsid w:val="00A068FD"/>
    <w:rsid w:val="00A26150"/>
    <w:rsid w:val="00A33DC7"/>
    <w:rsid w:val="00A35DAB"/>
    <w:rsid w:val="00A60949"/>
    <w:rsid w:val="00A7299B"/>
    <w:rsid w:val="00A76B3F"/>
    <w:rsid w:val="00A83CB2"/>
    <w:rsid w:val="00A85882"/>
    <w:rsid w:val="00A909A5"/>
    <w:rsid w:val="00AB40EA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108F6"/>
    <w:rsid w:val="00B23624"/>
    <w:rsid w:val="00B40CB4"/>
    <w:rsid w:val="00B47316"/>
    <w:rsid w:val="00B51998"/>
    <w:rsid w:val="00B5214C"/>
    <w:rsid w:val="00B53DCD"/>
    <w:rsid w:val="00B605CA"/>
    <w:rsid w:val="00B71794"/>
    <w:rsid w:val="00B76A16"/>
    <w:rsid w:val="00B80B7D"/>
    <w:rsid w:val="00B976F4"/>
    <w:rsid w:val="00BA17C2"/>
    <w:rsid w:val="00BA66ED"/>
    <w:rsid w:val="00BA754A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977AE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3FD6"/>
    <w:rsid w:val="00DB7865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E12"/>
    <w:rsid w:val="00E2793C"/>
    <w:rsid w:val="00E3473F"/>
    <w:rsid w:val="00E53699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150"/>
    <w:rsid w:val="00EF45FA"/>
    <w:rsid w:val="00EF610B"/>
    <w:rsid w:val="00F0346A"/>
    <w:rsid w:val="00F037D6"/>
    <w:rsid w:val="00F10856"/>
    <w:rsid w:val="00F21037"/>
    <w:rsid w:val="00F316CB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57F0"/>
    <w:rsid w:val="00FE233A"/>
    <w:rsid w:val="00FF1B3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C0FE-DF5B-44E7-B4C9-FFD670E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43</cp:revision>
  <cp:lastPrinted>2018-10-30T08:29:00Z</cp:lastPrinted>
  <dcterms:created xsi:type="dcterms:W3CDTF">2018-10-24T02:15:00Z</dcterms:created>
  <dcterms:modified xsi:type="dcterms:W3CDTF">2019-10-11T05:03:00Z</dcterms:modified>
</cp:coreProperties>
</file>